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знал только основы медицины, но хотя бы дал несколько трав, чтобы Сяо Синюй мог сменить повязку и дождаться утра, чтобы отправиться в город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 и его жена проводили старого врача, а затем помогли приготовить лекарство. Сяо Синюй, закрыв дверь, осторожно сменил повязку Се Жулань. Вскоре Дин Юн и его жена Лю постучали в дверь, неся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смутился. Впервые оказавшись в таком положении, он встретил таких добрых людей. Не долго думая, он снял с руки нефритовый перстень и протянул его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сестра, за то, что приютили нас и так помогли. После несчастья у меня ничего не осталось. Возьмите этот перстень, он стоит немного денег, пусть это будет наша благодарность. Пожалуйста, примите!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перстень в грубую руку Дин Юна. Хотя Дин Юн не видел многого в жизни, он понимал, что этот нефритовый перстень — ценная вещь. Сначала он отказался, но, видя настойчивость Сяо Синюй, они с женой приняли подарок. Затем они с еще большим радушием принесли чистую грубую одежду и одеяла, а также немного простой еды, уговаривая Сяо Синюй сначала помыться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Синюй беспокоился о Се Жулань. После того как он дал ему лекарство, лоб все еще горел, а щеки покраснели от жара. Дин Юн и его жена смотрели на него в изумлении — вероятно, впервые в жизни они видели такого красивого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всегда любивший понравиться, на секунду задумался между своим комфортом и Се Жулань, но покачал головой, отказываясь от их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одежду, супруги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спал долго, и когда он наконец проснулся, день еще был в разгаре. Он лежал на узкой и простой деревянной кровати. Тот, кто за ним ухаживал, положил его на бок, чтобы не задеть раны, но из-за этого его плечо и рука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чувствовал себя одурманенным и уже хотел сбросить тяжелое одеяло, как увидел у края кровати черную голову. Человек в чистой грубой серой одежде сидел на маленьком табурете, прислонившись к кровати и уснув. Его длинные волосы свисали с края кровати, слегка влажные, будто только что вымытые.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сразу понял, что это Сяо Синюй. Принц, привыкший к роскоши, теперь носил самую простую одежду и ухаживал за ним, сколько времени — неизвестно. Се Жулань сжал губы и толкнул плечо Сяо Синюй. Тот резко проснулся, поднял голову и посмотрел на Се Жулань. На его красивом лице уже появилась щетина, под глазами были тени, но в глазах светилась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словно ослеп этим светом. Когда Сяо Синюй осторожно помог ему сесть и опереться на свое плечо, спросив, не хочет ли он поесть, он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больше двух дней, и хотя голод уже не чувствовался, Се Жулань, увидев, как Сяо Синюй с энтузиазмом принес теплую кашу,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еще дымилась. Сяо Синюй взял ложку, подул на нее и поднес ко рту Се Жулань, что смутило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брезговал, но чувствовал себя…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серьезно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должен двигаться, это может потревожить раны. Вчера, когда я менял повязку, они снова открылись. Не двигайся, я покормлю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у этого парня появилась смелость так с ним разговаривать. Раньше он был робким и пугливым, стоило лишь бросить на него взгляд, как он уже не смел перечить. А теперь он еще и учил его. Се Жулань с сложными чувствами открыл рот, 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густой и мягкой. Се Жулань понимал, что в таких крестьянских семьях редко готовят кашу — рис для них дорог, а здесь его столько, что хватило бы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словно читая его мысли,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каша? Я сам следил, как сестра Лю готовила, специально попросил сделать ее густой, чтобы ты проснулся и сразу смог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проглотил ложку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хозяйка дома, где мы остановились. Они помогли мне… Кстати, брат Дин одолжил повозку, скоро мы поедем в город. Ты как раз вовремя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не выдержал и взял миску из рук Сяо Синюй,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продолжить,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едем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раны серьезны, и если бы Сяо Синюй действительно не хотел ему помогать, он мог бы уйти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не стал спорить, с улыбкой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просто, поедем в город, найдем врача…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молодая женщина вошла с лекарством. Увидев, как Сяо Синюй и Се Жулань сидят близко, она слегка смутилась, взглянув на Се Жулань, и с легкой нервозностью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 проснулся. Господин Сяо, лекарство готово, пусть он его выпьет.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Жулань, не стесняясь,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сестра, за ваши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не ожидала, что этот прекрасный юноша заговорит с ней, и на мгновение замерла, а затем заулыбалась,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сначала выпейте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не видел в этом ничего странного, взял миску с лекарством. Се Жулань как раз допил кашу, и его губы снова стали влажными. Сяо Синюй смотрел на них с легким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близко, Сяо Синюй, прищурившись, смотрел на губы Се Жулань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выпьешь, или я покормлю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нахмурился, почему улыбка Сяо Синюй казалась такой странной? Даже госпожа Лю с удивлением смотрела на них. Сяо Синюй, не замечая этого, сглотнул и приблизился еще ближе. Се Жулань слегка отодвинулся, нахмурившись, и взял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мрачным видом посмотрел на коричневую жидкость, запах которой был резким. Собравшись с духом, он выпил половину, и его красивое лицо сморщилось от горечи. Сяо Синюй не находил это уродливым, наоборот, он казался ему милым, и он мысленно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Се Жулань не любит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молча собрала вещи и вышла, но перед этим еще раз странно посмотрела на них. Дин Юн одолжил повозку, и вскоре они отправились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никогда раньше не ездил на повозке и был удивлен, даже хотел потрогать старого буйвола, но, беспокоясь о Се Жулань, сел с ним на заднюю часть повозки, одной рукой обняв его, хотя и не решаясь прижать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Обопрись на меня, так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с недоумением посмотрел на него, оттолкнул его руку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 сожалением посмотрел на оттолкнутую руку, но Се Жулань подумал, что он вздыхает из-за недавних событий, и, опершись на повозку, глядя на удаляющуюся деревню,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вздыхай. Думаю, тетя Юй скоро найдет тебя, и тогда тебе не придется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страданий, я беспокоюсь о твоих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знаешь того, кто хотел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Жулань, пролежав два дня, теперь ясно 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тех внезапно появившихся убийц и того человека, чью маску он сорвал. Хотя тогда было хаотично, Се Жулань услышал слова Сяо Синюй, и его отношение явно говорило о том, что он знал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Синюй стал серьезнее, оглянулся. Дин Юн управлял повозкой впереди и, очевидно, не слышал их разговора. Но Сяо Синюй все равно понизил голос, приблизившись к Се Жулань: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Ло Са, он слуга моего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