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магического массива находилась пещера, внутри которой располагалось ледяное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царила абсолютная тьма, в которой невозможно было разглядеть даже собственной руки, но можно было услышать звуки воды и почувствовать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небрежно использовал огненное заклинание, чтобы осветить пещеру, и начал осматривать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замерла в воздухе, одежда оставалась безупречно чистой, а холодный взгляд упал на кровавый туман, принимающий человеческую форму, который находился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имел форму человека, но без черт лица, и из его тела непрерывно исходили клубы красного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 ша?» — в голове Мо Ушуана внезапно возник этот термин, его выражение стало странным, и он повернулся к Безымянной Небесной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ша формируются из ци ша, обладают разумом, и обычные методы не способны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ша, стоявший напротив, казалось, был обездвижен, запечатанный слоями магических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стал тратить времени на разговоры и сразу же выпустил в призрака золотую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увидел воспоминания призрака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существовал уже почти десять тысяч лет, но его существование, казалось, было предназначено только для уничтожения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появлялся, это неизбежно приводило к гибели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множество могущественных практикующих пожертвовали своими жизнями, чтобы запечатать призрака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ша до сих пор не был уничтожен, потому что никто не мог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слишком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атакой Мо Ушуана, тело призрака начало постепенно становиться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призрака ша не было лица, и невозможно было разглядеть его выражение, Мо Ушуан знал, что он испытывал ненависть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Мо Ушуан не собирался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преобразовал поглощенную силу призрака ша в ци сюань, и его уровень совершенствования сразу же поднялся до начального этапа земного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двинувшись, Мо Ушуан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появился, то оказался перед Линь Моюем.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даже слегка напугало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выглядел так,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взглянул на Линь Моюя и убрал окружающий его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не удержался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горы, — ответил Мо Ушуан, после чего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последовал за ним, повернув голову в его сторону,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той горы что-то есть, да? Цель тех людей, вероятно, была в том, что находится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там ничего не было, люди из Секты Тысячи Звуков вряд ли бы так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запечатан призрак ша, — спокойно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развитию событий из его прошлой жизни, цель людей из Секты Тысячи Звуков, скорее всего, была именно в этом призраке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белого лепестка лотоса, который он получил, у него было предчувствие, что, кроме него, никто не сможет с ним 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прошлой жизни люди из Секты Тысячи Звуков не видели этот белый лепесток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вещь… словно была предназначена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знал о существовании призраков ша.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Тайной области Юнься запечатан призрак ша? И что хотят сделать люди из Секты Тысячи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место не должно было быть тайной областью, — медленно произнес Мо Ушуан. — Давным-давно это было просто место запечатывания, но позже, по неизвестным причинам, здесь образовалась пространственная тайная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прошлой жизни он заметил особенности Тайной области 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затаил дыхание, затем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Секты Тысячи Звуков, несомненно, хотят освободить призрака ша. Какой у них может быть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касается, — холодно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взглянул на него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дальнейшего пути ничего особенного не происходило, только когда они находили целебные травы, Мо Ушуан просил Линь Моюя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послушен и, казалось, не имел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наблюдая за тем, как Линь Моюй собирает травы, слегка приподнял бровь и не смог удержаться от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ожидал, что ты теперь стал чьим-то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Ушуану же показалось, что Лу Чжиюань слишком болтлив, и он снова применил к нему технику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сорвав целебную траву, передал ее Мо Ушуану и бросил насмешливый взгляд на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стиснул зубы, чувствуя ярость, но сейчас он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меня? — внезапно холодно спросил Мо Ушуан, взглянув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 мгновение замер, не сразу поняв вопрос, затем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злишься, то продолжай, — голос Мо Ушуана был мягким, но в нем чувствовалась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момента их входа в Тайную область Юнься, и больше всего они собрали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травы были собраны Линь Моюем.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наблюдая за их взаимодействием, нашел это странным и, повернувшись к Мо Ушуану,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мог легко сорвать травы с помощью ци сюань, зачем заставлять Линь Моюя делать это вручную? Неужели ты тоже его недолюбливаешь?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слегка удивился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можно использовать ци сюань для сбора трав…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услышав его слова,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жаль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услышал их разговор, но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это время Мо Ушуан также изучал магические массивы через Безымянную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раз, когда он видел какую-то целебную траву, книга рассказывала ему, как превратить ее в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Ушуан потерял память, его способность запоминать осталась непревзойденной.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способность к пониманию была настолько высокой, что ему не нужно было долго размышлять, чтобы понять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 Ушуан явно не мог создавать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огня для алхимии, и не было котла для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Мо Ушуана был холодным, а его боевая мощь пугающей, поэтому сейчас Лу Чжиюань уже не решался часто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обращался к Мо Ушуану только тогда, когда у него возникали вопросы, а в остальное время обычно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по-прежнему недолюбливал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область Юнься была открыта на месяц, и уже 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больше не встречали людей из Секты Тысячи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дней они столкнулись с людьми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Линь тоже их заметили, и их лица сразу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знали, что Линь Ань был убит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почему ты такой жестокий? Как бы то ни было, Линь Ань был членом нашей семьи, и у тебя с ним была кровная связь. Но ты объединился с чужаками, чтобы убить его. Ты просто безнадежен, — одна из женщин вышла вперед. Ее лицо выражало гнев, а взгляд, направленный на Линь Моюя, был полон презрения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желтое платье, в ее манерах чувствовалось высокомерие, ее лицо было красивым, но взгляд был едким и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Линь Аня? — Лу Чжиюань с изумлением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Линь Моюй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Линь Моюю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несчастный, которого ты задушил за пределами Тайной области Юнься, —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вспомнил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слишком болтлив, заслуживал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Чжиюань машинально прикрыл рот рукой. Похоже, он тоже был довольно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ты все еще не раскаиваешься? — женщина, которая говорила ранее, снова холодно произнесла. — Разве ты не боишься, что на тебя выпустят приказ о казни от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же почувствовал себя озадаченным и непонятым: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его, какое это имеет отношение к Линь Моюю?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убивал, он даже не думал о Линь Моюе.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убил не ради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их глазах вы — союзники, — не удержался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