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успокоил дыхание, стараясь похвалить Бай Ии за сами иероглифы, но смысл, который он вкладывал в эти слова, ему не хотелось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хороший, очень хороший. Ты учился каллиграфии у дяди? Здорово, я очень завидую тем, кто умеет писать кистью,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спросил, как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про почерк, — нахмурился Бай Ии, — Мой почерк, конечно, хорош, это наследие отца. С детства меня заставляли тренироваться, и я не буду хвастаться, но почерк нашего школьного учителя каллиграфии намного хуже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учитель каллиграфии, ему лет тридцать, — сказал Шэнь Юньчжоу, — Если я не ошибаюсь, он учился каллиграфии у твоего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год с небольшим и уже говорит, что учился у моего дедушки? Да брось, — Бай Ии с презрением относился к таким людям, — Просто хочет использовать имя моего дедушки. Учился пару лет, потом пошёл к другим, а в резюме пишет «Ученик господина Бай Вэнцина». Это что? Это называется бесстыдством, понимаешь? Мой дедушка и отец не обращают на это внимания, считая, что главное, чтобы ребёнок хорошо учился. Но я не такой, я очень внимателен к этому. Такие люди полны скрытых мотивов, учатся с явной целью и при этом притворяются высокомерными. Меня это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выслушав его длинный монолог, хотел перевести разговор на другую тему, так как не хотел тратить их время на обсуждение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здесь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мог сохранить на память, потом похвастаюсь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ты мне помогаешь, в будущем, если попросишь что-то написать, я обязательно сделаю это. Другим не напишу, а тебе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верил, что сейчас Бай Ии всего шестнадцать, а через несколько лет его каллиграфия будет стоить немалых денег. Конечно, он не мог сказать это вслух, иначе Ии воспринял бы это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— это такое изящное искусство, как можно связывать его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похвалить Бай Ии, тот подошёл ближе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сделаю печать и поставлю её здесь, ты сохрани это. Если когда-нибудь окажешься в трудной ситуации, сможешь продать это. Но предупреждаю, не продавай дешево, даже если тебе не хватает денег. Мне сейчас всего шестнадцать, но мой отец — Бай Чжан, а дедушка — Бай Вэнцин. Моя каллиграфия должна стоить не меньше пятизначной суммы! Если узнаю, что продал за несколько сотен, не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вдруг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не хотел заниматься другими способами заработка, но то, что не требует больших умственных усилий, он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продолжить тренировать каллиграфию, и даже если не закончит университет, сможет зарабатывать на этом. Ведь Шэнь Юньчжоу вряд ли поступит в тот же университет,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способ заработать — это покупать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годом, даже если ничего не делать, цены на недвижимость будут расти. Сейчас цены на квартиры всего четыре-пять тысяч, а в отдалённых районах — две-три тысячи, но через несколько лет они будут стоить сорок-пятьдесят тысяч. Упустить такую возможность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Юньчжоу, у твоей семьи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Юньчжоу очень хотел заглянуть в голову Бай Ии, чтобы понять, о чём он думает, но он честно ответил, 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Мне не нужно просить у тебя деньги! — Бай Ии подозвал его пальцем, и Шэнь Юньчжоу послушно подошёл ближе. Бай Ии обнял его за шею, подтянул ближе и прошептал ему на ухо, — Если у твоей семьи есть свободные деньги, купи недвижимость. Не слишком большую, на две комнаты или на одну, и если есть место для парковки, купи и его. Если есть лишние деньги, покупай недвижимость,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говорил тихо, но его дыхание, горячее и влажное, попадало в ухо Шэнь Юньчжоу,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Юньчжоу был настолько перегружен, что он не мог думать о том, что только что сказал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Бай Ии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успокаивая волнение,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мельком взглянул на него и тоже кивнул, ведь его отец был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удивился сам себе. Быть отличником непросто, всегда нужно сохранять серьёзность и держать ум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рассказывал Шэнь Юньчжоу о будущем рынке недвижимости, конечно, ссылаясь на информацию от Бай Чжана, но он всё же чувствовал себя немного гордым, представляя, как они с Шэнь Юньчжоу будут зарабатывать на перепродаже недвижимости, и уже не мог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учёбы? Скоро я стану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успокойся, — Шэнь Юньчжоу положил руку на плечо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считал, что Шэнь Юньчжоу слишком напряжён: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нужно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мы одного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ты старше? — Если будешь спорить, я начну говорить пошлости, и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догадывался ли Шэнь Юньчжоу о мыслях Бай Ии, но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Юньчжоу закрыл книгу, — Где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мог спорить с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Бай Ии не хотел быть таким детским, но и сдаваться не собирался, — Постоянно предлагаешь пойти в туалет и сравнить размеры, это не слишком детский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 сравнить наши «птички»? Стыдно, как маленький, — потом он добавил с добротой, — Учитель всегда говорил, что нельзя показывать своё тело другим, особенно интимные места. И мы уже взрослые,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 В прошлый раз ты вообще у меня дома мылся, и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разозлившись, схватил тетрадь со стола и начал бить ею Шэнь Юньчжоу, который смеялся и просил его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одноклассники были в отчаянии — мы ещё не закончили писать контрольную, пожалуйста, оставьте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снова занял первое место в классе по результатам экзаменов, и Бай Ии был доволен своими оценками — всё сдал, а по китайскому языку набрал больше ста баллов. Его сочинение было хорошим, и учитель прочитал его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Ии хорошо писал, поэтому в основном все смотрели на его каллиграфию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упорной работы Бай Ии в глазах других превратился из бездельника с красивым лицом в красивого юношу с хорошей каллиграфией…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Шэнь Юньчжоу вызвали в студенческий совет, и Бай Ии понял, что, скорее всего, он станет президентом совета своего класса, а может, даже войдёт в школьный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отличники, помимо хороших оценок, активно участвуют в школьных мероприятиях. Интересно, как у них это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снова почувствовал, что слишком беспокоится, ведь это его не касается, он никогда не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Юньчжоу вернулся, Бай Ии не стал спрашивать, считая, что если тот захочет рассказать, то сделает это сам. Спрашивать первым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Юньчжоу предложил Бай Ии выпить свежевыжатый сок. Заказав яблочно-апельсиновый напиток, он услышал, как Шэнь Юньчжоу сообщил, что станет президентом совета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Заслуженно, — Бай Ии взял стакан сока и сделал глоток, — А школьный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поработаю в классе. Чтобы войти в школьный совет, нужно пройти собеседование. Нынешний президент — старшеклассник, говорят, он очень строгий. Но я не особо стремлюсь туда, так что он мне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Бай Ии посмотрел вдаль, чувствуя лёгкую печаль. Он беспокоился, что Шэнь Юньчжоу, войдя в совет, отдалится от него, так как будет становиться всё более занятым, и у него не останется времени на помощь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совете класса не хватает двух заместителей по внешним связям. Я могу устроить тебя… просто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шутишь, это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боишься играть? — Шэнь Юньчжоу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нахальным. Если я действительно зайду, что подумают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подумают? Посмотрят и скажут. Они же не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