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изменился голос Тан Шаокэ, Су Юй схватился за сиденье и сел, глядя на него с серьезным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надулся, в его глазах блеснули слезы, и он с обидой посмотрел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посмотреть, где ты живешь, разве это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поперхнулся и начал кашлять,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тут же забеспокоился, мягко похлопывая Су Юя по спине,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у тебя мысли не туда. Разве я такой развратный?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прикрыл рот кулаком, продолжая кашлять, но с подозрением смотрел на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невинно открыл глаза, поморгав перед Су Юем, чтобы показать свою невиновность, а затем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думаю, что вчера была важная дата, а мы ее не отметили. Давай восполним это, купим продукты и пойдем к тебе домой, приготовим что-нибудь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приподнял бровь, вспоминая те четыре блюда и суп, которые Тан Шаокэ приготовил в прошлый раз: подгоревшая свинина и суп с плавающими яичными скорлупками. Это вызывало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Ми Вэя, это был результат целого дня усилий его кумира. Если они будут готовить вместе, Су Юй должен был бы благодарить небеса, если Тан Шаокэ не навредит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серьезно посмотрел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чужого мнения, но я знаю, что наши отношения еще не время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с грустью посмотрел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побыть с тобой в обычной жизни, как обычная пара, каждый день с заботами о еде и быте. Ты готовишь, я мою посуду. Даже такая простая жизнь, если она с тобой, делает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слишком давно не видел серьезного Тан Шаокэ, Су Юй почувствовал себя немного непривычно. Увидев, как его кумир, закончив говорить, потерся о его плечо, Су Юй сразу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покупать продукты не получится. Если ты появишься в супермаркете, завтра мы будем на первых полосах газет. Дома есть еда, просто поедем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цель достигнута, Тан Шаокэ, который только что был обижен, тут же подскочил и строго приказал Янь Чэну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обычном тоне чувствовалась нотка нетерпения. Янь Чэн с отвращением снял наушники и завел машину. Даже на расстоянии было слышно громкую музыку, доносившуюся из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зеркало заднего вида и увидев румяного Су Юя и довольного Тан Шаокэ, Янь Чэн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 на шаг, и Чжан И уже нагло проигнорировал недовольство Фан Хао и влез в их машину. Ми Вэй, этот дурак, с радостью принял этого третьего лишнего. С таким несообразительным человеком, как он, несчастная жизнь Фан Хао, похоже, продлится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у Фан Хао есть Ми Вэй, у Чжан И есть Ань Чэнь, хотя после съемок девушка ушла с людьми из фан-клуба, но у него хотя бы есть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он, несчастный, каждый день наблюдает за этими двумя. Даже когда они еще не определились с отношениями, они уже могли замучить одинокого человека, не говоря уже о сейчас. Кажется, что каждое слово в воздухе наполнено розовыми пузырьками, которые с громким стуком бьют ему в лицо. Это чувство, черт возьми,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подпер голову рукой, полный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щелкнул Янь Чэна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вскрикнул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Руля в сторону, он выехал с парковки и, объехав светофор, вдруг удивился. Су Юй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твои фанаты из фан-клуба?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одной рукой держал руль, а другой указал на противоположную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поднялся и посмотрел. Действительно, это были те самые девушки, которые держали таблички с его именем. Ань Чэнь тоже была среди них, и, похоже, они спорили с охранником. Су Юй с беспокойством похлопал Янь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обнял Су Юя сзади, его лицо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фанаты, как это чужие дела? Кстати, я до сих пор не видел фотографии председателя фан-клуба, все так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мельком взглянул в зеркало заднего вида на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слегка покачал головой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посмотрим, но не общайся с этими девушками,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погладил брови Тан Шаокэ, разглаживая морщины, и с нежностью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не буду общаться с другими девушками,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парнями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буду общаться с людьми, буду с демонами разговаривать. Эй, Янь Чэн, поторопись, а то вдруг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задумался. Что-то здесь было не так. Вспомнив слова Су Юя, он резко обернулся, полный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демоны? Не разговаривай со мной, я хочу нормально быть демоном, тьфу,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сказала, что ты демон, значит, ты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острым, как лезвие, заставив Янь Чэна смиренно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медленно остановился у обочины. Даже через стекло было слышно, как девушки горячо спорят. Тан Шаокэ приподнял край шторы, наблюдая, как их лица покраснели от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в машине, я посмотрю,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похлопал Тан Шаокэ и велел Янь Чэну выйти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надел маску и вышел из машины, остановившись у обочины, наблюдая за шумным спором.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заплатили, почему с нами так обращаются?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выглядевший на сорок с лишним лет, с острыми чертами лица и выражением раздражения, оттолкнул одну из девушек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какая Су Юй звезда? Ци Юань — вот настоящий король поп-музыки. Вы разве можете с ним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немного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Чэнь обернулась, увидев Су Юя, ее лицо выражало удивление, но в то же время появилась легкая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снял маску и посмотрел на охранника с явным презрением, его голос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может, не сравнюсь с каким-то королем поп-музыки, но уволить тебя — для меня дело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поняв намек, направился к зданию телеканала. Охранник попытался его остановить, но смущенно посмотрел на Су Юя,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моя вина. Где размещать плакаты, решает наш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 на плакаты, но ты только что толкнул человека, верно? Я, Су Юй, может, еще не стал звездой в этом шоу-бизнесе, но я не позволю своим фанатам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Су Юя пронзил охранника, и он посмотрел на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ухмылкой посмотрел на охранника, стоящего перед ним, и резко ударил его в живот. Охранник с громким стуком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размял суставы, щелчки были пугающе громкими: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трусливым видом еще и в охранники?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вошел в здание телеканала. Охранник, держась за живот, с криками последовал за ним. Су Юй больше не обращал на него внимания, лишь с легкой улыбкой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меня вам пришлось перенести обиду,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Чэнь махнула рукой,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не говори так. Сегодня мы просто не собрали достаточно людей. В следующий раз покажем им, на что способен наш фан-клуб. Разве мы можем уступить какому-то певцу, который только притворяется, что поет?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другим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подошла к Ань Чэнь. Су Юй узнал ее. Ей было всего семнадцать или восемнадцать, но она была заместителем председателя фан-клуба, с короткими каштановыми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прищурился, улыбнулся и потянул заместителя в сторону, наклонившись, чтобы поднять скомканный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Чэнь дрогнул, она хотела отобрать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выпрямился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быстро разгладили смятый плакат. Это был постер с первыми кадрами из сериала «Владыка», где Бэйюань смотрел с дерзким выражением, но сейчас он был уже немного поврежден.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