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вернувшись домой, сразу же заговорил об этом событии. Изначально он планировал пойти вместе с Тан Цином, ведь тот, по крайней мере, был фанатом Ци Чжаня, и их интересы в какой-то мере совпадали. Однако глава семьи Тан был против — кто же берет с собой младшего брата на такие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пойти, я составлю тебе компанию, — произнес Тан Чжаонин, пока вся семья ужинала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положил нарезанный стейк в тарелку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 хочет стать актером? — с улыбкой спросила мама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решил, просто подвернулась возможность, и я попробовал, — ответил Бай Линшэн, не зная, что думает мама Тан. В общественном мнении такие семьи, как Тан, с глубокими корнями и богатством, обычно не одобряют, когда их члены появляются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Тан, воспитавшая такого необычного человека, как Тан Цин, явно мыслила иначе, чем другие знатные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звездой тоже неплохо, и не нужно бояться скрытых правил. Иначе, с такой внешностью Линшэна, Чжаонин бы уже пришел ко мне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спокойно продолжал есть, не комментируя, явно привыкнув к подобному. Тан Цин же, как верный подхалим, горячо поддержал, словно он был главным фанатом своей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старик не очень рад, — вдруг вспомнил Тан Цин и повернулся к Бай Линшэну. — Ты умеешь петь оперу? На Новый год старик вернется из деревни, и если ты споешь пару арий, он точно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Бай Линшэн откусил кусок мяса и сразу почувствовал, как на него навалилась огромная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глупости. Брак был устроен лично отцом. Если бы не проблемы с ногами, он бы уже приехал сюда, чтобы посмотреть на тебя. Зачем тебе учиться петь оперу? — мама Тан бросила на Тан Цина строгий взгляд. — Ты сам хочешь послушать,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смущенно почесал затылок, и его вид невинного юноши заставил Бай Линшэна почувствовать, что его мировоззрение подверглось серьезному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оперу? Я умею, — вдруг шокировала всех Е Шэн. — Только много лет не практиковалась, возможно, немного подзабыла.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Тан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Как-нибудь я тоже научусь у тебя паре 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курица… — в этот момент Бай Сяоли указал на курицу на столе, подняв голову и смотря на Е Шэн с детской наивностью. Малыш явно не понял, о чем говорили взрослые, и просто пытался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переехал в этот большой дом, хотя старый дядя часто играл с ним, брат почти не проводил с ним времени. Когда он хотел пойти к брату, его всегда останавливали, говоря, что в комнате брата дерутся духи, и детям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«qaq, но Сяоли тоже хотел увидеть духов! Почему только брат Тан и брат могут их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Грустный Бай Сяоли также удивлялся, почему зимой все еще есть комары, ведь на шее брата так много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узнаешь, когда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Сяоли чувствовал, что он никогда не вырастет, поэтому пошел спросить Бай Линшэна. Бай Линшэн чуть не заплакал от его детской прямоты. В последнее время Тан Чжаонин, пользуясь тем, что его здоровье улучшилось, становился все более настойчивым. Как только он замечал Бай Линшэна, то сразу же затаскивал его в свою зону: гладил по голове, массировал живот или кусал за шею, словно делая отметку. Это стало слишком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внутренне решил, что пора поставить вопрос о взятии Тан Чжаонина на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Линшэн еще был на занятиях в школе, а Тан Тан специально вернулась пораньше с телевидения, чтобы спросить, пойдет ли он. Если да, то можно было бы устроить короткое интервью. На этот раз главный редактор уже дал указание уделить Бай Линшэну больше экранного времени. Но, подойдя к дому, она увидела, как Бай Линшэн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полностью черной, без особых изысков, но Тан Тан помнила, что видела подобную у входа на телевидение. Такие машины заказывались из-за границы, и каждая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Тан?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была в замешательстве, а неподалеку Ван Юн с ненавистью смотрел на удаляющуюся машину,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вечера, на красной дорожке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СМИ были уже установлены, и хотя по красной дорожке еще никто не прошел, объективы были направлены на фанатов за ее пределами. Многие из них начали собираться еще с обеда, с камерами и плакатами с именами кумиров или лозунгами, стояли группами, образуя плотную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преданные поклонники Старейшины Хо, фанаты Пэй Яня, главных актеров, но больше всего было фанатов Ци Чжаня. На их лицах или одежде были наклейки с маленькими карикатурными изображениями Ци Чжаня, их возраст варьировался от подростков до тридцатилетних. Их было больше всего, они пришли раньше всех и выглядели спокойнее, выделяясь среди взволнованной толпы, ожидавшей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численности они заняли лучшее место перед красной дорожкой, и сегодня никто не пытался его отнять, ведь все знали, что они ждут того, кто никогда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не благоволила, начался мелкий дождь, но некоторые, даже без зонтов, не уходили. Несколько человек, похожих на активистов, были готовы и достали из больших сумок длинные черные зонты, которых хватило на двоих-троих.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красная дорожка превратилась в море черных зонтов, словно бескрайний океан, усеянный черными лотосами, тесно прижатыми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впечатляющим, и СМИ направили камеры на них, некоторые даже забрались повыше, чтобы снять, словно это была встреча с боссом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те, кто держал зонты, знали истинную причину: их кумир-чудак однажды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большие черные зонты, с длинной ручкой, которые можно повесить на руку. Эй, не смейтесь, ведь даже с зонтом нужно следить за стилем,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фанаты смеялись, и экран заполнился сообщениями «хахаха» и «233333», все кричали, что этот парень, который всегда старается выглядеть стильно, просто сводит с ума, ведь он и без этого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взял черный зонт, который передал ему охранник, и поднял его над головой Бай Линшэна. Однако мелкий дождь, подгоняемый ветром, просачивался повсюду, увлажняя меховой воротник пальто. Бай Линшэн смотрел на черное море вдалеке, замерший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ресницы, казалось, были увлажнены мелкими каплями дождя, а черные глаза, как чистый родник в дожде, были безмятежны. Его скрытые эмоции просачивались наружу, и он казался более меланхоличным.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никогда не видел Бай Линшэна таким, словно он был далеко, и хотелось схватить его — просто привязать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Бай Линшэна за спину и схватив его руку, Тан Чжаонин полуобнял его, словно не давая возможности сбежать,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хочешь пойти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покачал головой, подбородок коснулся мокрого воротника,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Мокро и неприятно,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обернулся к Тан Чжаонину.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красной дорожки фанаты все еще ждали, организаторы, решив, что дождь не усилится, не отменили мероприятие. Через несколько минут должны были появиться звезды, и энтузиазм фанатов не угас, даже фанаты Ци Чжаня, чтобы не портить настроение, держались бодро. Они договорились, что сегодня будут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фанаты других звезд без зонтов, и они любезно подвинули свои зонты, получив множество комплиментов — фанаты Ци Чжаня действительно воспитанные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самые лучшие комплименты не могли радовать их, как раньше. Они просто улыбались и тихо ждали появления первой звезды. Но вместо звезды они увидели несколько мужчин в черных костюмах с черными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выглядели как персонал, в руках они держали большие термосы и бумажные стаканчики, подошли к красной дорожке и без лишних слов начали вручать стаканчики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или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