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Шу Мужуй, уткнувшись в грудь Сюй Жаня, разразилась громким рыданием. Все обиды и тревоги, вся боль и унижения, которые она таила в себе, выплеснулись наружу без остатка. Она плакала до тех пор, пока голос не осип, а слезы не высохли, и только тогда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побольше, в это время уже ничего хорошего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говорила хриплым голосом и без конца накладывала цзяоцзы в тарелку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была в супермаркете, там смогла купить только футболку и бельё, которые тебе подойдут. Остальную одежду куплю завтра, когда схожу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ел цзяоцзы, не чувствуя вкуса, и уже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так тебя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будь таким со мной церемонным. Главное, что ты жив, а всё остальное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Шу Мужуй говорила это, тем сильнее Сюй Жань чувствовал себя неловко. Но, кроме неё, он действительно не знал, кому ещё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тяжело вздохнул и, глядя на купленные ей вещи, начал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Мужуй, это ведь не мой размер,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твой размер. Это размер твоего нынешнего тела. Ты разве не заметил разницу с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Мужуй не сказала, Сюй Жань бы и не обратил на это внимания. Ему и так было тяжело свыкнуться с чужим лицом, не то что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выше твоего прежнего, должно быть, скоро уже 180? И бедра у тебя, кажется, стали уже. Когда я тебя трогала, показалось, что фигура неплохая. Лицо тоже ничего, только эти растрепанные волосы выглядят ужасно. Когда-нибудь перекрасишь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обрить налысо, чтобы не задеть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отложил вещи в сторону и посмотрел на плавающие в миске цзяоцзы. Аппетита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ещё не спросила. Ты сменил тело, значит, и имя тоже изменилось? Как тебя теперь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достал удостоверение личности и положил его перед Шу Мужуй. Та взяла его и, словно школьница, прочитала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Шунь, Ань. Ну, это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оно хуже моего прежнего?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звучит нормально, просто немного простовато.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ещё раз взглянула на удостоверение и вернула его, но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Шуньань, Шуньань… Счастье и мир. Хорошее имя,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и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сейчас больше всего нужно Сюй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молча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тебя ещё что-то есть? Что-нибудь, что поможет узнать больше об этом «Цзян Шуньане»?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это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сбежал из больницы, Сюй Жань увидел только свою одежду и пустой кошелек. Всё остальное пропало, даже телефона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ничего нет, то ничего не поделаешь. А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Планы? Какие теперь могут быть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пусто, он всё ещё не мог прийти в себя от абсурдности того, что его уже нет в живых. Никаких мыслей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твоём удостоверении есть адрес. Завтра я попрошу знакомых помочь его проверить. В худшем случае у тебя будет новый дом, а вдруг ты ещё и богатый наследник? Тогда мне, может, придется за тебя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говорила полушутя, но Сюй Жань не мог заставить себя улыбнуться. Она сама поняла, что шутка получилась несмешной.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наследник? Как такое возможно? Разве бывает, чтобы у богатого наследника не было ни гроша за душой, он был одет в потрёпанную одежду и с ярко-жёлтыми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хотел об этом думать и просто сидел за столом,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Шу Мужуй поела и, забрав посуду,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Мужуй, давай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встал, чтобы помочь, но Шу Мужуй мягко, но настойчиво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сиди там,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хоть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говорила твёрдо. Сюй Жань знал, что она делает это из добрых побуждений, но его гордость не позволяла ему просто так сидеть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поняла его чувства и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если ты действительно хочешь мне помочь, пообещай мне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хорошо. Пожалуйста, чтобы такого больше никогда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ничего не сказал, только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ты пока пойдёшь в душ? Новые средства гигиены я уже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Мужуй, продолжая мыть посуду, беспокойно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 сможешь помыться? Рана на голове серьёзная? Вода же пока не должна попадать на неё,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голове наложили швы. На теле… вроде бы ничего серьёзного, не страшно, если не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посмотрела на него, но всё равно не могла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рана… Может, завтра я всё же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попозже. Ты завтра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не выходной, и Сюй Жань не хотел, чтобы Шу Мужуй из-за него потеряла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почти неделю не была на работе. Не было настроения, взяла отпуск за свой счёт. Ещё есть несколько дней, достаточно,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улыбнулась и скорчила рожицу, а Сюй Жань больше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договорились: завтра сначала в больницу, потом пойдём по магазинам, а узнать информацию я поручу своим друзьям. А ты просто считай, что в отпуске, ни о чём не думай, хорошо ешь и веселись,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улыбнулся и сразу согласился, хотя в сердце всё ещё оставалось одно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Мужуй, завтра… сначала отвези меня в одно место,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города, кладбище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Жань предложил это, Шу Мужуй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ему нужно увидеть место, где он похоронен, и по наитию считала, что это не самое мудрое решение. Она хотела отговорить его, но Сюй Жань был непреклонен, и она не могла ему отказать. К тому же, если она будет рядом, с Сюй Жанем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наступила весна, в городе было невыносимо холодно, а на окраине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кладбище было пустынным, кроме сторожа, там никого не было. С неба сеялся мелкий дождь, туман поднимался снизу вверх, становясь всё гуще. У подножия горы невозможно было разглядеть вершину, лишь смутные очертания, от которых создавалось впечатление, что повсюду бродят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Цинъюань располагалось на склоне горы. На солнечной стороне рядами стояли серо-белые надгробия, в центре которых была вставлена чёрная гладкая мраморная плита с чёрно-белой фотографией усопшего, именем, датой рождения и смерти, а также датой захоронения или перезахоронения. Всё было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 тёмных очках крепко держалась за руку Сюй Жаня, и на душе у неё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страха перед этим унылым и мёртвым местом, а из-за опасения, что Сюй Жань не выдержит и сделает что-то импульсивное. Хотя вчера он говорил, что больше не помышляет о самоубийстве, но стоило ей вспомнить его бледное лицо, когда его вывозили из операционной, как сердце её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заметил её мрачный вид и участливо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всё в порядке. Возможно, вчера плохо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взглянула на Сюй Жаня, слегка покачала головой и намеренно отвела взгляд, но всё же украдкой посматривала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Сюй Жане всё ещё была одежда, которая ему не принадлежала, повязка на голове тоже немного намокла — её нужно было сменить. Но выражение его лица было вполне спокойным, без эмоций. Однако если лицо ничего не выражало, то что творилось у него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не могла догадаться и боялась даже думать об этом. Слишком много возможностей, всё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человек идёт mourn самого себя, звучало странно. Если бы Сюй Жань внезапно ударился головой о надгробие, Шу Мужуй бы не удивилась. О других вариантах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 Если найдете ошибки, пишите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