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настолько талантлив, что может запомнить столько рецептов? Зачем тогда вообще работать барменом!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тот самый Оуэн, который вечно слонялся без дела, вел себя как лиса и только и делал, что придирался к нему, — этот Оуэн запомнил все рецепты из книги?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знает всё, что касается алкоголя,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огляделся и, наклонившись к Цзян Шуньаню,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доверенный человек Вэй-шкуры. Хотя сейчас в ресторане всем заправляет сестра Чэнь, настоящим вторым человеком является он. Мы все говорим, что Вэй-шкура так точно знает, где ударить, только благодаря тому, что у него есть такой осведомитель.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Осведомитель?! Это что за ресторан такой, поле боя что ли? Зачем так нагнетать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главе ты остановился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Дочитал до главы про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А-Шуй широко раскрыл глаза, глядя на Цзян Шуньаня, который зевнул. — Неудивительно, что ты не выспался, если за одну ночь прочитал все базовые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усмехнулся. Если бы не мысли о двух толстых книгах, которые еще предстояло прочитать, он бы не мучил себя ночными бдениями.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попробовать научиться смешивать коктейли?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покачал головой, взял в руки вычищенный бокал, поднял его к свету, убедился, что он чист, и аккуратно поставил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лучше пока обойдусь. Мне и так от всех этих рецептов уже голова кругом.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Шуньань вообще не интересовался коктейлями. Возможно, где-то в глубине души, после двух неудач, связанных с алкоголем, он испытывал к этому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А-Шуй, напротив, был очень воодушевлен: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есть талант. Сегодня только третий день, а я уже вижу, как ты ловко справляешься с чисткой бокалов. Если ты освоишь это дело, то и зарплата поднимется. Ты пока еще не определился с должностью, так что это шанс. Не стоит упускать возможность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Логика,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просто лишним человеком, настоящей «вазой», которая только и умеет, что чистить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то вместо того, чтобы мстить Вэй Цзинжуну, он через месяц будет выгнан им же, и это будет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даже если он ненавидит Вэй-шкуру, зачем упускать возможность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попробую. Сейчас начинать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ресторана оставалось полчаса, времени для обучения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времени учить тебя конкретным техникам, начнем с изучения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посмотрел на полки за спиной, забитые бутылками, и почувствовал, как на него накатывает волна тревоги. Но, немного подумав,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покажи,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Шу Мужуй проснулась от странного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его раньше, но сейчас было только семь утра, а вчера она задержалась на работе до полуночи. Ее мозг отказывался работать, и этот звук продолжал раздаваться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устроил шум так рано? Не дают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 трудом встала с кровати,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поняла, что звук, который буквально разрывал ей голову, исходил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этого звука стоял у плиты и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была в шоке, медленно бредя, как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устроил так рано? Я вчера задержалась на работе до ночи, ты хочешь, чтобы я умерла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вчера поздно вернулась? Я думал, ты уже давно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 сухим смешком направилась в ванную, а когда вернулась, Цзян Шуньань все еще продолжал грохотать.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смешивать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Шу Мужуй поняла, что звук, который она слышала, был звуком шейкера.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И откуда ты все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одолжил. — Цзян Шуньань продолжал работать руками. — В ресторане не хватает персонала, да и если я научусь, зарплата немного поднимется. Это же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Оптимист? Он учился смешивать коктейли именно потому, что не был оптимистом! Чтобы доказать Вэй Цзинжуну, на что он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попробовать, что у меня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пить алкоголь так рано — меня убьет наша менеджерша.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коктейли без алкоголя,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пролистал книгу и быстро нашел нужный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твой «Розовый ангел»,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посмотрела на Цзян Шуньаня, который с серьезным видом подал ей керамическую чашку с совершенно не розовым «Розовым ангелом», и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 неплохой, но это больше похоже на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на молоке. Ты никогда не пробовала? — удивился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в баре заказывает безалкогольные напитки? Тем более, если их готовишь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просто нет ингредиентов, в холодильнике только молоко, апельсиновый сок и лед. Придется тебе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ты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усмехнулась, допила оставшееся и направилась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молоко, мастер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помоги мне проверить, сколько алкоголя и напитков осталось на полках, я пойду на склад, посмотрю, что нужно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 помою шейкеры.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недели упорного обучения Цзян Шуньань окончательно обосновался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все еще чистил бокалы, но втихаря уже взял на себя часть работы А-Шуя. Мытье инструментов, нарезка фруктов или подготовка ингредиентов, когда заказов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помимо своих обязанностей, А-Шуй стал поручать ему все больше работы, и он понемногу втянулся. Однако работа за барной стойкой не уменьшилась, несмотря на его помощь, а наоборот, благодаря тому, что они работали вдвоем, заказов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наслаждался этой занятостью, но самое главное — Вэй Цзинжун за это время не придирался к нему. С глаз долой — из сердца вон, и он провел несколько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Цзян Шуньань взял тряпку и начал протирать бутылки, сверяясь с длинным списком на складе. Пустые бутылки он снимал и заменял запасными.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А-Шуй.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заметил, что коньяк продается хорошо, несколько бутылок, которые ты достал в прошлый раз, уже закончились. А еще ароматизированные ликеры тоже быстро заканчиваются, может, закажем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делал пометки в списке, а А-Шуй, стоя рядом, взял бутылку и молча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давай закажем побольше льда. Каждый раз, когда много клиентов, льдогенератор не справляется. Сейчас только весна, а что будет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предложить купить еще один льдогенератор? Он не такой уж дорогой, но я сомневаюсь, что Вэй-шкура, такой скряга,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 сок тоже заканчивается. Я помню, пару дней назад мы достали целую коробку, как он так быстро закончился?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кисло-сладкие алкогольные напитки всегда хорошо продаются? Неужели они так вкусны?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Если найдете ошибки — пишите, комментарии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осведомитель? Почему я оказался в этой истории? — спросил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это он! — заявил А-Шуй.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в этих главах меня вообще нет, — отмахнулся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четырнадцатой главе кто-то смеется, — заметил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Оуэн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Презираю тебя, — сказал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(ó﹏ò?) — изобразил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