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Цзяньфэн играл роль директора государственного предприятия, конечно, не самого чистоплотного.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буду напрягать, играй свободно, — сказал Чжоу Цзяньфэн перед началом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 обреченностью глубоко вздохнул и кивнул, покорно, как маленький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сцена, третий дубль, первый,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Цзяньфэн зажег сигарету, играя зажигалкой на столе, стуча ею с громким звуком. Лица всех присутствующих были напряжены, атмосфера становилась все более тяжелой из-за этого звука. Внезапно он с силой ударил зажигалкой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еще нужно здесь сидеть?! Даже машину починить не могут, какие же это бездари!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здесь застрял, так что нервничать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того, что они застряли в глуши, и досада от того, что кто-то явно что-то замышляет, но его не поймать, нашли выход. Чжоу Цзяньфэн резко вскочил, указывая на Дай Фаня,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сопляк, смеешь со мной так разговаривать?! Пошел вон, вон,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директор государственного предприятия, — с насмешкой улыбнулся Дай Фань, — попробуй засунуть деньги в бак, может, они заменят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невоспитанного, щас прибью! — Чжоу Цзяньфэн схватил пепельницу, готовясь швырнуть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из-за монитора и, держа в руке мегафон,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ты не на месте, давай переснимем,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Цзяньфэна на мгновение стало неловким, а затем потемнело. Он играл с Дай Фанем, и как бы то ни было, но NG не должен был быть на его стороне, это бросало тень на его репутацию. Съемки требуют слаженности, взаимодействия между актерами и оператором, и такие известные режиссеры, как Гу Ю, всегда требуют переснять, если что-то не так. Чжоу Цзяньфэн сдержал эмоции,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недовольство Дай Фанем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сценарий повторился, и на этот раз все прошло гладко. В конце своей вспышки гнева Чжоу Цзяньфэн схватил пепельницу со стола и швырнул ее в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безродного, щас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Дай Фань должен был уклониться, а затем Чи Инсянь должен был войти в дверь и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задумано, но, вероятно, настроение Чжоу Цзяньфэна повлияло на его игру, и когда он бросал реквизит, траектория оказалась существенно смещена. Металлическая пепельница с грохотом ударилась о пол, а Дай Фань, следуя плану, отшатнулся в сторону, чтобы избежать удара. На самом деле, согласно задумке, пепельница никак не могла попасть в него, это было сделано для безопасности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Цзяньфэн промахнулся, и пепельница, ударившись о стену, отскочила и задела щеку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угол оставил порез на скуле Дай Фаня, и кровь сразу же потекла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были шокированы, съемочная группа растерялась, но Гу Ю не остановила съемку. Если режиссер не говорит «стоп», значит, нужно продолжать, и Чи Инсянь должен был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расслаблялся, атмосфера становилась все более напряженной. Дай Фань тыльной стороной ладони вытер рану, взглянул на кровь на руке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бы ты ни злился, это бесполезно, лучше сэкономь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Чи Инсянь, услышав шум,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раздражением ответил Дай Фань, проходя мимо него и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стоп!!! — поспешно крикнула Гу Ю. — Срочно проверьте, как он ранен!!!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Цзяньфэна стало еще мрачнее. Он хотел подойти и поинтересоваться, но постеснялся заговорить, наблюдая, как ассистент Дай Фаня срочно подошел к нему. Вся сцена выглядела так, будто старший коллега намеренно издевался над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он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после инцидента Дай Фань сможет спокойно продолжить сцену. Более того, он сам добавил небольшую деталь — вытер кровь с лица и взглянул на тыльную сторону ладони — что выглядело очень естественно и идеально подходило к внутренней сущности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Цзяньфэн, вспоминая это, чувствовал,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группы случайно отсутствовал, и им пришлось самим обрабатывать рану. Порез оказался довольно глубоким, и Сюй Цзян, обрабатывая рану,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останется шрам?!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маленькая рана, — успокоил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маленькая рана! Ты такой красивый, что, если останется шрам,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говоришь, что я красивый? Лучше скажи, что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поднял бровь, рана, на которую попал спирт, действительно болела, и он невольно вскрикнул от боли. Руки Сюй Цзяна были неловкими, он не чувствовал силы, и Дай Фань, не выдержав,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ты слишком сильно давишь,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Фань… — Из-за этого небольшого инцидента уже два человека пришли проведать его. Дай Фань сидел в комнате отдыха, воспользовавшись возможностью перевести дух, но Сюй Цзян, одновременно переживая и злясь, как только увидел рану на лице Дай Фаня,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специально сделал, правда? Это точно было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коллега точно не хотел, — ответил Дай Фань. — Не строй теории заговора, это была случайность, актеры часто получают травмы, ничего страшного… Сходи, завари мне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справишься?!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ребенок,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полный беспокойства, открыл дверь и вышел. Чи Инсянь, спрятавшийся в углу, увидев, как он уходит, тихо вздохнул. Он стоял у двери и хотел войти, но не хотел, чтобы ассистент Дай Фаня его увидел, поэтому в спешке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выглядело как тайная встреча, Чи Инсянь даже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мазь, которую только что дал ему Чжоу Цзяньфэн, вспоминая, как старший коллега с легкой иронией попросил его передать лекарство Дай Фаню и извиниться, что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сам оказался на месте Дай Фаня и был бы ранен коллегой, он бы тоже подумал, что это было сделано намеренно. Но Чи Инсянь, стоя у двери, как раз услышал слова Дай Фаня. «Актеры часто получают травмы», — сказал он, словно снялся уже в десятках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Чи Инсянь был уверен, что Дай Фань начнет скандалить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поделать, у Дай Фаня было лицо, которое выглядело как «высокомерная и капризная кукла». Но реальность сильно отличалась от его ожиданий: Дай Фань был спокоен и не считал, что старший коллега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немного подумав, все же постучал в дверь и вошел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Дай Фань, держа в руке ватную палочку, смотрел в зеркало и обрабатывал рану, даже не взглянув на вошедшего,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заварил?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тихо произнес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остановился, повернулся к нему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удивился, если бы Гу Ю или режиссер Ло пришли проверить его состояние, но визит Чи Инсяня был неожиданным. Разве он не считал его «малоизвестным актером, который лезет наверх»? В комнате отдыха они остались вдвоем, и их взгляды встретились больше чем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все еще носил черные контактные линзы, и без зеленого оттенка его глаза не были такими выразительными,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Инсянь подошел к нему, положил коробку с лекарством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 постеснялся прийти сам, попросил меня передать тебе это лекарство. Оно у него всегда с собой, если мазать вовремя, шрама не останется… Так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тогда я потом пойду и поблагодарю его, — сказал Дай Фань, снова повернувшись к зеркалу,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очень хорошо справлялся с такими вещами — раньше на съемках раны всегда обрабатывал ассистент. Если он получал травму в частной жизни, этим занималась Гу Ю, его собственные руки были такими же неумелыми, как у Сюй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Дай Фань осторожно вытирает спирт, временами морщась от боли, Чи Инсянь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немного растерялся, выглядя немного глуповато: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Чи Инсянь, уже доставая из коробки чистую ватную палочку, смочив ее в спирте и приближаясь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сказал ни слова, действительно опустил руку и повернулся к нему, чтобы тот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Чи Инсяня были намного аккуратнее, чем у него и Сюй Цзяна, и кроме жжения от спирта, когда ватная палочка касалась кожи, было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было помочь обработать рану, то неизбежно приходилось находиться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