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сказал, что ты бьешься…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роль суслика, Дин Хао все же был вытащен из укрытия. Его лицо покраснело, но глаза горели. Бай Бинь, глядя в эти глаза, полные его отражения, почувствовал, как его сердце наполнилось сладостью, растопив даже самые глубокие уголки. Уголки его губ непроизвольно поднялись, и он приблизился к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Хаохао все время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прижатый к углу за ограждением, больше не мог отступать. Он отвернулся, продолжая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На площадке было только двое, на кого еще мне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самоубийство. Что могло быть более провокационным?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используя его отворот, медленно приблизился и поцеловал его, постепенно поглощая его губы. Укусив нижнюю губу, он заставил Дин Хао открыть рот. Они делали это бесчисленное количество раз, и такая маленькая совместная договорённость уже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провел языком по его рту, не оставив без внимания ни одного зуба, пока Дин Хао не издал нетерпеливый звук. Тогда он захватил его маленький язычок и начал медленно наслаждаться им. Кончики их языков соприкасались, и скользкое ощущение было невозможно насытить. Рука Бай Биня медленно проникла под одежду, касаясь нежной кожи, продвигаясь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обвил его язык своим, легкие звуки поцелуев наполняли пространство. Его пальцы постепенно приближались к цели, пока не коснулись маленького бугорка. Он был таким же, как и его владелец — твердым, как камень, и невероятно чувствительным. Бай Бинь не удержался и начал теребить его, слегка сжимая.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больше не мог терпеть. Укусив его за губу, он оттолкнул его, лицо все еще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обращал внимания на то, что кто-то может увидеть, и сам попытался вытащить руку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сжимай!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не двигался, позволяя Дин Хао держать его руку. Когда Дин Хао пытался вытащить её, он слегка сжимал бугорок, создавая иллюзию, что Дин Хао сам себя ласкает. Парень был умным и быстро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Бай Бинь,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действительно наполнились слезами, и он моргнул, чтобы они не пролились.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все еще держа руку на месте, осторожно коснулся его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вздрогнул, но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укусил его покрасневшее ухо и, не желая больше мучить его,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попробуем позже, дома. Там будет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резко поднял голову,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попробуем?! Что значит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только что делали, — Бай Бинь поправил его одежду и поцеловал в уголок глаза. Он немного переборщил, и впервые увидел, как Дин Хао заплакал от этого. — Я изучил много материалов. Теория должна сочетаться с практикой,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видя, как глаза Дин Хао округлились, почувствовал прилив хорошего настроения. Переступив через мягкие канаты, он протянул руку, чтобы помочь ему спуститься,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идем! Мы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глядя на этого мягко улыбающегося человека, вдруг понял, что он тоже зверь. Только в отличие от Сяо Лянвэня, этот зверь умел маскироваться. Его мягкость постепенно заманила Дин Хао в логово, где его ждал только один исход — быть съеденным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Бинь действительно довел дело до «комфорта». Дин Хао едва сдерживал слезы. Такое мог сделать только человек с толстой кожей, как Бай Бинь, который, держа в руках учебное пособие, спокойно продолжал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впервые с нетерпением ждал начала занятий в понедельник. Утром Бай Биня вызвали к директору для обсуждения ежегодного конкурса на звание лучшего ученика города. На этот раз результаты должны были быть отправлены на более высокий уровень, и директор хотел заранее обсудить это с Бай Бинем. Перед уходом Бай Бинь сунул Дин Хао коробку теплого молока. Вчера они засиделись допоздна, и Дин Хао с трудом встал утром, успев лишь перекусить парой печений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выпить,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и помахал ему рукой, а затем, с темными кругами под глазами, направился в школу. Бай Бинь наблюдал за ним, пока не убедился, что он не уснет по дороге, и только тогда отправился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здание школы, Дин Хао столкнулся с Дин Хуном, у которого тоже были темные круги под глазами. Дин Хун, будучи вежливым, первым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тоже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Дин Хао зевнул, открыл молоко и сделал глоток, пытаясь поддержать разговор. — Ты тоже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тронули Дин Хуна. Парень, приняв их за искреннюю заботу,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была репетиция. Мой монолог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неудача — мать успеха. Продолжай стараться, и рано или поздно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 этом. Я знаю, что мой номер был слабым, и не сильно расстроился из-за того, что его вырезали. Более того, учитель назначил меня в группу подготовки, помогать с реквизитом и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понял, что это просто общее название для разнорабочих. Видя, что Дин Хуну это нравится,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случилось? Кто-то из группы тебя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замялся, затем покачал головой, выглядя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чтобы кто-то обижал, просто есть одна проблема, с которой я не знаю, как справиться… Дин Хао, научи меня? Две девочки поспорили из-за роли. Одна моложе, но танцует лучше, а другая подходит по росту, и костюм ей впору. Ни одна не хочет уступать, и учитель не знает, как поступить, предложил проголосовать. Я знаю обеих и хотел воздержаться, но одна из них вчера позвонила мне и долго уговаривала проголосовать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продолжая пить молоко, прервал его, помахав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 Чжан Мэн,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удивился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просто гений! Я так завуалированно говорил, а ты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усмехнулся, его темные круги под глазами стали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тоже получил от неё звонок. Она просила меня проголосовать за неё, и это было в полночь! Она даже не постеснялась звонить так поздно, а я, дурак,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а что ты делал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чуть не поперхнулся молоком, но, прежде чем он успел ответить, Дин Хун сам нашел объяснение, смотря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наверняка читал учебные пособия! Дин Хао, ты действительно молодец! Раньше я думал, что ты просто умный, а оказывается, ты еще и так усердно учишься. Я обязательно буду брать с тебя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толстой кожей Дин Хао стало неловко. Взгляд Дин Хуна был настолько чистым, что это вызывало дискомфорт. Дин Хао поспешил вернуть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Чжан Мэн. Ты сегодня пойдешь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Хуна сразу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по телефону я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собираешься выбрать её? Она хочет вытеснить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Дин Хуна, он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Чжан Мэн никогда не занималась танцами. Как она вообще осмелилась соперничать с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оглядевшись, чтобы убедиться, что никто не подслушивает, прошептал Дин Хао на ухо. Они с Чжан Мэн учились в одном классе, и он был в курсе последних новостей. Чжан Мэн была не из тех, кто сидит сложа руки, и время от времени распространяла слухи. На этот раз слух был немного интереснее: Чжан Мэн завела себе парня, который спонсировал школьные костюмы для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она действительно преуспела. Это звучит более правдоподобно, чем прошлый слух о «тройке». Но разве этого достаточно, чтобы заменить Бай Лу? Ведь Бай Лу танцует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семья Бай Лу была достаточно влиятельной. Если бы Бай Лу захотела получить роль, они бы без проблем спонсировали новые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хореограф считает, что Чжан Мэн тоже неплохо танцует, и хочет выбрать её для лучшего визуального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