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Мин Чжэнь шёл рядом с Лин Линем, наблюдая за его выражением лица, которое сначала выражало сожаление, а затем облегчение, и сразу понял его мысли. Его мальчик действительно был невероятно милым.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Пять грузовиков, нагруженных продовольствием, быстро заняли свои места, их захватили люди.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 Линь вместе с Мин Чжэнем уложили Линь Ючжи в задней части одного из грузовиков, под навесом. Лин Линь достал из пространства матрас, чтобы подложить его дедушке, чтобы тому было удобнее лежать.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Закончив с этим, они вместе натянули плотный водонепроницаемый брезент снаружи навеса, убедившись, что никто не сможет проникнуть внутрь, и только после этого поднялись в соседний грузовик.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Внедорожник, оставленный в складе, он спрятал в пространстве, а всем сказал, что бросил его. В конце концов, этот грузовик ничуть не уступал той машине, и люди поверили.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 Линь огляделся, потрогав всё вокруг. Неплохо! Он подмигнул Мин Чжэню и взглянул на пустой грузовик, давая понять, что они отстанут. Мин Чжэнь кивнул в знак понимания.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Тан Цзюнь, увидев, что все готовы, первым сел за руль своего грузовика и повёл колонну по дороге.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этот раз он не взял предоставленный армией «Хаммер», иначе не знал бы, бросить его или всё же бросить.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Дорога сегодня была необычайно тихой, пешеходы спешили, а проезжавшие машины мчались ещё быстрее, словно спасались бегством.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не без причины. За одну ночь люди в городе превратились в людоедов, а те, кто не превратился, были напуганы до полусмерти.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Магазины по обеим сторонам улицы либо были плотно закрыты, либо их двери были выбиты, а внутри всё было разграблено.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Всего одна ночь — как это много? Вчера ещё оживлённый городской рынок теперь выглядел так, будто прошёл через войну. Если битву между людьми и зомби можно назвать войной, то можно сказать, что прошлой ночью здесь произошла беспрецедентная битва...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Три метра — зомби, два метра — человек, потери были огромны.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Повсюду валялись оторванные конечности, и даже Лин Линь, который в прошлой жизни видел такое множество раз, не мог сдержать отвращения.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 из машин отклонилась от маршрута колонны, очевидно, водитель был напуган.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Мин Чжэнь, ехавший позади Лин Линя, просигналил и покачал головой, посылая мальчику успокаивающий взгляд, чтобы тот не боялся.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 Линь тоже просигналил, давая понять, что всё в порядке.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Колонна из девяти грузовиков и без того привлекала внимание, а звуки сигналов только усилили интерес некоторых людей.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Вскоре колонну остановили.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Десятки человек заблокировали путь, и к ним постепенно присоединялись другие.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Возьмите нас с собой…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Вы, военные, не можете оставить нас умирать…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Пожалуйста, спасите нас…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Мы хотим уйти отсюда…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Увезите нас отсюда, увезите…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Мольбы раздавались со всех сторон, и некоторые смельчаки даже начали карабкаться на двери и стучать в окна.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Откройте, мы хотим сесть! Увезите нас…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были в основном те, у кого не было машин, кто пережил кровавую ночь, спрятавшись дома, и теперь не мог оставаться здесь ни на минуту.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Ужас и горе от убийства собственных родственников оставили в их головах только одну мысль — уйти, покинуть это место, похожее на ад.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вскоре они узнают, что в этом мире больше нет чистых мест, и везде царит ад…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 Линь сжал руль.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Желание выжить не было преступлением, жизнь каждого человека ценна. Но…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Бах! Бах! — Раздались удары по двери, прямо у его уха.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 Линь повернул голову и увидел женщину.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Спасите моего ребёнка!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Лицо ребёнка появилось на стекле.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Большие глаза, полные слёз, смотрели на Лин Линя, сидящего в машине.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Чистый взгляд ребёнка вызвал у Лин Линя неприятное чувство. Он бросил взгляд на окно, где несколько человек с надеждой смотрели в его сторону.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Они использовали этого ребёнка как приманку! Это было подло?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 Линь не хотел судить, все они просто хотели выжить. Что он мог сказать им?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Закрыв глаза, он глубоко вздохнул и опустил руку с руля.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только дверь открылась, люди сразу же окружили 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Кто-то даже забрался в кабину, словно собирался угнать машину.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Женщина, которая стучала в окно, смущённо опустила взгляд, в её глазах читалось чувство вины.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Лин Линь!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этот момент подбежал Мин Чжэнь.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заметил, что что-то не так, но не ожидал, что его мальчик откроет дверь и выйдет, не предупредив его. Он был занят заботой о человеке сзади, поэтому не успел сразу спуститься.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Мин Чжэнь бросился к тем, кто пытался угнать машину.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 Линь схватил его за руку и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стоит, пусть берут.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Мин Чжэнь был раздражён, но не мог выместить злость на своём мальчике, лишь гневно посмотрел на нарушителей.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Гром среди ясного неба. Нарушители сначала испугались высокого мужчину, который мог бы избить их, ведь у солдат кулаки крепкие.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Даже если их было больше, они не были уверены в победе. Они приготовились к «смертельной» схватке.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всё закончилось после слов парня.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«Хех, мы угадали!» — несколько угонщиков внутренне ликовали.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Простите!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Женщина извинилась перед Лин Линем и Мин Чжэнем, опустив голову, и направилась к задней части машины. Она не могла поступить иначе, ради дочери ей пришлось слушаться их.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 Линь смотрел на женщину с сочувствием.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Ей было чуть меньше сорока, внешность обычная, средняя. Дочь, которую она держала на руках, была почти такого же роста, но из-за умственной отсталости и маленького лица Лин Линь сначала принял её за ребёнка.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Взгляд женщины был ясным, она извинилась, видимо, она не была бессердечной. Судя по тому, как она бережно обращалась с дочерью, она, возможно, была хорошей матерью. Но… увы. Помочь можно было лишь на время, но не навсегда.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каждого своя судьба, без испытаний не будет роста.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Тем более в этом мире, где люди едят друг друга.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 Линь сел на пассажирское сиденье грузовика Мин Чжэня. Видя, как люди, блокировавшие колонну, бегут к машине, которую только что угнали, он понял, что ничего не изменится.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Поскольку силы были равны, никто не мог никого прогнать. Пришлось позволить остальным сесть в машину.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Тан Цзюнь, возглавлявший колонну, уже собирался выйти и успокоить этих людей, собираясь отдать пару грузовиков беженцам. Но в зеркале заднего вида он увидел, как Лин Линь вышел из машины, и её угнали. Люди, которые только что блокировали его машину, теперь бежали к грузовику Лин Линя.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Ненасытность людей. Одной машины хватило бы для них, и Тан Цзюнь не хотел создавать новых проблем.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Здесь собралось так много людей, что солнце, только что появившееся из-за облаков, снова скрылось. Когда свет полностью исчез, зомби могли появиться. Лин Линь говорил, что зомби боятся солнца. Но если солнце скрылось, значит, им нечего бояться, и они выйдут?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Солнце медленно скрывалось за облаками, словно тоже боялось.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Конец света, запах крови окрасил небо и землю. Невидимая опасность таилась в тени.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солнце полностью скрылось за облаками, Тан Цзюнь нажал на газ и рванул вперёд.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 Линь смотрел на всё более плотные облака, закрывавшие солнце, и сказал Мин Чжэню: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Быстрее!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нажал на сигнал с левой стороны руля, подгоняя впереди идущие машины. Раз уж они отдали свои машины, Лин Линь надеялся, что с ними ничего не случится.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Мин Чжэнь повернул руль влево, одновременно нажав на газ, и обогнал впереди идущие машины.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Вскоре колонна покинула посёлок Гаоцяо, но солнце так и не появилось.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 Линь выпустил духовную силу, чтобы проверить Линь Ючжи сзади. Дедушка всё ещё не просыпался. Забрав силу обратно, он внимательно следил за зеркалами заднего вида вместе с Мин Чжэнем.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Солнечный свет, которого боялись зомби, исчез, и Лин Линь не хотел, чтобы на дороге произошло что-то плохое. Он внимательно наблюдал за обстановкой сзади, пока посёлок Гаоцяо не превратился в маленькую точку на горизонте. Лин Линь отвёл взгляд, готовый расслабиться, как вдруг из-за обочины выскочили десятки, если не сотни, гниющих крыс.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Мин Чжэнь! Сожги их!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Зомби-крысы, несмотря на свои размеры, иногда были страшнее зомби-людей. Их острые зубы могли прокусить железо и стены, и их было трудно остановить.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http://bllate.org/book/16612/1519420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