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 Линь знал, что Му Юнь хотела накормить того маленького мальчика только потому, что тот казался ей слабее, он бы расхохотался: «Разве ты, маленькая Му Юнь, сейчас выглядишь сильной?! Хотя в будущем ты действительно станешь сильной, но это будет потом!»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 Юнь послушно отправилась в комнату отдыхать, не шумела и не капризничала, не пыталась, как другие дети, выпрашивать что-то у одного, если не получала желаемого от другого. Это очень радовало Лин Линя. По пути находились те, кто не понимал его заботы и пытался поделиться своими скудными запасами еды с Му Юнь, но Лин Линь их останавливал.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должен быть запоминающимся, чтобы он отложился в памяти, чтобы можно было извлечь из него пользу и избежать подобных ошибок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пролетела быстро, словно в мгновение ока. Время не останавливалось из-за наступления конца света, оно продолжало течь, как демон, затягивающий людей в пучину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Лин Линь обнаружил, что на улице стояла пасмурная погода, что только усилило его беспокойство из-за предстоящего путешествия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был подходящим днём для выхода, но оставаться было нельзя — вчера вечером еда в доме Тан Цзюня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сначала разбудил Му Юнь и дал ей коробку молока и небольшой пакет хлеба, которые он достал из своего пространства. Он не мог взять больше, чтобы не вызвать подозрений. Вещей в его рюкзаке становилось всё меньше, и ему нужно было найти способ пополнить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кроме Му Юнь, все терпели голод. Тан Цзюнь взял с собой всё, что мог, а то, что не мог, пришлось оставить. Все знали, что эти оставленные вещи были ценными в мире после конца света, но взять их было невозможно — это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всех было такое же, как у тех, кто часто переезжал до конца света — каждый раз приходилось что-то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нежелания расставаться с вещами, но необходимости сделать это, заставило Лин Линя мечтать о том, чтобы использовать свои невероятные способности пространства. Но, чёрт возьми, он не мог! Это было так раздражающе!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 Линь подготовил достаточно припасов в своём пространстве, иначе это действительно свело бы его с ума. Пожалуйста, поймите этого парня, который уже настрадался в мире после конца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странная группа из десятка людей и полумертвецов вышла из «Сада ясной луны» и начала своё путешествие на север. Они нашли закусочную, которая всё ещё осмеливалась работать в мире после конца света, позавтракали и продолжили путь, направляясь к автосалону, чтобы узнать, работает ли он. Машина Тан Цзюня была украдена, и даже если бы она была на месте, она не смогла бы вместить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человеческая мысль сильна, она обладает упорством таракана и настойчивостью комара, который не успокоится, пока не высосет кровь! Лин Линь, глядя на оживлённый автосалон, чуть не подумал, что попал в другой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автосалоне царила суета, у четырёх входов стояли высокие и крепкие мужчины с железными прутьями и длинными ножами, которые безжалостно убивали зомби. Было видно, что они хорошо обучены.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пожалуйста, внутрь… ха-ха… — продавец автосалона, увидев группу из десятка человек, подумал, что сейчас продаст несколько машин… Этот месяц будет прибыльным!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поднял ладонь, показав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увидев пять пальцев Мин Чжэня, загорелся глазами, словно увидел два золотых слитка. Хотя из-за катастрофы спрос на машины резко вырос, и бизнес автосалона в последние дни был особенно оживлённым, клиенты, которые сразу заказывали пять машин, были редкостью, и шансы на сделку были высоки. Как же не загореться глазами у такого алчного продавца?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марки и модели вам нужна машина? — голос продавца дрожал от волнения, а глаза сузились до щелочек.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не отличался терпением к незнакомцам, кроме Лин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вас внедорожники с хорошими характеристиками? — сказал он, направляясь к секции с внедорожниками.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услышав это, тут же прекратил болтовню и с улыбкой повёл Мин Чжэня к секции внедорожников.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его! — внезапно раздался громкий крик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обернулся в сторону звука и увидел, как человек быстро пробирается сквозь толпу. Это был одарённый скоростью. Он направлялся к секции внедорожников — хотел угнать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только недавно пробудил свою способность и ещё не мог хорошо её контролировать. Когда он уже почти добрался до машины, он споткнулся о столбик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 Линь разглядел лицо одарённого — это была хозяйка виллы Ли Хунмэй! Неожиданно она оказалась в городе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Лин Линь окликнул Мин Чжэня, показывая на Ли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её преследователи догнали её, подняли железные прутья и готовились ударить. В мире после конца света мало кто заботился о том, чтобы щадить женщин, особенно когда Ли Хунмэй выглядела оборванной и измученной, даже в таких условиях она не вызывала у мужчин желания защищать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Сучка, я тебе покажу, как убегать! — громила у входа, ругаясь, уже замахнулся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Мин Чжэнь быстро подскочил и остановил удар, отбросив громилу на несколько метров, показывая остальным, что с ним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нужно было показать свою силу, иначе спасти её было бы сложно, и возникло бы много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Линь, Тан Цзюнь, Ма Цзиньцян и другие тоже подошли. Те, кто преследовал Ли Хунмэй, видели, как Мин Чжэнь одной рукой отбросил громилу весом в двести фунтов на несколько метров, и не могли не испугаться. Поэтому они просто окружили их, не предпринимая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понял, что они напуганы, и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заплатим за её машину, как насчёт этого? — Лин Линь с сочувствием посмотрел на Ли Хунмэй. Была ли она глупа? Даже если бы она украла машину, куда бы она её девала? Разве можно унести её на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Хунмэй делала вид, что не знает Лин Линя и его компанию, и молчала. Её взгляд был пустым — она ещё не оправилась от потери близкого человека и предательства. Неудивительно, что её интеллект вызывал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не мог позволить своим клиентам уйти, поэтому подбежал и сказал громилам: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не горячитесь, этот господин сказал, что заплатит за неё. Давайте забудем об этом… Считайте, что это моя просьба, после работы я угощу вас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услышав это и взглянув на Мин Чжэня и Тан Цзюня, скрипнули зубами, плюнули и злобно сказали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ради тебя оставим их… Хм,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усмехнулся — они были не глупы и знали, когда нужно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смотрел на продавца, который был на грани взрыва от радости, и мысленно пожелал ему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машины были более чем достаточно для их разношёрстной группы из двенадцати человек и полумертвецов.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знал, что можно было обойтись и меньшим количеством машин, но он хотел купить ещё одну, руководствуясь своими личными интересами. К тому же, как говорил Лин Линь, деньги, которые не используются, скоро станут бесполезными — ими даже задницу вытереть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деньги обесценились, и пачка купюр могла купить только огурец. Потом они стали бесполезнее мягкого листа — лист хоть можно было использовать для чего-то, а деньги годились только для разжигания огня, который сжигал не дрова, а твоё сердце! Почему бы не потратить их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и Мин Чжэнь, как всегда, ехали в одной машине. Линь Ючжи на этот раз не сел с ними, а сел в машину Ма Цзиньцяна с Му Юнь и Цинь Юнь на заднем сиденье, а Ма Цзиньцян был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было странно, почему сегодня они не едут с Лин Линем и Мин Чжэнем, и она, подняв голову, спросила Линь Ючжи: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почему мы не едем с братом и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http://bllate.org/book/16612/1519609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