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кроме «президента», можешь звать меня как угодно, — ответил Чэнь Жуй, и губы его скользили в улыбке. Видно было, что настроение у него отличное, и никакой подавленности или печали, которые должны были быть после того, как его бросила «белая луна», в нём не было. Это вызывало у Чжоу Мо восхищение. Президент есть президент, его способность восстанавливаться просто потрясающая, это явно не то, что могут понять простые люди вроде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Чэнь Жуя, Чжоу Мо с улыбкой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сегодня у тебя хорошая добыча. Давай вернёмся домой и поделимся. Тебе сейчас нужно отдохнуть и подлечить раны. У меня дома ещё много еды, хватит, пока ты не поправишься. Потом решим, останемся здесь или уедем. Мой дом, конечно, небольшой, но, знаешь, сейчас на улицах неспокойно, зомби повсюду. Мой дом хоть и маленький, но находится высоко, запахи почти не доносятся, к тому же он достаточно крепкий и безопасный. Так что потерпи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решай ты. Мне сейчас действительно нужно отдохнуть и подлечиться, — кивнул Чэнь Жуй, соглашаясь с предложением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Чэнь Жуй планировал отправиться с Бай Исюанем в небольшой городок в сотне километров отсюда, где военные после августовских событий создали базу. Но теперь он не спешил уезжать. Проводить время с Чжоу Мо наедине оказалось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Чэнь Жуя Чжоу Мо теперь был его собственностью. Если бы они отправились на базу, ему пришлось бы остерегаться различных женщин. Он не забыл, что Чжоу Тань говорил, будто Чжоу Мо любит женщин. На базе наверняка найдется немало женщин, ищущих покровителя, и даже мужчин. Чэнь Жуй уже сейчас чувствовал раздражение, представляя это. Этот парень, хоть и выглядит всегда весело и немного глуповато, но он симпатичный и сильный, точно станет объектом внимания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легкий холодок на спине, Чжоу Мо обернулся и увидел, что Чэнь Жуй смотрит прямо перед собой, не замечая никакой опасности. Чжоу Мо снова сосредоточился на дороге. Он и не подозревал, что уже стал жертвой «большого серого волка», который поставил на нём свой клеймо. Чжоу Мо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ничего не подозревающего парня, Чэнь Жуй закрыл глаза и начал отдыхать. Бай Исюань был милым и нежным, и он всегда невольно старался защищать и заботиться о нем. Но как только он сел в эту машину, Чэнь Жуй почувствовал, что может расслабиться полностью. Это было чувство, которое он никогда раньше не испытывал, — чувство полного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Тань не раз шутил, что Бай Исюань не так удобен, как Чжоу Мо, и советовал ему оставить Бай Исюаня и обратить внимание на Чжоу Мо. Раньше Чэнь Жуй бы только посмеялся над этим, но теперь он не мог не признать, что Чжоу Тань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что этот парень всегда вечно весело и глуповато улыбается, но в то же время очень необычный. Его присутствие всегда привлекало внимание. Теперь Чэнь Жуй понял, в чем дело. Возможно, он просто был ослеплен своими глазами, но сердце шло за чувствами. Почему он так долго не трогал Бай Исюаня? Если бы это была настоящая любовь, как он мог бы сдерживаться столько лет? Тогда он был бы не мужчиной, а евнухом. Даже просто подумав о том, что кто-то может положить глаз на этого парня, Чэнь Жуй уже чувствовал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вспоминая взгляд Чжоу Мо, Чэнь Жуй тоже чувствовал себя неловко. Что это было за сочувствие? Почему он смотрел на него с жалостью? Разве он, Чэнь Жуй, нуждался в чьей-то жалости? И еще больше его раздражало, что Чжоу Мо жалел его из-за Бай Исюаня. Но, вспоминая, как несколько месяцев назад Чжоу Тань сказал, что Чжоу Мо тоже предали брат и женщина, он понял, что они оба были в одинаковом положении, а может, Чжоу Мо даже более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Чэнь Жуй почувствовал легкое сжатие в груди. Этот парень, который всегда выглядит весёлым, наверное, тоже сильно страдает внутри. Чэнь Жуй хотел утешить его, но сейчас, будучи просто знакомым, он не мог этого сделать. Особенно если учесть, что Чжоу Мо, вероятно, сейчас потешается над его плохим вкусом, ведь он выбрал того, кто только притворялся невинным. Чэнь Жуй снова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которую вёл Чжоу Мо, двигалась быстро, но плавно. Чэнь Жуй, прикрыв глаза, чувствовал, как силы покидают его тело, он стал вялым, словно обессиленным, а голова пульсировала от боли. Он нахмурился, понимая, что это, вероятно, последствия использования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способностей не было чем-то сверхъестественным. В его команде тоже пробудилось несколько способностей — либо водные, либо огненные. Огненные шары размером с кулак еще могли нанести урон, а водные лишь мочили одежду, не имея никакой атакующей силы. Но сегодня, в критической ситуации, он пробудил способность земли, и её масштаб оказался настолько большим, что это даже удивило его самого. Неудивительно, что теперь появились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будь то люди или зомби, Чжоу Мо не сбавлял скорость, нажимая на газ. В Конце Света опасность подстерегала на каждом шагу. Мутировавшие звери и зомби были опасны, но люди были еще более непредсказуемы. Чжоу Мо не мог просто так доверять кому-то. Если бы он остановился, его могли бы ограбить, убить или даже съесть, и тогда от него не осталось бы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знаком с президентом, Чжоу Мо вряд ли бы рискнул его спасти. На самом деле, это было спонтанное решение, и если бы он немного подумал, то, возможно, не стал бы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проезжая через улицы и объезжая преграды, сбивая зомби, привлеченных шумом мотора, Чжоу Мо наконец добрался до жилого комплекса. Остановив машину, он обернулся и увидел, что их босс, президент, бледный и покрытый потом, выглядит очень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Чжоу Мо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как ты?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молился, чтобы с Чэнь Жуем ничего не случилось. Он с трудом спас знакомого, да ещё и такого сильного. Если он умрет, это будет большая потеря. Чжоу Мо надеялся привязаться к такому сильному человеку, ведь он спас президента, и тот вряд ли забудет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Чэнь Жуй открыл глаза и увидел, что Чжоу Мо выглядит крайне обеспокоенным. Даже чувствуя слабость и боль в голове, Чэнь Жуй был в отличном настроении.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называй меня президентом, зови меня братом Чэнь. Не волнуйся, я в порядке. Это, скорее всего, истощение сил из-за использования способности. Отдохну, и всё будет в порядке. Моя способность только что пробудилась.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слава богу, слава богу. Давай скорее домой, я обработаю твоё пулевое ранение, ты примешь антибиотики, и рана не вызовет серьёзных проблем. Президент, не волнуйся, я хорошо разбираюсь в обработке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Чжоу Мо вышел из машины, быстро осмотрел подземную парковку и коридор, убедившись, что там нет зомби и никакой опасности, затем открыл дверь и помог Чэнь Жую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уже был в смятении. Если первый раз использования способности был настолько сильным и гибким, то что будет в будущем? Это точно был человек с отличным потенциалом, одаренный природой и сильный. Чжоу Мо стал относиться к Чэнь Жую с ещё большим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машина была модифицирована, и Чжоу Мо не хотел оставлять её на улице. Во-первых, температура снаружи была слишком высокой, и машина могла загореться. Во-вторых, он боялся, что её украдут, или, если не украдут, то разобьют. Чжоу Мо бы это очень расстроило. В начале Конца Света дороги еще были проходимы, и если можно было ехать на машине, кто бы захотел идти пешком? Чжоу Мо не хотел бегать от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то что подземная парковка была немного опасной, она была вполне контролируемой. Такие высокоуровневые зомби, как тот маленький, встречались редко. Чжоу Мо не верил, что в подземном гараже может завестись ещё один. Даже если придет десяток низкоуровневых зомби, он не испугается, если только его не окружат.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боялся этих низкоуровневых зомби, потому что знал, что даже если его поцарапают или укусят, он не заразится. Максимум — инфекция, но после Конца Света тело эволюционирует, и если рана не слишком серьёзная, оно сможет восстановиться само. Конечно, антибиотики были бы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помог Чэнь Жую пройти несколько шагов, но увидел, что рана снова начала кровоточить, пропитав бинты и штаны. Это произошло потому, что Чэнь Жуй, двигаясь, потянул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Чжоу Мо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давай я тебя понесу, так будет быстрее. Если ты будешь идти, ты потянешь рану, кровь привлечет зомби, и это не поможет тебе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лёгкий, тебе, возможно, не под силу. Давай просто пойдём, это всего несколько шагов, сколько крови я могу потерять? Мы скоро поднимемся, — невольно нахмурился Чэнь Жуй. С такими тонкими ручками и ножками Чжоу Мо вряд ли сможет его нести. Чэнь Жуй, хоть и не выглядел толстым, был крепко сбит, поэтому весил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