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тех пор как я встретил тебя, моя удача постоянно на подъеме. Я уже поднялся до второго уровня. В тот момент, когда моя сверхспособность была на исходе, я чувствовал себя истощенным, даже голова кружилась. Позже я поглотил ядро кристалла мутировавшей змеи, которое ты мне дал, и успешно поднялся до второго уровня, — с легкостью в голосе произнес Чэнь Жуй. Казалось, это был самый счастливый момент для него с начала Конца Света. Сила означала, что он сможет защитить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до второго уровня? Брат Чэнь, ты просто невероятный! Твой рост просто стремительный, всего за несколько дней — настоящий прыжок через три ступени, — с восторгом сказал Чжоу Мо, внутренне ликуя. Его интуиция на этот раз оказалась куда лучше, чем в прошлой жизни. Даже «золотая нога», за которую он ухватился, оказалась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Чжоу Мо радовался, из рации раздался голос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огромная толпа зомби приближается. Ускоряйся, нам нужно как можно 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 Ханя, Чжоу Мо сразу же обернулся и действительно увидел, как множество зомби с жадностью движутся к шоссе. Их было так много, что дорога позади быстро заполнилась плотной массой живых мертвецов. Чжоу Мо взглянул на Чэнь Жуя, который сидел с закрытыми глазами, отдыхая. Неужели он заметил это еще раньше, но никто из нас не обратил внимания? Как он смог это понять? Может быть, у него не только способность элемента земли, но и ментального типа? Это невозможно. Хотя моя способность не сильна, но если бы он использовал её, я бы обязательно почувствовал. Это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управляя машиной, продолжал размышлять, но так и не смог прийти к какому-то выводу. Он слегка кашлянул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ведь уже знал, что зомби из городка начнут собираться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открыв глаза, посмотрел на Чжоу Мо и после паузы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знал, просто догадывался. Ли Хань застрелил человека, и запах крови распространился по ветру в сторону городка. Обоняние зомби очень острое, даже на большом расстоянии они не пропустят такой запах. И ты помнишь, я тогда не убил двух человек, которые побежали в сторону городка. Эти зомби обязательно пойдут по их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продолжала двигаться вперед, ветер усиливался, раскачивая деревья вдоль шоссе. Погода, которая до этого была ясной, внезапно потемнела. Начинал формироваться шторм. Чэнь Жуй, оценив ситуацию,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немедленно ищи место, где можно укрыться. После долгой засухи этот шторм будет сильным. Мы точно не успеем добраться до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рацию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ответь. Шторм формируется, нам нужно срочно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 десяти с лишним километрах отсюда есть небольшой холм. Чэнь Жуй, сможешь ли ты использовать свою способность, чтобы вырыть укрытие в горе? В такую погоду мы не сможем очистить городок от зомби и войти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крупные капли дождя уже начали стучать по машине. Вода потоком стекала по стеклам, дворники не успевали справляться. Вокруг была только бескрайняя завеса дождя, видимость сократилась до нескольких метров. Даже если бы мутировавший зверь или толпа зомби приближались, их было бы невозможно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наблюдая за этим, понимал, что всего за пару минут погода стала настолько ужасной. Он сосредоточенно держал руль, постепенно снижая скорость. В конце концов он сказал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десять с лишним километров — это слишком далеко. В таких условиях нам нужно найти укрытие как можно ближе. В такую погоду, даже если на шоссе нет других машин, мы не сможем продолжать движение. Видимость нулевая. Если нас окружит толпа зомби, мы даже не заметим. Да и дорога в плохом состоянии, камни, которые ветер поднимает, бьют по машине. Если столкнемся с чем-то,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выпрямился, подняв Пушка, который прижался к его ногам, и с нахмуренными бровями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Чжоу Мо. Чем опаснее ситуация, тем спокойнее нужно быть. Дай мне подумать… Кажется, где-то здесь должна быть школа. Это была первая школа, которую я строил, и качество было на высшем уровне. Не знаю, не снесли ли её за эти годы. Давайте проверим. Если она все еще стоит, мы сможем укрыться там. Помню, рядом с ней был холм. Это была закрытая частная школа, вокруг не было жилых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заставили глаза Чжоу Мо загореться. Он знал, что Чэнь Жуй всегда подходил к делу с особой ответственностью, особенно к строительству. Если школа была построена под его руководством, её качество должно быть на высоте. Она точно выдержит этот мощный шторм. Надеюсь, её не снесли.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за окном была только мгла. Чжоу Мо снизил скорость до минимума, а Чэнь Жуй, полагаясь на воспоминания, направлял его. Они медленно продвигались вперед. Машины позади едва видели мигающие красные огни впереди, не решаясь ускориться, опасаясь аварии. Сейчас не было возможности вызвать помощь, не говоря уже о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с лишним минут поисков Чэнь Жуй наконец определил место и приказал Чжоу Мо свернуть на боковую дорогу. Небо было черным, как ночью, ливень и ветер, похожий на вой, сотрясали машину. Если они не найдут укрытие, машину может снести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следуйте за нами. Мы сворачиваем направо. Впереди должна быть школа. Мы сможем укрыться там. Я чувствую, что школа рядом. Ускоряйтесь…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сказал в рацию, а Чжоу Мо нажал на газ, ускоряясь вперед. Машина в шторме была как маленькая лодка в море, которую могло снести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услышал, что они наконец добрались до места, он расслабился. За это короткое время он был предельно сосредоточен, и теперь, расслабившись, почувствовал сильную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услышав сообщение по рации, нахмурился. Он взглянул в зеркало заднего вида на свою жену и ребенка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а вдруг в школе будет много зомби? Если нас там окружат, будет беда. В такую погоду ничего не видно. Дождь и ветер мешают нам, но не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 тех пор как растения начали массово гибнуть из-за жары, школы уже давно закрыты. К тому же, когда началась эпидемия зомби, это были выходные. В школе могут быть лишь отдельные зомби, но их точно будет немного. Мы справимся, — объяснил Чэнь Жуй, услышав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Чжоу Мо проехала через пролом в стене, который уже сделал Чэнь Жуй. Он приказал Чжоу Мо остановить машину у здания школы. Чжоу Мо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попробуй закрепить машину на школьном дворе, чтобы её не снесло ветром. Я пойду встретить людей сзади.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план действий, они вышли под дождь. Ветер и вода не давали им открыть глаза, и за считанные секунды они промокли до нитки. Чэнь Жуй, прищурившись, поднял руку, собрав вокруг себя песок и камни, быстро закрепив машину в окаменевшем грунте.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воду, стекающую по лицу, Чжоу Мо с фонарем в руке направлял машину Сунь И через пролом в стене. Затем он организовал, чтобы Ли Хань сопроводил У Линлин и Наньнань в здание школы, чтобы укрыться от непогоды. Сам он и Сунь И провели остальные машины на школьный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осталось только семь машин. Это были те, кто помогал очищать шоссе. Из тех, кто вырвался из Цзянчэна с ними, было всего три машины. Остальные присоединились позже на пути. После очистки шоссе за ними следовало больше машин, но после начала шторма некоторые потерялись, другие отправились искать другое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машинами, Чжоу Мо пошел искать Чэнь Жуя, который закреплял другие транспортные средства. Ветер и дождь были настолько сильными, что слова было невозможно расслышать. Чжоу Мо похлопал Чэнь Жуя по плечу, и тот как раз закончил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