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повернул голову к юноше, стоявшему совсем близко. Несмотря на то, что тот говорил очень тихо, его дыхание ощущалось на лице — тёплое и щекочущее. Собравшись с мыслями и подавив нахлынувшие эмоции, Чэнь Жуй тихо кашлянул, после чего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твоя способность элемента земли достигла первого уровня. Теперь ты можешь распространять мелкий песок на более обширную территорию. Попробуй сделать это медленно и осторожно, чтобы не потревожить то, что находится в воде. Равномерно распредели песок. Тогда ты сможешь почувствовать примерный размер и форму того, что возмущает песок. Не торопись,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понял, что тот учит его пользоваться способностью. Раньше он любил собирать песок в земляной шар, сжимать его в каменный, а затем снова превращать в песок, но никогда не думал распределять его на большую площадь. Оказывается, у песка есть и такое чудесное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сконцентрировался в ладони, сформировав каменный шар. Камень быстро превратился в песок. Мелкие песчинки под воздействием способности начали вращаться, набирая скорость. Расстояние между ними увеличивалось, и постепенно песок покрыл пространство более чем на десять метров перед Чжоу Мо, образовав огромный круг. Однако добавить хотя бы ещё метр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почувствовал состояние Чжоу Мо и в итоге покачал головой. Видимо, юноше ещё предстояло долгая тренировка. Если он не мог гибко использовать способность земли, то о прочих элементах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попробуй распределить песок в форме прямоугольника, овала или вытяни его, как верёвку. Не стоит ограничиваться только вращением по кругу, это неудобно для разведки и требует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услышав слова Чэнь Жуя. Теперь он хотя бы знал, какого размера объекты находятся в воде впереди и что их там много. С недоумением он посмотрел на Чэнь Жуя: почему казалось, что их целая стая? Чэнь Жуй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в порядке. Не бойся их потревожить, включи фонарь и посмотри, что это такое. Угроза, скорее всего,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Чэнь Жуя, Чжоу Мо тут же включил мощный фонарь. Вода у огромного каменного шипа бурлила, и время от времени оттуда показывались длинные клешни, ухватывая кусок мяса. Чжоу Мо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это... это же стая рачков! Просто отлично, отлично...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улыбкой покачал головой, глядя на потерявший вид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Стая верно, их около десятка. Но это не рачки, а речные креветки, каждая длиной с полметра. Я их всех поймаю, а ты потом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заставил песок, покрывший воду, собраться к центру. Одна за другой полуметровые креветки были пронзены песчаными стрелами прямо в мозг, после чего ядра кристаллов извлекались. Затем, не доставая их к берегу, Чэнь Жуй с помощью пространственной способности Чжоу Мо отправил их прямо в пространство. Чэнь Жуй взглянул на юношу: тот, оказывается, умело применял знания на практике. Теперь, встречаясь с водой, юноше не придётся беспокоиться о невозможности использовать способность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Чэнь Жуй вдруг понял, что и сам поступил глупо, зациклившись на способности земли. Ситуация у Чжоу Мо была иной: хоть у него и была способность земли, он давно освоил воду. Вокруг повсюду вода, и не найти лучшего момента для развития водной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дела в долгий ящик, Чэнь Жуй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вокруг нас одна вода. Я ошибся, когда предложил использовать песок. Попробуй применить способность воды, результат будет куда лучше. Если сможешь превратить водяной шар в пар — отлично. Если нет, начни с распада на капли, можно потихоньку. Если в будущем освоишь способность молнии, то превращение водяного шара в мелкий дождь станет мощнейшей атакой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открыли Чжоу Мо глаза. Президент был прав: возможно, он не сможет прокачать каждую способность до высшего уровня, но сможет найти способы их применения. Даже низкоуровневая водная способность, если её превратить в мелкий дождь, в сочетании с высокоуровневой молнией наверняка положит целую толпу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Чжоу Мо едва не расхохотался. Сегодняшний улов был просто невероятным: способность воды, огня, а президент ещё и открыл ему дверь к новым тренировкам. Перспективы были так радужны, что Чжоу Мо начал завидовать собственной удаче в этой жизни. Почему в прошлой жизни он не встретил президента? Жизнь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знал, что на самом деле встречал его. Только тогда он уже был холодным трупом, и только Пушок следовал за президентом, вкусно 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три-четыре часа, дождь постепенно стих, ветер ослаб. Чжоу Мо не только тренировал водную способность, но и вместе с Чэнь Жуем поймал немало мутировавших речных обитателей. Сначала были мутировавшие креветки, потом мелкие рыбки, о которых упоминал Чэнь Жуй — до Конца Света это были рыбки размером с палец, длиной в десять с лишним сантиметров. Неизвестно откуда их принесло наводнением, но их было целая стая, более двадцати штук, каждая длиной с полметра. Чжоу Мо решил, что потом их зажарит — вкус должен быть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поймали огромного краба, он был гораздо крупнее рачков. Чжоу Мо оценил его размер в три метра. Если бы не мощь президента, они вряд ли бы с ним справились. Панцирь был как броня бронетранспортёра, даже нож не брал. Чэнь Жуй нашёл слабое место: пустив песчаную стрелу в рот краба, он разрушил мозг и тем самым поймал его. Больше трофеев не было, только несколько карасей и толстоголовых рыб, они были крупноваты и, видимо, всё ещё мутировали, так что ядер кристаллов у них не было. Чжоу Мо решил отдать их Сунь И на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нам пора возвращаться. Дождь прекратился, ветер сильно стих, и наземные мутировавшие звери, возможно, уже вышли на охоту. Если этот запах привлечёт парочку, я справлюсь, но если набежит стая наземных тварей, я не уверен, что смогу их всех одолеть, — обратился Чэнь Жуй к юноше, который всё ещё улыбался. Сегодняшняя добыча была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размышлял, кому отдать тех рыб из класса на уху, и, услышав слова Чэнь Жуя,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сейчас. Дождь почти закончился, вода должна скоро сойти. Завтра утром мы, наверное, сможем выдвинуться на базу. Тут на улице одни мутировавшие звери да зомби, нормально не поспишь. Чэнь Гэ, пошли, кстати, Чэнь Гэ, голову эту нужно в пространство убрать? А то привлечёт кого-нибудь крупного,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преврати каменный шип в песок, — как только Чэнь Жуй это сказал, каменный шип, удерживающий голову мутировавшей собаки, быстро превратился в песок и растворился в реке. Голову пса течение подхватило и понесло вниз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удаляющуюся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Мо засунул Пушка в карман и обернулся, брови Чэнь Жуя резко нахмурились. Чжоу Мо споткнулся и был втолкнут внутрь каменного домика. В мгновение ока перед глазами потемнело — домик полностью закрылся. Чжоу Мо встревоженно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Чэнь Жуй, президент, что случилось?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крикнуть много раз, как Пушок у него на груди тут же завизжал, издавая пронзительные звуки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суровым лицом смотрел на воду впереди. Там, быстро рассекая поверхность, неслись к нему четыре или пять мутировавших крыс с заострёнными головами, острыми зубами и хвостами, похожими на стальные 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отступил, а, наоборот, шагнул вперёд. Юноша был в каменном домике, и Чэнь Жуй был настороже. Его беспокоили не те крысы, что плыли по поверхности. Он чувствовал, что глубоко под землёй что-то не так. Нечто мешало его чувствительности к земле, словно в его миске с кашей оказалось несколько крысиных помётов, вызывая сильное чувство дискомфорта и даже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Чэнь Жуя не подвело. Когда пять крыс с поверхности, словно стрелы, взлетели на каменную ограду, острые каменные шипы, торчавшие под косым углом, словно уже ждали их. Пять мутировавших крыс мгновенно насадились на шипы, издавая пронзительные и неприятные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то, что глубоко под землёй вызывало у Чэнь Жуя тревогу, вырвалось наружу. Почти всё внимание Чэнь Жуя было сосредоточено наверху, но когда группа мутировавших крыс, обладающих способностью земли, рванула из-под земли, способность Чэнь Жуя мгновенно взорвалась. Твёрдые породы стали мягкими, как тофу, не оставив мутировавшим крысам ни единой точки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