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рынок был организован выжившими самостоятельно, на пустыре рядом с выходом из подземной парковки. Многие обычные выжившие, не обладающие сверхспособностями, торговали там, обменивая ненужные вещи на полезные. Также там были обладатели сверхспособностей и смелые выжившие, которые приносили вещи снаружи и обменивали их на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Чжоу Мо слышали разговоры о том, что на Свободном рынке много всего, но в последние дни они были заняты и не посещали его. Следуя по маршруту, они направились к рынку. Хотя солнце уже было высоко, это еще было утро, и жара еще не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Свободному рынку, тем больше людей становилось вокруг. Выжившие спешили по своим делам, и это место было гораздо оживленнее, чем другие части базы, где люди выполняли задания. На Свободном рынке становилось все больше людей, и военные выделили отряд из 20 солдат для патрулирования. Эти солдаты были полностью вооружены, и любой, кто устраивал беспорядки на рынке или в базе, по законам военного времени, сразу же расстреливался.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порядок на рынке поддерживался довольно хорошо, хотя рядом с ним уже начали появляться зазывалы, предлагающие свои услуги. Худые красивые женщины и миловидные юноши довольно бесстыдно подмигивали проходящим, которые явно могли себе позволить их услуги. Кто-то просил пачку печенья, кто-то — простой хлеб из грубых зерен, а кому-то хватало и половины…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Чжоу Мо выглядели опрятно, их лица были румяными, и они явно не были из числа тех, кто не мог себя обеспечить. Ведь после Конца Света те, у кого не было сверхспособностей, уже выглядели изможденными и измученными. Эти двое молодых людей, идущих на Свободный рынок, либо имели мощную поддержку, либо сами обладали силой, и у них наверняка была еда. Поэтому их часто останавливали те, кто предлагал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конечно, не поддавался, а Чжоу Мо, переживший прошлую жизнь, был крайне осторожен как с женщинами, так и с мужчинами. Он не собирался тратить драгоценную еду ради сиюминутного удовольствия, это было бы глупо. Ведь люди в Конце Света еще не испытали того голода, когда хочется откусить кусок от себя, чтобы насытиться, поэтому Чжоу Мо очень бережно относился к еде, и вытащить из него что-то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здесь много людей, очень оживленно, — сказал Чжоу Мо, глядя на шумный Свободный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гораздо больше, чем ожидал Чжоу Мо. Каждый прилавок был маленьким, примерно один-два квадратных метра, за ним сидел продавец. У кого-то был камень или маленькая скамейка, а у кого-то продавец просто сидел на каменном ground, совершенно не заботясь о своем внешнем виде. У входа на рынок стоял прилавок с водой. Продавец не принимал еду в обмен, только то, что ему нравилось, и тогда он оценивал, сколько воды, созданной способностью, можно было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взглянул на это и вместе с Чэнь Жуем направился внутрь рынка. На этих маленьких прилавках было всё: посуда, зеркала, духи, ножницы для ногтей, ушные палочки, бритвы, ножи, стиральный порошок, мыло и даже детские игрушки, товары для взрослых, косметика, золотые и серебряные украшения… Но еды не было вообще, даже пакета солений или простого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рынок и остановились у прилавка с одеждой. Там было много футболок без рукавов, с короткими рукавами, рубашек и тому подобного. Чжоу Мо присел, посмотрел на размеры и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футболки с длинными рукавами или брюки для человека ростом 185 см? Может, что-то из осенней или зимней одежды, поплотнее?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185 см есть, но я не принимаю кристаллы зомби или что-то другое, только еду. Любую еду, которая может насытить. Один комплект одежды за дневной паек, ничего другого не принимаю, — ответил мужчина средних лет, глядя на Чжоу Мо и Чэнь Жуя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услышав, что продавец хочет еду, понял, насколько она сейчас в дефиците. Вся Новая база, кроме небольшого количества мутировавших зверей, получала еду из старых запасов, которые военные добывали из окруженных зомби территорий. Но для все большего числа выживших это было каплей в море. Новая база все еще сильно зависела от запасов Старой базы, и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первый день Новая база предоставила бесплатную еду, теперь она больше ничего не давала бесплатно. Более того, чтобы попасть в уже обустроенную Новую базу, нужно было отдать треть принесенной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не было выбора. Армия была большой, и каждый день они либо строили базу, либо отправлялись в уезд Нинсян уничтожать зомби. Но большая часть еды из уезда Нинсян уже была отправлена в Старую базу, и даже их поиски были ограничены. Прокормить 5 000–6 000 человек было сложно, и старый генерал уже почти поседел от забот. Он изо всех сил старался избавиться от контроля Старой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выживших прибывало в Новую базу, и пока их размещали в подземной парковке. Но с позавчерашнего дня Новая база начала сдавать жилье в аренду, позволяя смелым людям и обладателям сверхспособностей следовать за армией в уезд Нинсян, убивать зомби и получать кристаллы зомби, чтобы снять жилье. Подземная парковка больше не будет предоставляться бесплатно, и вскоре ее тоже начнут сдавать. Поддержка постоянно расширяющейся базы требовала огромных ресурсов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потрогал одежду на прилавке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на еду можно, но эти вещи не подходят. Качество плохое, слишком тонкие, футболки без рукавов сейчас нельзя носить, а рубашки неудобны для движения. У тебя есть что-то лучше? Длинные спортивные костюмы или зимняя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остановился у этого прилавка не просто так. Хотя качество одежды было не самым лучшим, она была новой, даже упаковка не была снята. Чжоу Мо, имея возможность, не хотел одевать Чэнь Жуя в вещи, неизвестно откуда взятые. Естественно, лучше всего было новое. У Чэнь Жуя была небольшая брезгливость, да и у Чжоу Мо тоже. Еду он берег, но ведь можно было поймать мутировавших зверей, это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его пространстве была мутировавшая саранча, пойманная Пушком. Они выглядели отвратительно и на вкус были не очень, но это все равно были мутировавшие насекомые, и даже если они были невкусными, они могли насытить. В Конце Света все, что могло насытить и не отравить, было ценным, и нельзя было это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Мо, мужчина загорелся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если вы готовы обменять на еду, я сейчас покажу вам,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покажите, что у вас есть, и если что-то подойдет, мы обменяем по вашему условию: один комплект за дневной паек, — согласился Чжоу Мо, а Чэнь Жуй не торопился. Одежду можно было найти и в магазинах соседних городов, но раз Чжоу Мо хотел,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попросил соседа присмотреть за прилавком и повел их через толпу к парковке. Они жили в подземной парковке, и днем там было прохладнее, но в парковке не было перегородок, и имущество было не защищено. Кто-то приносил вещи туда, а ночью их крали, и военные не могли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хранили свои вещи в машинах, днем их охраняли члены семьи, а ночью не беспокоились. Обладатели сверхспособностей обычно не крали у обычных людей, а ночью обычные люди не выходили, и в машинах не было еды, так что они не рисковали жизнью ради кражи. К тому же, ночью на парковке патрулировали военные, что делало ее безопаснее, чем подземная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Чэнь Жуй быстро последовали за мужчиной к парковке. Хотя здесь было жарко, и пот лился ручьем, многие сидели на земле, прикрывая свои машины тканью или картоном, чтобы защитить свое скудное имущество. У кого-то были вееры, у кого-то — книги или картонки, чтобы обмахиваться, хотя в такую погоду даже веер гнал лишь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