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как Чжоу Мо надевает приготовленную им одежду, Чэнь Жуй заметил, что молодой человек стал настоящим красавцем. Раньше он тоже готовил для него одежду, но та была слишком мала. Накануне ему пришлось связаться с Цзюнь Хао, чей рост был примерно таким же, как у нынешнего Чжоу Мо. У него наверняка была подходящая одежда, и Чэнь Жуй обменял её на свою. Если бы одежда была другого размера, Цзюнь Хао бы не согласился, но рост и телосложение Чжоу Мо были схожи с Фу Ханем, поэтому он смог найти подходящие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Чэнь Жуй приготовил для Чжоу Мо, была качественной, и Цзюнь Хао сразу согласился. Он хотел сделать приятное своему возлюбленному. С тех пор как с Чжоу Мо случилась беда, Фу Хань стал замкнутым и даже перестал общаться с Цзюнь Хао. Теперь, узнав, что Чжоу Мо вернулся, Цзюнь Хао был в восторге, как будто уже догнал свою возлюбленную. Однако на самом деле его путь к сердцу Фу Ханя всё ещё был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надел одежду, брюки и посмотрел на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ужасно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улыбнулся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потрясающе, даже лучше моделей. Ладно, дома носи пуховой жилет, а на улицу переодевайся в меховую куртку — там очень холодно, можно обморозиться.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кивнул, пошёл умываться и принял душ, после чего почувствовал себя бодрым и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 зал резиденции городского лорда. Зал был просторным, и у одной из стен горел огромный камин, согревая всё помещение. За окном всё ещё бушевала метель, и снег продолжал падать. Чжоу Мо уже сталкивался с такой погодой в прошлой жизни, когда они прятались в пещерах. Тогда холод был настолько сильным, что казалось, время замерло. В ту зиму Чжоу Мо обморозил руки и ноги, и только благодаря Пушку, который приносил еду, он смог выжить и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было иначе. Он был силён, а вокруг него царил уют. Чжоу Мо увидел, как Чэнь Жуй накрывает на стол. На столе стояло тёплое молоко, мягкие мясные булочки, золотистые омлеты и густая ароматная каша. Голод и холод остались в прошлом. Сердце Чжоу Мо наполнилось теплом, и он быстро подбежал к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Чэнь Жуя в щеку и сел за стол под его смех. Чжоу Мо схватил большую мясную булочку и начал есть, наслаждаясь её сочностью и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 улыбкой наблюдал за ним. Чжоу Мо был настоящим гурманом, и еда всегда делала его счастливым. В это время Пушок, уставший после игр, пролез через специальное отверстие в гостиную, отряхнул снег и, увидев Чжоу Мо, остановился. Хозяин, казалось, вырос и стал даже выше Чэнь Жуя. Пушок радостно заурчал, сделал несколько прыжков, как попкорн, в честь праздника, а затем быстро запрыгнул на колени хозяина, требуя ласки и утешения. Он давно не видел хозяина и очень хотел, чтобы его погладили.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был рад видеть Пушка. Хотя он уже знал, что Чэнь Жуй хорошо о нём заботился, увидеть его своими глазами было совсем другим чувством. Он погладил Пушка длинными пальцами под подбородком, а затем нежно почесал его спинку. Пушок расслабился на коленях хозяина, чувствуя себя счастливым. Жить у хозяина, конечно, было самым большим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который больше походил на обед, закончился. Чжоу Мо накормил Пушка мутировавшими фруктами и дал ему витаминную травяную лепёшку, чтобы тот мог её грызть. Чэнь Жуй убрал остатки еды. Хотя он мог просто выбросить их в мусорный бак за пределами резиденции, он оставил их там. Даже такие остатки были ценны для многих выживших. База обеспечивала базовые потребности, но не могла обеспечить изобилие.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 раздавал вещи бесплатно, так как это могло сделать людей ленивыми. На базе была программа минимального обеспечения, но выжившие должны были работать. Если кто-то не хотел трудиться, он оставался без помощи. На базе были хорошо организованные меры поддержки, и те, кто трудился, не голодали.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Чэнь Жуй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переодевайся, мы пойдём в Военный штаб, а затем в Технопарк.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туда идти? — спросил Чжоу Мо, прижимая к себе Пушка, который с аппетитом грыз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сообщить старому генералу, что ты вернулся, а затем получить семена в Технопарке. Ты ведь хочешь заниматься выращиванием? Семена мутировавшего риса и других фруктов и овощей. Если получится вырастить их, нам не придётся покупать их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был прав. Даже как городской лорд, он должен был покупать мутировавшие овощи и фрукты за кристаллы зомби, как и все остальные. Средства, полученные от аренды жилья, шли на поддержку пожилых людей и детей. Даже если что-то оставалось, это шло в Технопарк. И старый генерал, и Чэнь Жуй поддерживали Технопарк, так как продовольствие и зелья были крайне важны для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мы объясним, что взяли семена? Ведь я не могу рассказать о своём пространстве, — спросил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рассмеялся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переживаешь? У нас на крыше есть небольшой сад, и перед домом тоже можно сажать. Семена мы взяли, а объяснять можем что угодно. К тому же, позже мы представим тебя как обладателя способности всех элементов, так что без элемента дерева не обойтись. Даже если уровень низкий, выращивать растения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понял. На крыше уже росли мутировавшие виноградные лозы, свисающие до первого этажа, и там было много свободной земли. Они могли просто сказать, что хотят выращивать растения дома, а если что-то не вырастет, это можно будет объяснить неудачей. Пространство так и останется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Военный штаб. Старый генерал, увидев Чжоу Мо, хотя и знал о его возвращении, всё же удивился. Однако он был рад. Чэнь Жуй, потеряв Чжоу Мо, словно утратил смысл жизни, как человек, стоящий одной ногой в могиле. Но теперь, с его возвращением, он снова стал собой. Хотя внешность и рост Чжоу Мо изменились, его голос и поведение остались прежними. Главное, что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больше ничего не желал. Он хотел лишь сохранить эту базу, которая давала выжившим надежду. Он не хотел видеть новых катастроф и не допускал их. Назначение Чэнь Жуя городским лордом было правильным решением. Несмотря на все опасности, он справлялся с ними. Когда Чжоу Мо пропал, старый генерал волновался, но теперь, когда тот вернулся,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в Военном штабе Чэнь Жуй и Чжоу Мо отправились к старику Вану. Узнав, что Чэнь Жуй хочет цыпленка, старик Ван сказал, что у него пока нет подходящих только что вылупившихся, но эта партия яиц скоро должна проклюнуться, и он выделит одного Чжоу Мо, как только они вылупятся. Пусть Чжан Чи его доставит. Старик Ван отвечал за разведение животных и делал это хорошо. Уже скоро, с наступлением весны, цыплят можно будет раздать по всей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ферму старика Вана, Чэнь Жуй и Чжоу Мо отправились в Технопарк. Технопарк был огромным, включая как наземные, так и подземные части, и делился на научные и экспериментальные зоны. Там работали обладатели способности элемента дерева, которые выращивали и ускоряли рост мутировавших растений. Их задача была сложной: обеспечить базу продовольствием и защитить людей от ядовитых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