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Хао, услышав слова собеседника, едва не закатил глаза и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вашего лидера. Новую базу переименовали, теперь она называется Город Надежды. Если вы продолжите заниматься ерундой, мы просто уйдем. Можете попробовать обратиться за помощью куда угодно, но посмотрим, кто в такое время захочет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более смышленый низкорослый эспер сразу же схватил за руку своего товарища, который хотел задать еще вопросы,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сейчас же сообщу нашему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Лэй Ань уже надел штаны, взял майку, открыл дверь и спрыгнул со второго этажа. Не дожидаясь, пока тот маленький эспер доложит, он оттолкнул двух преграждавших путь и посмотрел на людей у входа. Сильные — все они были сильными. Он не мог понять уровень их силы, даже его восприятие не уловило присутствие этих людей у входа на склад. Либо это были эсперы особых способностей, либо они были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поговорим. Мои люди неопытны, прошу прощения, — сказал Лэй Ань Цзюнь Хао, Чэнь Жую и остальным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Хао отошел в сторону, а Чэнь Жуй с Чжоу Мо вошли внутрь заброшенного склада. Разрушенные части здания уже были отремонтированы эсперами способности элемента земли, так что холодный ветер не проникал внутрь. Однако система вентиляции оставляла желать лучшего, и скопление такого количества выживших создавало неприятный запах. Чжоу Мо сморщился. Такой запах он давно не ощущал, но в прошлой жизни это было обыденностью. Долгое время он жил в подобных условиях, поэтому не испытывал особого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Ань проводил их на второй этаж. Если на первом этаже запах был ужасным, то в комнатах на втором воздух был гораздо свежее. Хотя Чжоу Мо и не испытывал отвращения, он все же не хотел долго находиться в такой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Лэй Ань взял бутылку белого вина, открыл её и налил каждому по стакану, только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Лэй Ань, я капитан отряда наемников Бога Огня. Раньше у меня было около тысячи бойцов, но сейчас мы потеряли больше половины. Внутри склада находятся обычные выжившие, которые выбрались из нашествия зомби. После этого мы начали принимать к себе других выживших. Мои подчиненные отправились на поиски мутировавших зверей. Прокормить столько людей непросто, еды осталось мало. Как ваш лидер планирует разместить этих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Хао и остальные не стали церемониться, только Чэнь Жуй не пил. Он держал стакан, и на его губах играла легкая улыбка. Чжоу Мо одним глотком опустошил стакан. Хотя сейчас он не боялся холода, но после долгой ходьбы в такую морозную погоду ему нужно было согреться и ускорить кровообращение.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Жуй не начал говорить, Цзюнь Хао и Цинь Фэй молчали. Только после того, как Чжоу Мо выпил, Чэнь Жуй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вашего выбора. В нашей базе ситуация простая: все выжившие должны быть зарегистрированы. Охотничьи отряды эсперов не могут превышать сто человек, а количество обычных выживших в тылу — четыреста. Сейчас здесь около пяти-шести тысяч обычных выживших, и перевезти их всех обратно невозможно. Погода слишком суровая, дороги непроходимы для машин. Поэтому у нас есть два варианта: либо я помогу вам построить небольшую базу, которая сможет вместить от десяти до двадцати тысяч человек, и ее будет легко защищать. Конечно, на первых порах наши люди помогут вам с управлением, а потом передадим вам контроль. Наша база находится в двухстах километрах, так что взаимопомощь будет легкой. Либо, если вы хотите присоединиться к нашему Городу Надежды, вам придется соблюдать правила города. Ваш отряд будет разделен на несколько групп, а выжившие переданы под управление военных. Но это можно будет сделать только после того, как погода немного улучшится. Так что выбирайте или дождитесь возвращения ваших бойцов, чтобы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Чэнь Жуя, Лэй Ань не сразу принял решение. Он задумался. Небольшая база… Говорят, что стены Нового города высотой в пятнадцать метров выдержали и нашествие зомби, и нашествие мутировавших птиц. Их сила впечатляет. Он был эспером способности элемента огня, едва достигшим пятого уровня. Глядя на этих людей перед собой, он понимал, что каждый из них был чрезвычайно силен. Если он войдет в их базу, то, возможно, станет как камень, брошенный в воду, — даже всплеска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что сказал этот человек, правда, и они смогут построить для него небольшую базу, то, опираясь на поддержку крупной базы, он сможет справиться с управлением. Лэй Ань задал еще несколько вопросов о Городе Надежды. Он был заинтересован, но, узнав о строгих правилах города, где все контролировалось военными, он задумался. Его люди были непослушными, хотя и не злодеями, но в старой базе они приобрели множество плохих привычек. В Городе Надежды они могли сразу же создать проблемы. Это были его братья по оружию, и Лэй Ань не хотел, чтобы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подробного обсуждения Лэй Ань хлопнул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брат, то я, Лэй Ань, не боюсь ничего. Что такое база? Я справлюсь! Я точно смогу управлять этой небольшой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вопросы Лэй Аня Чэнь Жуй рассказал, что он является почетным городским лордом Города Надежды, но не имеет особых привилегий и не управляет базой, а лишь поддерживает и корректирует ее. После этого, под пристальным взглядом Лэй Аня, Чэнь Жуй вышел из заброшенного склада. Он планировал построить небольшую базу на большой разгрузочной площадке рядом со складом. Строительство Города Надежды Чжоу Мо не видел, но на этот раз он и многие выжившие наблюдали, как небольшая база поднималась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грязь и оставшийся металл на разгрузочной площадке были быстро убраны Чэнь Жуем в сторону. Затем земля быстро просела, и был заложен огромный фундамент. Каменные колонны поднялись, поддерживая древний замок, занимавший не менее сорока тысяч квадратных метров. У него не было стен, но был ров, один главный вход и два второстепенных, все с подъемными мостами. Это Чэнь Жуй не смог сделать сам, и позже пришлось привлечь эспера металлической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состоял из четырех этажей. Верхний этаж использовался для обороны и разведки, второй — для тренировок в дождь и снег, первый — для проживания и торговли, а нижний, подземный — для хранения припасов и укрытия от опасностей. Под нижним этажом находился пустой защитный слой глубиной в десять метров, который Лэй Ань должен был наполнить водой, используя способность эспера способности элемента воды. Лучше всего было завести там мелких, но агрессивных рыб, таких как пираньи, чтобы предотвратить проникновение мутировавших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замка заняло всего час. Когда Чэнь Жуй взмахнул рукой, появился каменный коридор с несколькими окнами. Выйдя из него, он сообщил Лэй Аню, что база готова, и они могут приступать к приемке. Лэй Ань был в шоке. Он тоже был эспером способности элемента земли, но его подчиненные четвертого уровня не могли сделать и половины того, что сделал Чэнь Жуй. Неудивительно, что они понесли такие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с Чжоу Мо и остальными поднялись на верхний этаж замка и сели в просторном офисе, Лэй Ань был по-настоящему потрясен. С такими способностями неудивительно, что он стал городским лордом. С этого момента Лэй Ань решил сблизиться с Чэнь Жуем и поклялся себе, что приведет своих людей в порядок. Если однажды он не сможет удержать эту небольшую базу, он просто переедет в Город Надежды, где, как он думал, будет безопасно. Однако пока он не хотел отказываться от свободной жизни, да и в его сердце еще оставались мысли о некоторых красавицах. Говорят, что в Городе Надежды условия жизни улучшились, и даже простые выжившие там не согласны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Лэй Ань прищурился. Он планировал развивать в своей небольшой базе некоторые виды деятельности, возможно, это позволило бы ей процветать. Но все это было уже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поручил Лэй Аню разработать более совершенные правила, и Город Надежды пошлет людей для помощи. Что касается гуманитарной помощи, то База Надежды уже занимается этим, и она должна прибыть в течение трех дней, так что Лэй Аню не о чем беспокоиться. После того как Лэй Ань пообещал развивать базу с полной отдачей, Чэнь Жуй сразу же вернулся с Чжоу Мо на Базу Надежды. Цинь Фэй, Фу Хань, Цзюнь Хао и несколько других человек остались здесь, чтобы следить за базой, пока она не встанет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