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Жань смотрел на розоватую, мягкую массу в своей руке, которая напоминала большую жевательную резинку. При ближайшем рассмотрении можно было увидеть бесчисленные серебристые нити, текущие внутри... Он смотрел на это долго, словно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Ань Жань сразу же вернулся в свою комнату и запер дверь, прижав окровавленный указательный палец левой руки к этой вещи. Как и ожидалось, в его голове раздался знакомый, но в то же время чуждый, мягкий и милый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хозяин, я — биологический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Как он мог не смеяться? Перед смертью он вспомнил этот давно забытый, но поистине необычный эпизод из своего детства. Перед потерей сознания он был просто в отчаянии, ведь кто мог подумать, что он переродится! Причем ровно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убит в 2035 году, а теперь вернулся в 2014 год, когда ему было всего 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он уже находил этот биологический интеллект, и даже случайно, из-за раны, оставил на нем свою кровь, что привело к активации. Но что мог понять четырехлетний ребенок? Голос, внезапно раздавшийся в его голове, напугал его до крика. Потом, кажется, пришел дворецкий, чтобы обработать и перевязать рану, а биологический интеллект куда-то выбросили. Позже он полностью забыл об этом, ведь кто может помнить события в 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также удивляло, почему, если в прошлой жизни эта вещь уже была активирована, она больше не появлялась? Какой тогда смысл в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быть осторожным и спрятать эту вещь. Хотя он еще не знал, для чего именно нужен этот биологический интеллект, он был уверен, что он пригодится! Он не знал, если бы не потерял его в прошлой жизни, возможно, его жизнь не была бы такой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забрался на кровать, сел, поджав ноги, положив обе руки на колени. В левой руке он сжимал биологический интеллект, а правая была сжата в кулак. Ему вдруг захотелось плакать, но он обнаружил, что слез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Ань Жань поднял голову, и его детское лицо с пухлыми щеками теперь выражало странную улыбку. Такое выражение на лице четырехлетнего ребенка казалось неестественным, но сам он этого не замечал, да и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биологического интеллекта? Он ведь и не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Ань Синь, понял? — Ань Жань тыкал пальцем в биологический интеллект, говоря таким же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почувствовал, как вещь в его руке слегка дернулась. Ну, это, наверное, было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нежно гладил вещь в руке, его лицо светилось улыбкой, глаза были слегка прищурены. У четырехлетнего Ань Жаня были темно-каштановые волосы, белая кожа, пухлые щечки и тело, что делало его похожим на куклу. Вся картина была настолько милой, что вызывала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для чего ты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что бесполезен, а то я не знаю, не брошу ли я его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взламывать любые сети, создавать виртуальные платформы для обучения, и в моей базе данных много-много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как ребенок, хвастался перед Ань Жанем, но затем замолчал на мгновение, прежде чем продолжить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просто сейчас у меня мало энергии, поэтому пока я могу только взламывать сети. Хозяин, только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такой умный, как я могу тебя бросить? Скажи, как тебе восстановить энергию? — Ань Жань продолжал гладить Ань Синя в ладони, его выражение лица оставалось неизменным. Если бы не способность Ань Синя чувствовать его эмоции, никто бы не догадался, о чем он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способов, но на Земле пока только энергия нефрита может быть мной поглощена. — Ань Синь прекрасно понимал, насколько дорог нефрит на Земле, поэтому говорил с некоторой нервозностью, боясь, что Ань Жань сочтет его слишком затратным.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Синь слишком переживал. Ань Жань был вполне доволен его способностями, даже если пока это только взлом сетей. Нефрит, конечно, ценный для большинства, но Ань Жань не считал его чем-то особенным. К тому же, ему всего 4 года, и у него впереди много времени, чтобы подготовиться,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столько нужно сделать, столько врагов, с которыми нужно разобраться. Он хочет, чтобы его отец, который в прошлой жизни даже не знал о его существовании, проникся к нему безграничной любовью. Он хочет, чтобы та женщина, которая разрушила его жизнь, страдала, чтобы она смотрела, как ее дети подвергаются тому же, что и он в прошлой жизни. Он хочет, чтобы его дед, который бросил его в Англии, пожалел об этом до конца своих дней. Он хочет, чтобы те мужчины, которые мучили его, потеряли все, что им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он сможет оправдать себя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рад, что переродился в детское тело, пусть даже его душа осталась грязной. По крайней мере, сейчас у него нет желаний, и никто не знает, как он ненавидит свое неуправляемое тело, развратное заставляло его бесчисленное количество раз хотеть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Ань Жаня сжимались все крепче. Левая, в которой был Ань Синь, была в порядке, ведь он не чувствовал боли. Но правая рука не была такой удачливой. Даже короткие ногти впивались в ладонь, оставляя ярко-красные пятна крови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Ань Жань продолжал улыбаться, уголки его губ не изменили своего положения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чувствовал эмоции Ань Жаня, поэтому сейчас был очень осторожен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изменил выражение лица, словно ничего не произошло, спустился с кровати, положил Ань Синя в карман брюк и открыл дверь. Он надул губы и сказал мужчине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я хочу играть в игры, купи мне компьютер,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как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 вечеру все установим. Почему молодой господин вдруг захотел играть в игры? — Дворецкий улыбался, его отношение казалось вежливым, но в нем не было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по телевизору, выглядит интересно. — Голос Ань Жаня стал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сейчас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дворецкий погладил Ань Жаня по голове, казалось, он был доволен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опустил голову, уголки его губ приподнялись, показывая, что он в хорошем настроении. Когда дворецкий ушел, он снова закрыл дверь, поднял голову, улыбка не исчезла, но в его глазах была тьма, словно в них скрывалась бездна, которая могла вызвать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как ты думаешь, как мне с ним справиться? Разрезать на восемь частей будет недостаточно, чтобы утолить мою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вид, что расстроен, его надутые губы могли растопить сердце любого взрослого, если бы не содержание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в любой нормальной семье такое бы не позволили, но дворецкий, конечно, согласится без вопросов. Ли Лань, конечно, хочет, чтобы он был как можно более бесполезным, и теперь, когда он в таком юном возрасте увлекся играми, это как раз то, что им нужно. Он чувствовал, что был слишком любезен,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хозяину найти в интернете, я помню, что в древности на Земле были десять жестоких наказаний? — Ань Синь, стремясь быть полезным своему хозяину,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назвал тебя Ань Синь, ты действительно очень заботливый~ В таком случае, собери всю информацию, мне понадобятся подробные инструкции, ведь таких случаев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врагов, и он боится, что не будет возможности попробовать? От одной мысли он уже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ему нужно быть спокойным. Лучше подумать, что делать, когда компьютер купят. Может, встретиться с тем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Ань Жань ел суп с ребрышками и паровой омлет, через полчаса после еды выпил стакан молока. Во всяком случае, в еде и одежде дворецкий его не обделял. Думая о том, что его тело еще маленькое, Ань Жань забрался на кровать, чтобы поспать днем, свернувшись калачиком, его маленькое тело почти полностью скрылось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проснулся в 3 часа дня, дворецкий сообщил ему, что компьютер уже установлен в кабинете рядом с его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стул, чтобы умыться, он маленькими шажками направился в кабинет, зашел внутрь и щелкнул замком, чтобы дверь нельзя было открыть снаружи, даже с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у тебя есть способ скрыть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ненависти он ни испытывал, это не меняло факта, что он сейчас совершенно беспомощен. Если Ань Синя обнаружат, он даже не сможет его защитить. В этой жизни он больше не хотел терять Ань Синя, ведь сейчас он возлагал на него все свои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