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встать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изумлением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 телосложением F? Восстановление такое быстрое?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знал, как это объяснить, и, опасаясь, что раскрытие его статуса партнера может привести к неприятностям, просто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одаренный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вышел из ванной, Линь Сяосяо все еще стоял на месте, словно собирался наблюдать, как он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посмотреть, как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вздрогнул и, смущенно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закричал.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разочарованием был выгнан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Фэй надел школьную форму и встал перед зеркалом, он с самолюбованием принял несколько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визуальный корректор.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Линь Сяосяо почувствовал, что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парень, но теперь он выглядел более бодрым, менее угрюмым, словно весь излучал свет. Как это описать… полный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стал еще более привлекательным, особенно после того, как Линь Сяосяо увидел его настоящее лицо, он даже перестал замечать массивный визуальный корректор, в голове прокручивая вчерашний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заметил его взгляда, хлопнул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почувствовав приятное покалывание в плече, с легким замешательством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 Линь Сяосяо учились на факультете документоведения, который в Первой военной академии считался самым бесполезным. Однако на первом курсе они посещали общие занятия вместе с другими студентами, и только на втором курсе их разделили по специальностям.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учебный корпус, как сразу же столкнулись с Цзян Чэнтянем.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не успев опомниться, автоматически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Бэйло с легкой усмешкой наклонился к Цзян Чэнтяню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 твоей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прошел мимо Хэ Фэя,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игнорируя шепот вокруг, и сел на самое дальнее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чувствуя неловкость, последовал за ним и притворился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занятие скоро началось, и давление от любопытных взглядов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 лекцию, Хэ Фэй начал терять терпение. В прошлой жизни он всегда был слаб в гуманитарных науках, и его уровень знаний по литературе едва позволял сдать экзамены. Теперь же, на первом курсе, он уже через две минуты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все остальные внимательно слушают, Хэ Фэй постеснялся заснуть на первом же занятии. Он хотел поговорить с Линь Сяосяо, чтобы взбодриться, но, обернувшись, увидел, что тот уже уткнулся в свой терминал, листая что-то вроде Синбо.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пример, он больше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открыл терминал и начал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Синбо одной из самых популярных новостей было то самое убийство, о котором Линь Сяосяо говорил утром. Уже по заглавной картинке было видно, что это не для слабонервных, и Хэ Фэй быстро пролистал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дальше, он наткнулся на свой профиль. Последний пост был репостом какой-то профессиональной информации, и количество комментариев уже превысило 1 000 000. Большинство из них были либо саркастичными, либо поздравляли его с «счастливым браком», но ни один не выражал сочувствия по поводу его «брака с мертвецом».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вздохнул. Действительно, человек без известности не имеет права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вдруг улыбнулся. Если они так поддерживают этот «брак с призраком», почему бы не написать пост, который их разозлит? Немного подумав, он начал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действительно скучаю по генерал-майору Цзяну. Я уже дважды видел его во сне. В первый раз он сказал мне, что не умер, а во второй раз спас меня в самый опасный момент. Что это за странное предзнаменование? Может ли мой сон стать реальностью?»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поста Хэ Фэй начал искать информацию о Создателях снов в Мини-энциклопедии.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снов — это относительно новая профессия, появившаяся несколько сотен лет назад. Их основная сила заключается в уровне духовной силы, которая должна быть не ниже A, а также в наличии хотя бы 20% человеческой крови. Именно поэтому Создатели снов так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Создателем снов, нужно уметь видеть сны, ведь это основа для создания сновидений. Кроме того, сила духовной энергии определяет, способен ли Создатель снов вложить свои фантазии в Карту сновидений. Процесс создания Карты сновидений отчасти похож на создание энергетической карты, но, помимо вложения духовной силы в карту-основу, нужно одновременно представлять конкретные сюжеты сновидений, что значительно усложняет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полноценного сна с сюжетом обычно занимает целый день. Если духовной силы недостаточно, процесс может прерваться, и Карта сновидений будет испорчена. Кроме того, карты-основы для сновидений очень дороги. Если только вы не принадлежите к определенной школе, которая раз в несколько лет берет учеников и обеспечивает их картами, то вам нужно быть богатым, чтобы заниматься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использование Карты сновидений довольно простое: нужно надеть специальный шлем, вставить карту в слот, и вы быстро заснете, попав в сон. Единственный недостаток — это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Фэй проснулся утром, он был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видеть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видеть сны, то все остальное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давно не видел снов или, возможно, просто не помнил их, и уже начинал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тесту Мини-энциклопедии, его тело обладало духовной силой S и наполовину принадлежало к Ядерному клану, что означало наличие как минимум четверти человеческой крови. Это делало его подходящим кандидатом для становления Создателем снов. Кроме того, Мини-энциклопедия также упомянула эту профессию в списке подходящих для него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шанс стать Создателем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уже представлял, как деньги начнут литься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Мини-энциклопедии, он начал готовиться к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Карты-основы для сновидений можно было купить в интернете, и Хэ Фэй быстро нашел магазин с лучшей репутацией. К его удивлению, продажи карт-основ были довольно высокими. Судя по описанию, магазин был открыт одним из Создателей снов из школы Ар для дополнительного заработка, и качество продукции было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хочешь стать Создателем снов? — Линь Сяосяо неожиданно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 слишком тихим, и парень с переднего ряда обернулся, с удивлением и пренебрежением посмотрев на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проигнорировал его, просто ответив Линь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тоже заметил взгляд парня и смерил его презрительным взглядом,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мог бы попробовать. У тебя хорошая духовная сила, и если получится, то это будут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скептически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нужны и силы,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ерунда, — Линь Сяосяо хлопнул его по спине. — Позади моего дома живет мастер-Создатель снов, он внешний ученик школы Ар. У него есть связи, я могу поговорить с ним, и, возможно, он сделает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если бы не занятие, Линь Сяосяо бы похлопал себя по груди. — Завтра я могу тебя к нему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нас отпустит? Разве в военной академии не строгая дисциплина?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【Милая сценка】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однажды из любопытства вытащил свой искусственный глаз и съел его, после чего срочно отправился в больницу. В отделении горла ему сказали: «Уже поздно, он в желудке». В отделении внутренних болезней сказали: «Уже поздно, он в кишечнике». В отделении проктологии врач попросил его снять штаны, а потом вскричал: «Эй, я видел много задниц, но чтобы задница смотрела на меня — это впервые!»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