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были обычные люди. Даже если изначально они не знали, что Лоу Кэ и другие дети — те самые легендарные генномодифицированные люди, то теперь, когда окружающие гневно протестовали, они поняли это и присоединились к общему хору, требуя от Альянса Спасителей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оказавшись в этом коридоре, увидел толпу разъярённых людей, блокирующих проход и смотрящих с ненавистью на Лоу Кэ и его спутников. С другой стороны, поднятые на ноги члены Альянса Спасителей только что прибыли, спеша к месту происшествия, их лица также выражали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в этот момент выглядел крайне взволнованным: его волосы встали дыбом, глаза, похожие на кошачьи, расширились настолько, что зрачки почти превратились в вертикальные щели, а всё его тело напоминало ежа, готового взорваться. В его глазах мерцал слабый зелёный свет — признак того, что он преодолел пределы своих способностей и задействовал скрытый потенциал. Однако из-за тревоги и беспокойства, которые он испытывал с тех пор, как оказался на этом космическом корабле, его деревянная дощечка, помогавшая справляться с тревогой, полностью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сегодня, когда бывшие рабы с Планеты Песчаных Бурь, знавшие о прошлом Лоу Кэ, слегка поддразнили его, он так легко вышел из себя и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Саса нервно шевелил своими щупальцами, крепко держа Лоу Кэ за руку. Однако, в отличие от него, Лоу Кэ не мог успокоиться просто от прикосновений или поглаживаний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Цзэ оказался здесь, он увидел именно такую картину, и его брови удивлённо приподнялись при виде состояния Лоу Кэ — это выглядело крайне тревожно…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Цзэ не видел этого лично, он слышал, что случается с этими детьми, когда у них обостряется синдром дефицита, и они не могут вовремя успокоиться. Говорили, что из трёхсот созданных детей более половины погибли из-за последствий синдрома — либо сходили с ума, либо полностью теряли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способности, тем серьёзнее последствия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слегка нахмурился и тихо потянул за руку Цан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сможешь его успокоить, просто выруби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кивнул, хотя и не был уверен, сможет ли справиться с вышедшим из-под контроля Лоу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тут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спешно прибывшие на место, увидели лежащих на полу людей и на мгновение замерли, после чего с гневом обратились к Лоу Кэ и его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заметили, что вид этих детей был несколько странным — у большинства в глазах светился непонятный блеск, похожий на тот, что появляется у наследственных одарённых, когда они активируют свои способности. Но их реакция была совершенно иной — одарённые, такие как Лань Цзэ, обычно не испытывают никаких последствий после использования своих способностей, максимум — небольшую усталость, которая проходит после отдыха. Но у пациентов с синдромом дефицита…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Повторный вопрос прозвучал уже не так гневно, а скорее с осторожностью и осмотрительностью. Они заметили, что на шеях этих детей всё ещё были ошейники.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говорящего несколько человек начали судорожно искать что-то, что могло бы защитить их. Но внезапно — мальчик с бледно-зелёной кожей, стоявший впереди, с ярким зелёным блеском в глазах бросился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потерял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 вскрикнул, отчаянно размахивая щупальцами, в его глазах загорелся тревожный синий свет. Хотя его состояние было лучше, чем у Лоу Кэ, он тоже находился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толпы выскочил человек, который успел остановить Лоу Кэ как раз перед тем, как тот ударил сотрудника Альянса Спасителей.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Саса, всё ещё в напряжении, почувствовал, что на его голову положили руку. Обернувшись, он увидел Лань Цзэ, стоящего рядом, но его взгляд был направлен на того, кто бросился на Лоу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здесь, значит, тот, кто остановил Лоу Кэ, — это Цан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Бум,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из Альянса Спасителей и зрителей, поражённые невероятной аурой Лоу Кэ, не устояли на ногах и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они с ужасом почувствовали исходящую от этих мальчиков смертоносную ауру… Да, именно смертоносную, и она исходила от двух сражающихся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опаснее, чем когда Лоу Кэ, потеряв контроль, напал на людей, тем более что теперь их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равной решимости контролировать или убить противника Цан Цин не смог бы остановить Лоу Кэ. А вышедший из-под контроля Лоу Кэ уже не мог понять, кто перед ним, его единственной мыслью было атаковать, атаковать, убить! Или умереть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Цин, перехватив атаку Лоу Кэ, привлёк всё его внимание. Хотя он был не так быстр, как Лоу Кэ, его точность и боевые навыки казались врождёнными, а скорость всё же превосходила обычную, что позволяло ему снова и снова перехватывать почти невидимые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на его руках, плечах, груди и спине постепенно появлялись небольшие раны — следы от ногтей Лоу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спокойный, мягкий, но тяжёлый голос — это была Роэнна.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белых одеждах с разноцветными узорами поспешили вперёд. Они встали вокруг сражающихся, держа в руках белые кольцеобразные предметы. Нажав на кнопку, они создали полукруглый купол, заключив внутри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уже начавшие отступать, наконец вздохнули с облегчением. Некоторые, почувствовав себя в безопасности, сразу же возмутились, обращаясь к Роэнне: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Разрешать таким опасным существам находиться на этом корабле слишком рискованно!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Вы — Альянс Спасителей, как вы можете гарантировать нашу безопасность, если пускаете сюда таких чудовищ?!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живём с ними на одном этаже и всегда замечали, что их поведение странное, а теперь посмотрите… кто знает, может, те люди уже мертвы!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были спасены из того места, и не хотим, чтобы нас убили эти безрассудные существа…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Роэнна не обращала внимания на протесты, она спокойно стояла, наблюдая за сражающимися мальчиками внутри купола. Когда один из проверяющих раненых подошёл к ней и что-то тихо сказал, она слегка кивнула. Но в этот момент раздался треск! Купол был разбит, когда Цан Цин отбросил Лоу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Это же купол уровня 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возвращайтесь в свои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только что протестовавшая, теперь в панике разбегалась.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Роэнны заставил их остановиться, и они увидели, как Цан Цин, подпрыгнув, догнал отброшенного Лоу Кэ и ударил его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Кэ, ещё не успев упасть, потерял сознание прямо в воздухе. Саса, отчаянно размахивая щупальцами, бросился вперёд, чтобы поймать его, но в итоге упал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наконец вздохнул с облегчением, подошёл к Цан Цину, в глазах которого всё ещё мерцал серебристо-серый свет, проверил его раны, убедился, что жизни ничего не угрожает, и позволил ему обнять себя. Затем он повернулся к Роэнне, в глазах которой вспыхнул необычный блеск,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есть ли у вас на корабле натуральная деревянная дощечка?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