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Лань Цзэ время от времени осматривал окружающую обстановку, время от времени опускал голову посмотреть на маршрут, отображаемый на экране, прошёл немного, когда они снова встретили маленький пруд, он тихо пробормотал с Цан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Дороги здесь, деревья, здания по обочинам, даже эти маленькие пруды все выглядят одинаково, они не боятся, что повсюду одинаковые здания и одинаковые конструкции заставят людей заблудиться?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гораздо сложнее различить, чем улицы, по обеим сторонам от которых есть магазины и здания самых разных стилей! Если бы у них на руках не было карты, они бы точно пошли не туда! Даже если у Лань Цзэ хороший мозг, так же! К тому же, глядя на эти почти одинаковые дороги слишком долго, люди тоже начинают смотреть до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кивнул, немного скучающе огляделся влево и вправо, затем поместил взгляд на руку Лань Цзе, который управлял световым экраном — очевидно, обычно, когда двое идут вместе, пока он не держит вещей в руках, они точно будут идти, держась за руки вместе, но сейчас он представляет, что только играет с этой вещью и даже не обращает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прошли одиннадцатый одинаковый перекрёсток, Лань Цзэ вдруг обнаружил, что его правая рука была схвачена кем-то — Цан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словно бы капризничал, повернул голову в другую сторону, но по-прежнему настойчиво не отпускал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Цзе замер, опустил голову посмотреть на световой экран, который он ещё не убрал с запястья, и снова посмотрел на руки, которые держались вместе, вдруг внезапно осознал — этот ребёнок представляет, что ревнует к личному терминалу!!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исследовании личного терминала и своего выращенного ребенка, немного сравнивая, Лань Цзэ всё же разумно прямо выбрал своего ребенка. Он с улыбкой прямо рукой обнял руку Цан Цина, затем быстро на терминале, который только что понял общее использование, немного подействовал, переключился обратно на интерфейс карты, вывел навигацию и уменьшил в маленький квадратик, так плоско «положил» на браслет, словно настоящие наручные часы, стоило поднять руку, можно было увидеть картинку навигации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одной рукой потянул руку Цан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быстрее, я уже немного проголодался, идём домой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Цан Цина незаметно выступила лёгкая краска, словно он чувствовал немного неловко за то, что представляет, совершил такое нерациональное действие, но твёрдо кивнул, шаги ускорились.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позади от них на расстоянии, некоторые люди, которые обычно любят бродить рядом с посадочной площадкой и смотреть на ситуацию, обнаружив Лань Цзэ с двоими, тихо пошли следом за ними двоими, по дороге ещё издалека тайно фотографировали некоторых из них двоих и следующий сзади огромный металлический ящик, отправляя на терминалы некоторых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и Цан Цин конечно обнаружили этих людей, но дорога ведь не ими построена, естественно невозможно побежать туда протестовать людям, не разрешая людям идти? К тому же Лань Цзэ ещё не ясен в конкретной правовой системе и правилах здесь, конечно невозможно позволить Цан Цину начать действовать, чтобы убрать тех людей — как бы случайно не подействовал и не ранил людей, потом снова поймают и не разрешат им идти на планеты Центра Звёздного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Фотографии двух юношей, идущих плечом к плечу, за ними ещё огромный ящик, быстро распространились в руках многих людей на Четвёртой планете. Когда они оценивали и рассчитывали, что будет в ящике? Есть ли на телах двух детей ещё какие-то ценные вещи, снова пришло сообщение — из здания рядом с посадочной площадкой снова вышла группа людей, они тоже группа детей около пятнадцати лет, и за ними тоже следует большой ящик немалого объёма!!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Транспортные средства на Планете номер четыре могут с боковой стороны показать общий технологический уровень Звёздного Альянса, Лань Цзэ с двоими весь путь неспешно держась за руки медленно шли к направлению их нового дома, по пути увидели много новых и странных, полностью отличных от Планеты Песчаных Бурь транспортных средств и некоторых странных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некоторые только один метр высотой, круглые и круглые словно бочки, повсюду на улице гуляющие роботы, они одной стороной плавают над улицей, кажутся повсюду бездельничают, но из тела сверху прямо из отверстия бочки выдвигаются несколько механических рук, есть держащие метлу, есть держащие совок, ещё есть механическая рука голова растет как пылесосное отверстие. Этот робот специально на улице подметает улицу, некоторые сухие сломанные ветки деревьев листья, плавающие на дорогу травяные листья обломки всё нуждаются в них, чтобы привести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потому что их распределение очень густое, почти может полностью заменить роль тех мусорных баков на обочине, так что если кто-то временно не нашёл мусорный бак и нужно выбросить мусор, только нужно своим терминалом отправить команду «хочу выбросить мусор» ближайшему роботу, они быстро прилетят,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Цзэ увидел на обочине ребёнка, который вызвал робота, чтобы выбросить мусор, ещё очень свежо сам тоже вызвал одного, специально из пространственного ящика вытащил очень давно доевший, не выброшенный пакет питательного концентрата и сунул ему. Увидев, что на голове робота вышло розовое сердечко символ, выражающее благодарность Лань Цзэ за гигиену, улыбка на лице Лань Цзэ стала немного глупой — не смотри на эту вещь выглядит странным образом, но она уродливо милая и милая!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дороги поехавшие машины в основном различные модели, размеры глиссеров, они двое ещё могли видеть на небе время от времени пролетают некоторые чёрные, словно букву u летательные аппараты. Они летают расстояние или высокое или низкое, но абсолютное большинство тел очень маленькие, кроме некоторых высоко летающих, очевидно имеющих транспортное значение летательных аппаратов объём сравнительно большой, другие все очень изящные и милые мелкие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внутри атмосферы планеты жителям не разрешают использовать летательные аппараты летать повсюду. — Лань Цзэ в случае, когда его держит за руку Цан Цин, хотел кое-что проверить немного хлопотно, но очень быстро, он нашел ещё одно использование личного терминала — голосовой. Согласно самопредставлению личного терминала, если установлены специальные очки, серьги и прочие вещи, ещё можно использовать мозговые волны напрямую управлять терминальным компьютером, вокруг пользователя виртуально создать более удобную панель операций, только у двоих сейчас нет планов покупать такие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Цин услышал слова и поднял голову посмотреть вверх, в это время диаметр всего лишь двадцать сантиметров летающая тарелка как раз от них двоих по диагонали сверху быстро пролетела: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эти вещи могут летать повсюду, а людям не разрешают прямо лететь наверх? Он ещё помнил тех мехов со стороны Звёздного Альянса, встреченных на Планете Песчаных Бурь, они явно тоже летали туда-сюда на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не совсем запрещено... — Лань Цзэ снова проверил, беспомощно поднял голову и улыбнулся Цан Цину, — Похоже, из-за правил управления здесь не разрешено, на других нормальных планетах Звёздного Альянса можно кататься на маленьких личных летательных аппаратах, да и я только что видел рекламу летающих крыльев, летающей обуви... Если бы можно было, он тоже очень хотел бы попробовать эти вещи, но к сожалению, те вещи, кажется, не разрешают использовать на Планете Содержания, даже если можно купить, не разрешают вынести на улицу играть, дома попробовать то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здесь содержатся все люди, у которых нет обычных знаний, их главная цель жизни здесь — не наслаждаться высокотехнологичными продуктами, а овладевать и учить знания. Так подумав, Лань Цзэ довольно быстро смог понять и простить.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их неожиданности, все то, что они ожидали — ограбление на полпути, «убойная палка» для новичков, притвориться различными ситуациями, чтобы воспользоваться шансом и заговорить с ними двумя, выведать информацию — всё это не появилось. Двое так спокойно и безмятежно весь путь шли до их места назначения — здание, основные несущие конструкции и прочие места которого были сделаны из металлических труб, стены были серебристо-серыми с легкой и сдержанной роскошью, совершенно не видно было окон, оно было намного выше обычного одноэтажного дома — оказалось недалеко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Оглянулся влево и вправо, поблизости все похожие здания, только есть большие, есть маленькие, есть высокие, есть низкие. Не знают, здесь люди не любят строить виллы, или всем больше нравятся такие дома, которые могут случайно двигаться, разбирать и собирать? В общем, эта полоса все такие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явно только что сюда поставили, Лань Цзэ ещё мог видеть, что на зелёном газоне маленькая трава, раздавленная весом дома, сочится немного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обернулся посмотреть на следующий за ними двоими огромный ящик, снова посмотрел на дом перед собой немного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штуку как занести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http://bllate.org/book/16621/1521170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