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Пока Лань Цзэ колебался, он вдруг заметил, что получил новое письмо, а звуковой сигнал в ушах извещал, что Цан Цин тоже получил сообщение.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Лань Цзэ открыл его и, увидев содержание, замер: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Приглашение на свадьбу?!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тут же взглянул на личный терминал Цан Цина и обнаружил, что письмо там идентично, а главными героями свадьбы, разумеется, были те же люди — Роэнна и Аньдайцзэ!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это вообще значит? — Лань Цзэ с недоумением посмотрел на приглашение, а затем поднял глаза на Цан Цина.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его удивлению, в глазах Цан Цина мелькнул луч надежды, и он тоже посмотрел на Лань Цзэ.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хочешь пойти? — Лань Цзэ был слегка озадачен. На самом деле он сам испытывал интерес к этому. Даже находясь под наблюдением, они могли путешествовать на другие планеты, хотя это могло увеличить срок проверки. Главное — не задерживаться надолго. А Изумрудная планета — там было столько ингредиентов, которые можно было купить только лично! Многие из них вообще не продавались за пределы планеты!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Цан Цин серьёзно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Хочу посмотреть.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 Лань Цзэ не понял. — Ты хочешь увидеть Роэнну и ту королеву?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Цан Цин покачал головой, но его глаза загорелись ещё ярче: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хочу посмотреть на свадьбу, чтобы потом, когда мы поженимся, можно было использовать это как образец.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Слово «образец» Лань Цзэ использовал, когда составлял для Цан Цина учебный план.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Лань Цзэ смутился, а затем почувствовал, как его лицо необъяснимо начинает гореть. С возрастом Цан Цина, после той первой ночи, подобные ситуации случались всё чаще — раз в несколько недель. Лань Цзэ думал, что это из-за того, что Цан Цин не умел справляться с этим самостоятельно, а он сам, из-за разнообразных опасений, просто притворялся спящим.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на самом деле, Цан Цин просто не хотел делать то, что было написано в книгах, в одиночестве в ванной. Если это была реакция, вызванная его желанием быть с Лань Цзэ, то он хотел, чтобы это происходило только рядом с ним, иначе он предпочитал терпеть.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Прочистив горло, Лань Цзэ перевёл тему и вызвал звёздную карту.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ними появилась огромная трёхмерная карта звёздного пространства, сверкающая бесчисленными звёздами. Это была карта всего Звёздного Альянса, включая недавно присоединившуюся Империю Бран.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карте были и окраинные зоны, Серые зоны, системы, которые ещё не были полностью исследованы. Они были обозначены туманностями и известными звёздами, но точное количество планет и пригодных для жизни миров в них оставалось загадкой, которую предстояло разгадать исследователям и командам, финансируемым крупными торговыми гильдиями.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Лань Цзэ выделил область с яркими, сверкающими звёздами и увеличил её. Системы, похожие на сон, постепенно раскрывали свои тайны, показывая планеты и астероидные пояса вокруг каждой звезды.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он выбрал одну из них. Даже на карте было видно, что между планетами тянулись световые полосы, которые не зависели от движения самих планет. Независимо от расстояния между ними или наличия других звёзд, эти полосы оставались неизменными.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улыбкой он указал на крупную планету и сказал Цан Цину: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Планета Соя, одна из трёх планет-прародителей, звезда технологий. Думаю, нам стоит сначала поселиться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Цан Цин просто кивнул, не выказывая никаких возражений, хотя явно заинтересовался системой с её удобными транспортными коридорами.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Лань Цзэ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Главный офис нашей компании, занимающейся домами-путешественниками, находится на этой планете, и экзамены на управление домом тоже проводятся здесь. Кроме того, по крайней мере половина школ, которые я видел в уведомлениях, тоже расположены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его глазах загорелся азарт: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говорят, здесь много мастеров, которые могут изготовить мех по индивидуальному заказу! Даже лицензии на управление крупными космическими кораблями и мехами можно получить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общем, это была самая технологически развитая из трёх планет-прародителей, где впервые выпускались и тестировались новейшие высокотехнологичные продукты.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Кроме того, без лицензии на управление домом их жилище было бы просто украшением, неспособным выйти в космос!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о «заказе меха», глаза Цан Цина тоже загорелись. Их мысли совпадали — оба мечтали о мехе, который можно было бы пилотировать вместе. Здесь были и школы для обучения пилотированию мехов, и мастера для их заказа — идеальное место для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расстояние до системы Изумрудной планеты не такое уж большое. Я проверил, между системами есть рейсы, даже самый медленный доберётся до места назначения за неделю, — Лань Цзэ с улыбкой снова «потянул» карту, показывая систему с другой прародительской планетой, где находилась Изумрудная планета, о которой говорилось в приглашении Роэнны.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поедем на Планету Соя, — Цан Цин сразу же согласился с предложением Лань Цзэ. Теперь у него не было никаких возражений.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Теперь мне нужно как следует изучить эти школы, — пробормотал Лань Цзэ. Он собирался разобраться во всех специальностях, курсах и сертификатах, которые можно было получить в этих учебных заведениях, чтобы выбрать самое подходящее для них обоих!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этого ему нужно было учитывать их особенности, предпочтения и будущие планы, а также тщательно изучить различия между школами и их программами. Лань Цзэ понимал, что они, вероятно, не будут сидеть на одном месте и работать, а скорее будут путешествовать, поэтому им нужно было изучать гораздо больше, чем обычным людям.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Например, им нужно было уметь защищать себя, поэтому школы с боевыми программами были в списке. Кроме того, если они собирались путешествовать на своём доме, то им нужно было изучить космическую навигацию. А раз им нужен был боевой мех, то обучение пилотированию, боям и обслуживанию мехов тоже было в планах.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итоге Лань Цзэ с ужасом осознал: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А-а, А Цин, кажется, если мы действительно захотим найти достаточно полную школу для учёбы, то придётся рассматривать только Военную академию Звёздного Альянса.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там можно было изучить боевые приёмы, использование различных видов оружия, пилотирование космических кораблей и мехов, ремонт мехов, экстренные меры в космических исследованиях и многое другое.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что ещё больше расстраивало Лань Цзэ: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эта школа, хоть и даёт наибольшие шансы получить высшие сертификаты, но она полностью интернатная, с военной дисциплиной, и после выпуска нужно служить в армии!!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Цан Цин молча смотрел на Лань Цзэ, не говоря ни слова. На самом деле… он просто не совсем понял, о чём тот 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Глубоко вздохнув, Лань Цзэ снова нахмурился. Служить в армии? У него не было такого желания. Даже если после выпуска он сразу смог бы пилотировать боевой мех, он бы не хотел этого. Не говоря уже о чувстве принадлежности к Звёздному Альянсу или о том, что после падения Империи Бран крупных войн пока не предвиделось, Лань Цзэ стремился к свободной жизни, где он мог бы сам всё планировать. Поэтому эта школа сразу же оказалась вне списка.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решился сбежать от Старика, то сделал это именно потому, что не хотел, чтобы его контролировали в такой военной, несвободной манере. Теперь он точно не собирался добровольно попадать в такую ситуацию. Более того, если бы они поступили в эту школу, то провели бы там пять лет, а затем ещё целых десять лет служили бы!! Десять лет! А он ещё хотел путешествовать и исследовать!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http://bllate.org/book/16621/1521389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