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[Большой размер]: Не смотрел +1, но после фотографий ночного репортажа решил не спать сегодня и попробовать приготовить что-то сам! Ох,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[Фиолетовый шёлк]: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[Красный пиджак]: Ребята, вы слишком уж отклонились от темы! Кто-то, кого сейчас так больно бьют, плачет в углу — моя значимость настолько низка?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монстр]: Ха-ха, с милым супругом Цинь и красивым майором Цинь, а также изысканной кухней, кому какое дело до того, кто там! В любом случае, это просто смешно, все видят, что происходит. Политики, ха, ожидать от них совести — это всё равно, что пытаться пробиться сквозь их толстую кожу. Никогда не видел такого отца, жалко майора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особняке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стоял у окна, сложив руки за спиной, наблюдая за огнями города. Лёгкий ночной ветерок развевал его волосы, делая его вид поистине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человек, опустив голову, его лицо было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опустил голову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виноваты перед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человек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полученной информации, этот неудачник из семьи Цзин был настоящим ничтожеством, до мозга костей. Кроме привлекательной внешности, у него не было ничего, даже наследство бабушки он отдал другим. Можно сказать, что в семье Цзин даже слуги презирали его, и он полностью растратил свои природные данные. Его будущее было предсказуемо — нищета и полное падение, если он вообще проживёт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анализа Цзин И с абсолютным «преимуществом» был выбран на роль супруга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день свадьбы всё пошло не так, и их план полностью сошёл с рельсов, и никакие усилия не могли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озадачило разведку, — откуда у Цзин И такая глубина? Неужели он всё это время играл? Но почему тогда никто не заметил ни малейшего намёка за столько лет? Откуда у него такие странные способности? Была ли история из комикса правдой или просто вымыслом?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всегда был мастером стратегии, но впервые он потерпел поражение, не понимая, что пошло не так. Это было просто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из-за Чэнь Жусуна, этого старого упрямца. Если бы не его защита, как этот парень из семьи Цзин мог бы устроить такой спектакль у меня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 эти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Распустите людей, пока военный округ Цзиньмин ещё спит... Будьте осторожны, если на этот раз вы снова провалитесь и оставите следы... — Цинь Чжэнъюй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один ход просчитал!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сбоку открылась, и жена Цинь Чжэнъюя подошла, накинув на него одежду, и с лёгким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переживаешь из-за этого парня из семьи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повернулся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может быть? Я уверена, что Чэнь Жусун вмешался. Помнишь, как он раскрутил Цинь Мэна? Теперь он делает то же самое с Цзин И. Я не верю, что такой нелепый человек может быть столь многогранным. Ты забыл, я была в доме Цзин и видела всё своими глазами! Он был в юбке, на ручке двери была петля, и он только что сделал что-то ужасное, или я слепа? Чэнь Жусун совсем спятил, раз поддерживает такого человека. Он как бомба замедленного действия, которая рано или поздно взорвётся, уничтожив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всё было бы просто... Но страшно, если он действительно играл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Мы принимали решение, не раскрывая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вздохнул, но не сказал, что именно поэтому он и не мог понять, почему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не страшно, страшно то, что он проиграл сейчас, но так и не смог понять, в чём причина... Где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тренировал свою ментальную силу два часа, сжимая её снова и снова, пока не истощился полностью, и, уставший, упал на кровать, почти сразу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каждый вечер выжимать из себя все силы, он чувствовал, что без этого «самоистязания» уже не может уснуть. Цзин И каждый день находил радость в своих страданиях, живя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много качественной ментальной силы, Дот слегка мигнул и перешёл в режим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энергия на исходе, и нужно экономить каждую каплю. Когда нет необходимости, Дот работает в самом экономном автономном режиме. Когда Цзин И засыпает, он тоже переходит в спящий режим, и только когда требуется, он поддерживает подключение к сети. А такие действия, как массовая рассылка электронных потоков, как раньше, потребляют огромное количество энергии, гораздо больше, чем обычное подключение к сети. Без достаточного количества энергокарт это просто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заснули, в то время как большинство людей в военной базе Цзиньмин уже отдыхали, одно видео начало стремительно распространяться среди ещё бодрствующих жителей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видео был человек, очень похожий на супруга Цинь, который сейчас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странно, он сильно отличался от того образа, к которому все привыкли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сильно накрашен и одет в пышную юбку. Комната, в которой он находился, была оформлена весьма странно, с зажжённой тёмно-красной ароматической свечой. В мерцающем свете свечи его улыбка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невероятное наслаждение! После этого всё остальное — детские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попробую и мне не понравится,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встретимся? Мы покажем тебе, как это делать вместе? Ведь одному играть не так весело, как в 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предпочитаю играть один, остальные слишком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слышал, тебе нравится Цинь Мэн? Неужели ты хранишь ему верность? Он же давно сгорел, остался только пепел, ха-ха,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люблю Цинь Мэна? Это ваше дело? Даже если от него остался только пепел, он всё равно лучше вас! Всё, ухожу. А если это не так круто, как вы говорите, я взорву ваш сайт!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верёвку, человек, похожий на супруга Цинь, повесился на дверной ручке, и, задыхаясь, он достиг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грязное видео могло выйти в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 этого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супруг Цинь? Выглядит похоже, но ощущение такое грязное...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появления супруг Цинь оставлял впечатление яркого, соблазнительного, почти демонического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видео «супруг Цинь» выглядел совершенно иначе... Хотя при внимательном рассмотрении черты лица и фигура были хороши, но он вызывал ассоциации с... увядшей светской львицей, источающей атмосферу полного упадка и саморазрушения.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такая «игра с удушением» — это довольно личный фетиш. Кто снял это и решил распространить?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самоудовлетворения, это видео вызывало у нормальных людей скорее отвращение и ужас, особенно когда «супруг Цинь» становился синим, вены набухали, глаза закатывались, и он начинал биться в конвульсиях. Это было действительно неприятно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многие сразу же сохранили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это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мощная сила вмешалась, и все видео были быстро удалены. Такой стремительный стиль действий был не по силам обычным людям, здесь явно участвовало правительство! Все предположили, что это была работа министра Цинь Чжэнъюя.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сообщения, что несколько человек уже были объявлены в розыск по статье «нарушение неприкосновенности частной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