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 всегда считал, что по-настоящему сильного человека не нужно жалеть, достаточно относиться к нему с уважением и доброжелательностью. После того скандала, вместо того чтобы прятаться и уклоняться, Цзин И смело встретил ситуацию лицом к лицу, не рыдая, не умоляя и не перекладывая вину на других. Он открыто признал свои ошибки, извинился и постарался минимизировать последствия. Если поставить себя на его место, Фань Цяо понимал, что сам бы не смог поступить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за тридцать, а Цзин И только-только перешагнул двадцатилетний рубеж, но уже обладает такой зрелостью и силой духа.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они познакомились всего несколько дней назад, но уже чувствуют себя друзьями, близкими до уровня единомышленников.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в окно, пока флайер мчался на высокой скорости. Фань Цяо надеялся, что сюрприз, который он привез для Малыша Цзина, поднимет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узнав, что Фань Цяо скоро приедет, Цзин И уже успел принять душ, переодеться и ждал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раньше, чем он ожидал, раздался звонок в дверь. Но это оказался не Фань Цяо, а курьер с большой 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спустился с верхнего этажа и, увидев, что Цзин И подписывает документы,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тоже был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ничего не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кивнул, налил себе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сделал глоток, в его голове внезапно мелькнула мысль… И в следующую секунду он выплюнул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посылка была ответным подарком от «Красавчика номер один» для Малыша Цзина! Из-за индивидуального заказа она немного задержалась… Как он мог это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уже начал распаковывать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 предстал предмет яйцевидной формы, покрытый пушистым ворсом.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было черного цвета с темно-зелеными кольцевыми полосами, что придавало ему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какое-то время смотрел на этот странный предмет, затем порылся в коробке, но не нашел никакой сопроводительной информации. То есть, он так и не узнал, кто это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охватила паника, и он подумал: а вдруг это бомба с часовым механизмом?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почтовая система Мисиан была очень надежной, и вряд ли такая опасная вещь могла пройти через проверку, но вдруг?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произнес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тут же ухватился за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подошел к Цзин И, с серьезным выражением лица оттащил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заказывал это и не знаешь, кто прислал, то лучше быть осторожным. Я заберу его и проверю на наличие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И отказался от его предложения,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переволновался, вряд ли это что-то опасное. Откроем и посмотрим, кто это прислал.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Дот оказался полезнее, быстро просканировав содержимое и подтвердив, что это не бомба. Все оружие Мисиан излучало уникальные электромагнитные волны, поэтому, хотя Дот не стал тратить энергию на полное «просвечивание», провести базовую проверку для него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логично было предположить, что посылка, попавшая в военный жилой комплекс, уже прошла строгую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все еще не отпускал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вдруг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зеленому мохнатому яйцу.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 досадой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откроем его вместе… Ты же не супергерой с бессмертием…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неловко. Этот Малыш Цинь, конечно, был джентльменом, но, будучи взрослым мужчиной, он не мог не ощущать неловкость, когда другой мужчина защищал его с такой галантностью.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видя, что отговорить его не удастся, сжал зубы и помог открыть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стоял рядом с ним, наклонившись, с ощущением, будто они открывают сокровищницу.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учитывая ужасный вкус зеленого мохнатого яйца, он уже не ожидал ничего хорошего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что-то, что Фань Цяо привез ему с Ми-син? Это была самая вероятная 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Фань Цяо, который казался таким элитным и серьезным, мог обладать таким катастрофическим вкусом. Ха-ха-ха, это просто ужасно! Смотреть на это было больно для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зеленого мохнатого яйца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Цзин пристально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 яйца выскочил человеческий скелет, белый и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скелет, ростом с человека, поместился в яйцо высотой по колено, но, выскочив, он начал кружить по гостиной, издавая жуткий смех, изо рта его вырывались клубы черного дыма, а из глазниц — зеленый свет… Пролетев несколько кругов, он внезапно завис над зеленым мохнатым яйцом, устремив взгляд на Малыша Цзина. Яйцо начало испускать красный свет, и заиграла энергичная, безумная музыка. Скелет начал танцевать в такт, громко распевая, словно находясь на пике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действительно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скелета, а внезапного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когда-то была популярна подобная игра: открываешь коробку, и из нее внезапно выскакивает уродливая кукла или что-то подобное — это не важно, важно было то, что это происходило внезапно, и человек, не готовый к этому, легко 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рефлекторно схватил Цинь Мэна за руку, наполовину спрятавшись за его спиной, и громко вскрикнул, прижавшись к его теплой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Мэн, однако, полностью соответствовал своему имиджу железного воина, оставаясь непоколебимым, словно его ничто не могло испугать. Он широко расставил руки, защищая Малыша Цзина, и в этот момент выглядел поистине величественно!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боролись две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Первая: «Ох, я только начал влюбляться в него и хотел серьезно за ним ухаживать, но не будет ли такая детская месть выглядеть 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 «Какой он мягкий, мягкий, мягкий, мягкий…»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человечек внутри него избивал доброго, и Цинь Мэн чувствовал, что вот-вот скатится в пропасть, потеряв возможность быть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Малыш Цзин, который только что чуть не умер от страха, вдруг начал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энергичная песня была ему знакома!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ее в коллекции оригинала — это была группа «Сделка со Смертью», играющая в жанре дэт-метал. Тот концерт, где пятеро участников с нарисованными на лицах масками ломали инструменты и причиняли себе боль, чуть не разрушил мировоззрение Цзин И, оставив глубокий след в его памяти. Даже сейчас эта мелодия временами всплывала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скелет мастерски исполнил ее, и это было просто уморительно.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был, он действительно талантлив! Если бы он не оказался здесь, а вместо него был бы оригинал, тот, возможно, нашел бы в этом человеке родственную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Фань Цяо. Он как раз вовремя. Такую забавную штуку обязательно нужно с ним разделить… Только не выключай это,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кого я тебе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Малыша Цзина, Фань Цяо крепко обнял его, затем отошел в сторону, показывая на тех, кто стоял за ним. Однако он тут же замолчал, увидев танцующий скелет в гостиной. Его глаза чуть не вылезли из орбит: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Цзин И тоже хотел ему вернуть!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предупредил, что приедет 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группа незнакомцев, все с серебряными волосами, выглядели так солидно и величественно. Теперь они смотрели на скелет… на Малыша Цзина… на скелет… на Малыша Циня, и в глазах каждого читалось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до сих пор не выключил танцующий скелет, не потому что он беспрекословно слушался Малыша Цзина и не умел быть гибким.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особый «подарок» не имел кнопки для досрочного завершения.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оттанцевать и спеть две песни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