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его с этой мохнатой картошкой, Чжао Цзунъюань, плачущий, как цветок, сразу же стал казаться таким милым и выдающимся в глазах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наш Цзунъюань действительно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молодости не был немного тщеславным? Он так искренне извинился, чего ещё вы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сайт ювелирного дома «Императорский род» был заполнен возмущёнными постами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покупал вашу продукцию только из-за Чжао Цзунъюаня, если вы выберете эту картошку, то «Императорский род» навсегда в моём чёрном списке!»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«Цзунъюань и так уже достаточно страдает, дайте ему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позволяйте себя обмануть мелким людямшкам!»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хотим только Чжао Цзунъюаня…»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особняке, где только что закончилась прямая трансляция с извинениями, Чжао Цзунъюань лежал на диване, пока ассистент прикладывал к его глазам пакеты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осторожно надавливал на компрессы, улыбаясь и льстя: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просто гений! Так легко вернул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поблагодарить «Императорский род» за большую помощь. Кого бы они ни выбрали вместо меня, но именно этого… ну, даже в моём нынешнем положении я легко заткну за пояс такого уродца, как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 самого начала нацелился только на Ван Цзысяо, даже не упомянув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свои сильные стороны с его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проникнутся симпатией, объединятся и встанут на его защиту, их сердца снова будут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сохранить свою популярность, пусть даже с небольшим спадом, он сможет удержаться на плаву. А если он удержится, а его преемник будет полностью опорочен, то «Императорский род», если у них есть мозги, поймёт,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если «Императорский род» выберет третьего — он просто сменит бренд. Но сбить того, кто осмелился бросить ему вызов, уже будет неплохой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«Полёта Маньмань».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нужно было продолжить съёмки незавершённой сцены банкета, Ван Цзысяо был одет в тот же маленький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первом дубле Мо Синчжи сделал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что с тобой? Почему ты вдруг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покраснел, но и его взгляд на Ван Цзысяо стал каким-то смущённым — Гэ Хун тоже внимательно посмотрел на Ван Цзысяо, но ничего странного не заметил… Хотя, парень сегодня выглядел как-то особенно привлекательно!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этом маленьком костюме, он не казался таким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ним случилось что-то хорошее, и он просто сияет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ежедневные молитвы наконец-то дошли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минута, чтобы прийти в себя, потом переснимем этот эпизод!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затруднения в начале, сегодня оба актёра были просто великолепны, их состояние было на высоте, и между ними чувствовалась лёгкая химия и теплота, а также напряжение, когда они вместе сталкивались с внешними трудностями… Гэ Хун снимал с таким энтузиазмом, что его мозг буквально искрился идеями, которые тут же дорабатывались помощниками сценариста. Вся команда работала до изнеможения, и прогресс шёл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новости из внешнего мира они услышали только вечером, когда наконец освободились и смогли уделить время отчётам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Гэ Хун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как главный фигурант, оставался невозмутимым и даже успел обсудить с Мо Синчжи, что они будут 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тоже держался спокойно. Сегодня он не смог связаться с Ван Цзысяо и Мо Синчжи, но, узнав у Да Ми и Сяо Май, что они действительно усердно работали на съёмках, решил не беспокоить их. В конце концов, ситуация была под контролем, и он дождался, пока они освободятся.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это мелочи! Для нашей съёмочной группы это даже повысит популярность, верно? — Ван Цзысяо пожал плечами, на лице его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как главный инвестор проекта, тоже не проявлял беспокойства, стоя на одной стороне с Ван Цзысяо, словно это действительно было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Хун, как опытный деятель шоу-бизнеса, быстро разобрался в ситуации и, преодолев первоначальное удивление,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этот Чжао Цзунъюань сам себя закопал. Разве он не понимает, что люди меняются? Нельзя всегда смотреть на всё старыми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месяц назад, Чжао Цзунъюань мог бы действительно создать 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Цзысяо настоял на том, чтобы одну из фотографий Второго молодого господина Вэнь обработали до неузнаваемости, Гэ Хун был недоволен. Но Мо Синчжи, как главный инвестор, поддержал его, и они едва не поссорились, но в итоге всё же пошли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оказалось, что звание Императора Вдохновения, которое получил Ван Цзысяо, было совсем не пустым!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 уверен, что вырастет именно таким, как на плакате?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видел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текущим изменениям, с небольшим макияжем он уже почти не отличается от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ещё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Гэ Хун, переживший множество взлётов и падений, не мог сдержать волнения, просыпался посреди ночи с улыбкой и снова молился за успех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Чжао Цзунъюань думал, что Ван Цзысяо — это мягкая мишень, которую можно легко сломать… Но он даже не подозревал, что это был кактус!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когда получишь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убеждался, и потому полностью отбросил все тревоги, махнул рукой и крикнул съёмочной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Заканчиваем на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пошёл проверять отснятый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Ван Цзысяо и его команда тоже готовились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Сесть в машину, где Да Ми был за рулём, а Сяо Май — на переднем сиденье, они выбрали обходной путь, чтобы избежать назойливых папарацци. Вэй Шицзинь, Ван Цзысяо и Мо Синчжи сели сзади и обсудили, как реагировать на этот неожиданный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пусть Чжао Цзунъюань продолжает раздувать скандал, а когда всё дойдёт до пика, мы выступим с опровержением! — предложил Вэй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насчёт «Императорского рода», мы должны как-то объясниться, иначе этот контракт точно сорвётся, — заметил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договорись с «Императорским родом», интересно ли им лично встретиться, и если да, то мы обсудим взаимовыгодное решение. Если они отступят под давлением общественности, то пусть контракт срывается, в будущем будут более выгодные предложения, — ответил Вэй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только «Императорский род» увидит нынешнего Цзысяо, они поймут, что нашли настоящий клад, — вставил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подумать, неужели они тайно наблюдали за вами последние несколько дней? Иначе как они могли… — задумался Вэй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обсуждать всё это в лёгкой и непринуждённой атмосфере, пока машина не остановилась у дома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 Ми, отвези Вэй Шицзиня домой, будь осторожен, — сказал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уже начал выходить из машины, но слова Мо Синчжи заставили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пока не спешу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чуть не захлебнулся от возмущения. «Твой тон слишком явно выражает недовольство! Могу ли я сказать, что просто хотел присоединиться к ужину?!»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ему бы не пришлось специально ехать на съёмочную площадку, всё можно было обсудить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не повезло с такими бесчувственными и скупыми клиентами…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дел, Вэй Шицзинь, иди домой пораньше, мы устали и хотим поужинать, а потом лечь спать. Увидимся завтра, — отрезал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…Увидимся завтра, — сдался Вэй Шицзинь. «Хотя я бы мог помочь вам съесть часть ужина!»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не услышал его внутреннего крика, и Мо Синчжи даже любезно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Ми уехал, хваля своего начальника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ответственные менеджеры, как Вэй Шицзинь, действительно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ну, это не так уж и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лёгкого ужина Мо Синчжи снова предложил Ван Цзысяо сыграть в игру, и снова хотел заключить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пари, азарт — это корень всех зол! — и ты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собирался поддаваться и давать Мо Синчжи шанс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попробовал уговорить и запугать, но всё было бесполезно, и в итоге он смирился с тем, что они просто сыграют несколько партий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пять партий, и Ван Цзысяо проиграл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