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 Сыхун, услышав эти слова, понял, что эффект от макияжа, сделанного машинкой, мог отличаться от того, что он делал вручную. У Цзюнь, привыкший к его обычному виду, сразу заметил разницу. Если бы он не был знаком с ручным макияжем, то тоже бы сразу понял, что что-то не так. Однако остальные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сделал? — У Цзюнь удивился, внимательно разглядывая Бе Сыхуна. Ему было трудно поверить, что такой молодой человек мог быть настолько многогранным!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«Экспедиции» Бе Сыхун видел, как режиссёр вызывала визажистов для коррекции макияжа, но это были специфические сценические образы, например, добавление крови или что-то подобное. Максимум, что он видел, — это наложение специальной маски, о которой он сначала ничего не знал, но позже узнал, что она создавалась на основе трёхмерного изображения лица актёра и требований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шоу «Тайны Дисин» макияж был его собственной заботой. Это не было телевидением или кино, где нужен единый стиль. Основная съёмочная группа не вмешивалась, ведь звёзды сами не позволили бы себе выглядеть плохо. Если кто-то действительно не следил за своим внешним видом, это могло бы привлечь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умеющих делать макияж вручную,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люди в космосе просто ленивы, но потом понял: нельзя считать их ленивыми только потому, что они не умеют прясть, ткать или шить одежду. Разве это вопрос лени? Просто в этом больше нет необходимости. Общество развивается в сторону всё более удобных и быстрых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умеют делать это, зато умеют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заинтересовался и подошёл ближе к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выглядишь на самом деле? Смой макияж,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до этого молча наблюдавший, вдруг напрягся. Он понял, что так увлёкся Бе Сыхуном, что совсем забыл о главном. У Цзюнь, узнав, что Сыхун накрашен, обязательно захочет увидеть его настоящую внешность. Если он увидит её, то что тогда? Он непременно воспользуется этим преимуществом, и тогда весь космос узнает, как прекрасно выглядит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людей сойдут с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приглянется Сыхуну, как же он сможет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занервничал, быстро обдумывая стратегию. Ему казалось, что его мозг в последнее время был словно залит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нерешительно посмотрел на У Цзюня. Он действительно не хотел показывать свою настоящую внешность. Хотя он и не был уродлив, но выглядел очень обыкновенно,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я должен увидеть, чтобы подготовиться к худшему и пересмотреть твою дальнейшую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разочаровать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думаешь, у тебя такая уж плохая база? По крайней мере, глаза у тебя немаленькие, я бы заметил, если бы ты с ними что-то делал. Даже если бы ты был уродом, я бы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искренне симпатизировал Бе Сыхуну, их отношения были чем-то средним между учителем и другом. Это было совсем не похоже на его предыдущие отношения с подопечными. Если бы раньше он узнал, что его артист скрывает свою внешность от зрителей и не сообщил ему об этом, он бы ему устроил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пойду, но ты потом не разочаруйся. — Бе Сыхун попросил обещания, и У Цзюнь, считая его поведение очаровательным, кивнул. Бе Сыхун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ругай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снова кивнул. Лу Цзи, услышав слова Бе Сыхуна, почувствовал, что что-то не так, и хотел что-то сказать, но Сыхун уже встал и направился в ванную. Лу Цзи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пару шагов и вдруг остановился,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который уже собирался последовать за ними, чтобы посмотреть, как это происходит,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вернулся на место, вынужденный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 вошёл, Бе Сыхун уже открыл воду и искал средства для снятия макияжа. Лу Цзи закрыл воду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Бе Сыхун заметил, что Лу Цзи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показать свою настоящую внешность? Ты думал о последствиях? — Лу Цзи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последствия? Меня будут ругать! — Бе Сыхун ответил как нечто само собой разумеющееся. Вспомни тех, кто делал пластику, — их все обсуждали. Но если это не было сделано плохо и у человека были способности, это не влияло на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вернувшийся к реальности, сразу ухватил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выглядишь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настолько серьёзным, что Бе Сыхун на мгновение растерялся. Он чувствовал, что что-то не так, но не мог понять, что именно,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что ты красив, самый красивый, и все остальные тоже так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озадачил Бе Сыхуна. Он чувствовал, что Лу Цзи говорил искренне, но он же знал, что выглядит не очень. Это, наверное, было похоже на поговорку «в глазах влюблённого и возлюбленная — красавица», и Лу Цзи считал, что его возлюбленная настолько хороша, что все остальные тоже так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показывать У Цзюню. Это не обязательно. Разве ты не хочешь открыть свою компанию? Тогда у тебя будет мало времени на съёмки. Даже если ты не хочешь заниматься делами компании, а только сниматься, ты же акционер, чего тебе бояться? Независимо от того, как ты выглядишь, кто посмеет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Цзи был твёрдым, с сильным чувством авторитета, как у человека, занимающего высшее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действительно, чего ему бояться? Он не был новичком без связей и ресурсов. Изначально он пошёл в шоу-бизнес ради денег, но теперь ему это нравилось. Лу Цзи сказал, что его отец дал ему три миллиарда на карманные расходы. Что бы ни случилось, он всё равно сможет сниматься. Это уже стало его увлечением, а не способом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это же просто настоящая внешность, что в этом такого? Он уже пообещал У Цзюню показать, а теперь отказывается?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видя, что Бе Сыхун сдаётся,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настоящая внешность станет известна, это вызовет много проблем. В таком случае я бы предпочёл, чтобы ты не занимался этим. Если У Цзюнь узнает, он может случайно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сниматься, не позволяй людям знать, как ты выглядишь! Бе Сыхун почувствовал, что его мягко шантажируют, но этот шантаж был настолько деликатным, что он мог смириться с этим. Он подумал: если что-то случится, Лу Цзи, как его опекун, будет вынужден разбираться, а это отнимет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объясню У Цзюню. — Лу Цзи взял Бе Сыхуна за руку и повёл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сделал несколько шагов, прежде чем осознал, что Лу Цзи держит его за руку, а У Цзюнь всё ещё в гостиной. Он поспешно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оглянулся, не заметив изменений во внешности Бе Сыхуна, и подумал, что макияж был незначительным. Приглядевшись, он понял, что макияж не был смыт.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но Лу Цзи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 выглядит Сыхун, будь готов к тому, что это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объяснение? Но человеку вроде Лу Цзи и не нужно было объяснять, ему достаточно было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 Цзюнь кивнул, показывая, что понял, и больше не проявлял любопытства по поводу внешности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следующие дни У Цзюнь, хотя и не спрашивал, продолжал внимательно рассматривать лицо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отдохнули, и У Цзюнь рассказал о некоторых моментах, на которые, по его мнению, стоит обратить внимание во время съёмок «Роста». Бе Сыхун выслушал, подготовился, и когда пришло время, отправился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Бе Сыхун вдруг вспомнил о чём-то и спросил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Сцены в фильме уже подготовлены? Можно ли их изменить? Насколько это сложно? Каждую неделю я должен сниматься в «Тайнах Дисин», на это уходит три-четыре дня, включая дорогу. Если я ещё потеряю день, то на съёмки останется только два дня, а потом мне снова нужно будет лететь на Шуйсин.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твои сцены сняли на Шуйсине? — У 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 Сыхун не осмелился бы даже подумать об этом, но теперь он чувствовал себя уверенно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перенести, это сэкономит много времени. Я просто хочу знать, что удобнее: перенести или ездить туда-сюда. Я боюсь, что другие будут слишком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инвесторы не жалеют денег, чего тебе беспокоиться? Это примерно одинаково хлопотно, не волнуйся. — У Цзюнь, привыкший к таким вещам,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