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обернулась к Дай Жуйтану, моргая глазами с таким видом, будто говорила: «Хочу спать». Она была осторожным человеком, и в этом незнакомом месте изначально не планировала оставаться, но, увидев выражение лица Янь Син, Дай Жуйтан не смог устоять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король сразу же отправил слуг проводить этих двух гостей к месту отдыха. Гном, который вел их, услышав, что они пришли помочь, резко изменил свое отношение к ним, став крайне услужливым и задавая множество вопросов. Он также настойчиво предложил им посетить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жили под землей, где никогда не было солнечного света, и постоянная сырость негативно сказывалась на их здоровье. Поэтому они часто посещали горячие источники, что помогало им поддерживать физическое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услышав о горячих источниках, сразу же оживилась. Она последние дни жила в шахтах, где не было возможности даже умыться, не говоря уже о том, чтобы помыться. Её тело было липким и неприятным, и она с нетерпением согласилась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подумав о горячих источниках, представил, как они раздеваются и погружаются в воду. Звучало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увидев их интерес, с энтузиазмом подготовил все необходимое и повел их к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источники в Подземном городе были искусственными. Стены вокруг были выложены цветными драгоценными камнями, сохранившими свою естественную текстуру. Квадратные камни были встроены в землю, создавая своеобразные перегородки, что напоминало произведения современного искусства. Янь Син, с её скромным вкусом, видела в этом лишь демонстрацию богатства. Эти гномы даже в ванной не могли обойтись без того, чтобы не похвастаться своим состоянием. Как с ними можно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Бассейны были встроены в землю, напоминая большие каменные котлы. Янь Син насчитала около восьми таких котлов. Вода в них была подземной, а на дне каждого котла лежал кристалл, поддерживающий постоянную температуру. Это был довольно продуманный механизм: после использования воду можно было слить и заменить на новую, что обеспечивало чистоту. Янь Син, увидев это, сначала подумала, что их собираются сварить, но, проверив температуру воды, поняла, что она не такая горячая, как она ожидала. Кристалл на дне котла по какой-то причине поддерживал одинаковую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раздумывая, побежала в душевую, чтобы сначала помыться, а затем, обернувшись маленьким полотенцем, прыгнула в котел с горячей водой. Она с наслаждением вздохнула, чувствуя, как тепло проникает в каждую клеточку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почувствовал, как кровь прилила к голове. Его «дешевая» жена не знала, что такое скромность? Хорошо, что он попросил гнома уйти, иначе её бы все увидели голой. Какая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погрузившись в горячую воду, почувствовала, как каждый пор её тела раскрылся. Тепло снимало усталость, и она закрыла глаза, наслаждаясь моментом. Внезапно она почувствовала, как вода рядом с ней заколебалась, и, открыв глаза, увидела, что Дай Жуйтан тоже залез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мускулистое тело Дай Жуйтана предстало перед ней. Каждая мышца была идеально проработана, кожа медового оттенка была гладкой, но покрытой шрамами разного размера, которые, судя по всему, были старыми. Янь Син молча сглотнула, посмотрев на свое тело, и с легкой обидой подумала, что Дай Жуйтан действительно выглядит лучше. Неудивительно, что она не могла с ним справиться. Сравнение было не в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увидев, что Янь Син отвернулась, подумал, что та смутилась. С его ракурса он мог видеть линию подбородка Янь Син, её черные волосы, мокрые и блестящие, прилипли к белой шее. Все, что было ниже шеи, скрывалось под водой, лишь изящные ключицы слегка просматривались сквозь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поднимался вверх, и лицо Янь Син стало розовым от тепла, выглядевшим аппетитно. Дай Жуйтану вдруг захотелось укусить её, чтобы проверить, насколько она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и атмосфера стала неловкой. Янь Син изначально просто завидовала фигуре Дай Жуйтана, ну и, возможно, немного восхищалась. Но никаких других мыслей у неё не было. Однако, после паузы, она вдруг поняла, что не стоило бы ей купаться вместе с Дай Жуйтаном.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это было просто купанием двух друзей, но для Дай Жуйтана это было больше похоже на то, как если бы она разделась перед ним, как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теперь даже не могла повернуть голову, но краем глаза видела, как Дай Жуйтан пристально смотрит на неё. Она хотела выбраться из воды, но тело было слишком расслаблено, и она не могла подняться. После короткой паузы она вдруг нырнула под воду и вынырнула с другой стороны котла, с нервным смешком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этот котел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усмехнулся, наблюдая за неловкостью Янь Син, но продолжал молча смотреть на неё. Янь Син, не выдержав, снова начала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котел действительно огромный, я никогда раньше не купалась в таком!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на этот раз отреагировал, наконец перестав смотреть на неё. Он задумчиво опустил взгляд на воду, словно что-то обдумывая.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поняла, что продолжать купаться в таких условиях невозможно. Увидев, что Дай Жуйтан смотрит на воду с задумчивым видом, она осторожно встала и повернулась, чтобы выбраться из котла. Она уже ухватилась за край, готовая подняться, как вдруг почувствовала, как чьи-то руки обхватили её талию и потянули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глядя, как край котла удаляется, почувствовала, как её спина плотно прижалась к теплой груди. Дай Жуйтан, наклонившись к её уху,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жена? Почему не купаешься?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покрытая мурашками, изо всех сил оттолкнулась от стенки котла, пытаясь вырваться. Дай Жуйтан, не обращая внимания на удар в грудь, не отпустил её, а потянул на дно котла. Спина Янь Син коснулась горячего дна, и в этот момент Дай Жуйтан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температура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запутавшись в объятиях Дай Жуйтана, начала беспорядочно биться, случайно глотнув воды. Дай Жуйтан поднял её на поверхность, и Янь Син, вынырнув, начала кашлять, задыхаясь и глядя на Дай Жуйтана с выражением негодования: «Ты совсем с ума сошел?» Одновременно она пнула его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удержал её, продолжая обнимать за талию, но теперь они оказались лицом к лицу. Он вдруг произнес фразу, совершенно не соответствующую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вода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Янь Син, только что вытерла лицо, не могла понять,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купание превратилось в настоящее противостояние, и когда они вышли, пол вокруг был мокрым. Янь Син, сердито одевшись, вернулась в комнату, подготовленную гномами, и упала на кровать, устланную мягкой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психопат Дай Жуйтан действительно сводил её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одевшись, не ушел сразу, а некоторое время изучал кристалл,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кристалл, который постоянно выделяет тепло? Можно ли преобразовать это тепло в энергию? Может ли он заменить энергетическое ядро? Энергетическое ядро имеет ограниченный запас энергии, а этот кристалл? Он подумал, что Подземный город оказался весьма полезным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вернулся в комнату и увидел, что Янь Син уже крепко спит, свернувшись калачиком на кровати, обнимая подушку. Её щека прижалась к подушке, губы слегка приоткрыты, дыхание ровное. Все её резкие черты смягчились, и она выглядела такой милой и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хотя и не был уставшим, тоже захотел прилечь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глаза, как услышал шаги и взволнованные крики. Это был гномский диалект, и он не мог понять, что говорилось, но по тону было ясно, что произошло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крепко спавшая, услышала шум и недовольно сморщилась, укрывшись еще больше,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