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захватил кусочек маринованной редьки, зачерпнул рисовой каши и отправил в рот. Он собирался прожевать и придумать ответ, но Гу Линчжи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сказал, о каком младшем брате речь? Гу Линчжи, разумеется, 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старший брат, ты уже в курсе. Я не хотел скрывать от вас, просто боялся, что вы не примете…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и Ци Янь одновременно отложили палочки и посмотрели на Гу Линчжи, задав один и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появилась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наконец-то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Что-то не так? Слишком много информации сразу…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резко потянул Ци Яня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Иди-ка сюда, мне нужно с тобой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вчера вечером это была воровка. Она пришла воровать, но когда ты вошел, спряталась под мою кровать. Я не успел тебе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 этом спрашивает! Я говорю о третьем брате! Ты что-нибудь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младший брат, ах, третий младший брат. То, что ты не смог сказать, старший брат с неохотой сделает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всё объяснили, всё оказалось не так уж страшно. Два старших брата Гу Линчжи отнеслись к этому очень прогрессивно. Неважно, мужчина это или женщина, человек или демон — главное, чтобы самому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приятно завтракала, но их снова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пришел, конечно, не ради бесплатной еды, а чтобы сообщить старшим братьям Шэнь Иньинь, что эта девчонка снова сбежала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думали, что она пришла к своим братьям, но теперь видно, что эта девчонка опять убрела бог знает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слегка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вьюн полевой? Как её поймаешь!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он увидит младшую сестру, он обязательно лично свяжет её и запрет в комнате. Чем больше она бесится, тем больше навлекает неприятностей!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завтракать кончили, пора искать людей. Снаружи сейчас беспорядок, и не везде найдется такой простак, как Ли Юэ, чтобы её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думать, что один справится. Объединив усилия, они всё-таки нашли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информацию добыли тайные агенты Поместья Фуцзэ, оставленные в разных городах. Остальные просто ели хлеб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 удовлетворением посмотрел на жену своего младшего брата и похлопал Гу Линчжи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же понял намёк и поспешно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наша первоочередная задача — отправиться в Дворец Пурпурных Небес и найти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Пурпурных Небес — это древняя секта, окутанная тайной. Никто не может сказать наверняка, где они находятся. То они появляются в мире, то уходят в затворник; то на стороне добра, то на стороне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штаб-квартира находится в Дворце Пурпурных Небес на Снежной горе Чанбай, но их ответвления, словно щупальца, раскинулись по всему Материковому Китаю.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знали, в какую именно ветвь сил силой забрали Шэнь Иньинь, но если отправиться в их главную ставку, то наверняка удастся узнать что-то конкретное.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не самое главное. Главное — как туда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Пурпурных Небес все ученицы — женщины. Более того, они берут только красивых и статных. Мужчинам вход строго воспрещен (особенно грубым и уродливым великанам).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взрослых мужчин, узнав об этом правиле,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Неужели придется отрезать себе лишнее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воспользовался моментом, чтобы подколоть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только второй старший брат сможет войти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красота этого господина заставляет рыб тонуть, а птиц падать, она в тысячи раз превосходит красоту тех учениц Дворца Пурпурных Небес. Увидев меня, они непременно распахнут широкие ворота и приветствуют!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Толстокожесть Ци Яня и его уверенность в собственной внешности были таковы, что Фу Юньцзэ почувствовал: его слова прозвучали не как сарказм, а как вполне искренний комплимент…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Линчжи посмотрел на Ци Яня, хлопнул себя по ладони и ему в голову пришла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предложению Гу Линчжи, покраснев, компания отправилась в магазин женского белья «Красный Шелковый Шатер», чтобы снять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покраснели? «Красный Шелковый Шатер» — это магазин, который специализируется на пошиве одежды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не купить готовую? Ну, эти ребята, каждый из которых был выше семи чи, вряд ли смогли бы найти платье такого размера в обычном магазине. Не говоря уже о Ли Юэ — его девять чи роста и мускулы… Готовое платье просто не налезло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Пошив одежды занял бы несколько дней, поэтому компания временно нашла гостиницу неподалеку от ателье.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и Фу Юньцзэ, под шутливые взгляды остальных, поселились в одной комнате, остальные трое заняли по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в каждую комнату большую деревянную бочку с горячей водой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вода уже начала остывать, и в итоге они решили, что мыться вместе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бочка была достаточно большой. Двум взрослым мужчинам в ней, конечно, было тесновато, но помещались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только попаримся, больше ничего! — Гу Линчжи, вспоминая, как вчера вечером заставил страдать господина Фу, немного переживал. Он отвернулся, не желая на него смотреть, боясь, что не сдержится, и одновременно напоминая тому не пытаться его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муж боится, что твое тело не выдержит нагрузки, — этот «муж» в браке совершенно не ценил его добрых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способностях своего мужа? — Гу Линчжи повернулся, и определенная часть его тела выглядела внушительно и была готова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Фу Юньцзэ! Я только что хотел пожалеть тебя, а теперь, если не покажу тебе кузькину мать, ты так и не поймешь, кто здесь настоящий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сделал кожу белой и розовой, прозрачные капли воды висели на красных следах, оставленных определенными действиями, и это зрелище заставляло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схватил Фу Юньцзэ и прижал его к бортику бочки. Он даже не успел поставить защитную печать, боясь, что его «муж» издаст звуки, которые услышат братья из соседней комнаты. Он прикрыл ему рот рукой и с силой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Бочка с трудом выдерживала раскачивающуюся тяжесть двух тел и издавала скрипучие звуки, вода брызгами разлеталась во все стороны, пол вокруг намок, и большая часть воды выплеснулась из бочки…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спавший внизу, смотрел на щели в потолке, откуда просачивалась вода, и боялся возмущаться. Кто же платит хорошие деньги? Что бы гости ни делали, если он потревожит их удовольствие, хозяин прогонит его назад в деревню пахать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Линчжи с удовлетворением уложил изнеможенного Фу Юньцзэ на кровать. Фу Юньцзэ внутри был возмущен и зол: почему этот парень за несколько лет стал так вынослив? Ясно же, что пять лет назад его собственная выносливость в разы превосходила выносливость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знал, что нечеловеческая выносливость Гу Линчжи была закалена в Земле Смерти, где его били бесчисленные каменные перверты.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легли в постель, только они собрались отдохнуть, как услышали шум в соседней комнате. Казалось, кто-то специально скрыл свое дыхание и проник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жил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вспомнил случай днем, когда Цинь Фэн спрашивал Ци Яня о его ошибке, и не смог удержаться от хитрой улыбки, словно тётушка-сплетница. Он потянул за собой всё ещё дующегося Фу Юньцзэ: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послушаем, что там за стеной!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силой вытащил своего «мужа» из-под одеяла, и они, похожие на воров, присели у общей стены двух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даже поставили печать? Значит, они действительно занимаются чем-то постыдным!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который сам только что занимался этим, подумал: «Кашель, наверное, и другие тоже занимаются этим самым».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заставило его тихонько приоткрыть простую печать, сделав в ней щель. Он даже притворно закрыл уши Фу Юньцзэ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слушай, это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женский голос! Ого, не ожидал, что второй старший брат тоже умеет ухаживать за девушками. Девушка, которая ему понравилась, наверное, красивее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Хуа Ю узнала, что Гу Линчжи так её хвалит, она бы непременно похвалила его вкус в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неотвязная демонесса Хуа Ю пришла снова, и сразу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вы собираетесь в Дворец Пурпурных Небес? — Хуа Ю, сложив руки за спину, с самодовольным видом смотрела на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понимал, чему она так рада, и подумал, что эта девушка довольно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следила за нами и расследовала?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Хуа Ю вытряхнула один палец перед глазами Ци Яня. — Я следила за своим будущим мужем! Я должна знать основные маршруты того, где находится человек и чем он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твой муж? — Кажется, этот пион уже забыл о своих громких словах о том, что кто-то хочет его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притворяйся… не прикидывайся передо мной, — Хуа Ю развалилась на подоконнике Ци Яня. — Я пришла просто уведомить тебя, моего будущего мужа, что я поеду с вами в Дворец Пурпурных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лезть в эту суматоху? С твоими нынешними способностями ты не поднимешь большой волны в Дворце Пурпурных Небес. Почему бы тебе не пойти хорошенько присмотреть за твоим инвалидом-братом Хуа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думаешь, я только умею драться и искать неприятности? Я еду по серьезному делу, — Хуа Ю выглядела серьезной, и Ци Янь тоже настроился на серьезный лад, ожидая, что же эта девчонка скажет за серьезное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