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кортеж остановился перед аукционным домом, проницательный служащий заранее уведомил управляющего, и тот уже ожидал их на месте. Увидев выходящего Линь И, он тотчас же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добро пожаловать. Ваш VIP-ложа уже подготовлена.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 — Линь И похлопал управляющего по плечу, явно довольный, и с размахом вошел внутрь вместе со своей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шедший следом, услышав похвалу, не изменил выражения лица, лишь еще ниже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группа торговцев, только что прибывших из другого места, увидев, что управляющий лично встречает человека, который явно пользовался уважением, с недоумением спросила у своих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следуя их взгляду, увидел впереди красивого молодого человека с яркой внешностью, за которым следовала группа хорошо обученных слуг,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третий молодой господин из Города Небесного Духа, известный здесь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человек, глядя на лицо юноши, которое было настолько красивым, что его можно было спутать с лицом прекрасной женщины,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чтобы его братья вас наказали, советую не связываться с ним, — увидев мечтательное выражение лица своего спутника, человек серьезно сказал. — Его братья — редкие таланты, которым нет и сорока, но они уже достигли уровня Земного Духа. Они очень любят своего младшего брата, к тому же он — любимый сын правителя. Если вы рискнете его обидеть, последствия будут непомерными.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до приезда все говорили, что в Городе Небесного Духа больше всего нельзя трогать третьего молодого господина, но и больше всего хочется тронуть именно его. Услышав это, человек потемнел, но, подумав о своих силах, решил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специальную ложу, Линь И лениво растянулся на широком ложе, спокойно наблюдая за происходящим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Тэн, как думаешь, какие сокровища будут сегодня? — Линь И безразлично спросил. На самом деле он сейчас не был заинтересован в этом, но, боясь, что мать будет беспокоиться, он все 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Тэн расставила закуски, десерты и фрукты на маленьком столике рядом с ложем и неторопливо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снова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ответ, Линь И выглядел скучающим. Его отец, как правитель, имел в своем дворце больше сокровищ, чем можно представить, а он, как самый любимый младший сын, видел еще больше. Для него участие в аукционе было лишь способом увидеть что-то новое и купить то, что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начало было обычным: показывали ценные, но не уникальные вещи, такие как редкие духовные звери, высококачественные артефакты и драгоценные растения. Только позже появились настоящие сокровища, которые кто-то сдал на продажу или которые были собраны самим аукционным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ведущий поставил на стол клетку, в которой сидел напуганный маленький лисенок с большими глазами, выглядевший очень жалко. Хотя это существо не имело практической пользы, оно было милым и умело очаровывать, поэтому пользовалось популярностью у женщин. Для мужчин это был идеальный способ угодить своей избраннице, ведь мало кто мог устоять перед таким мягким и милым созданием. К тому же, из-за своей редкости, цена на них была завышена.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видите, это лисенок Байлин, — с этими словами он повернул клетку, показывая его пушистый хвост, белый с голубым оттенком. — После экспертизы мы установили, что это мутировавший Байлин, обладающий стихией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положил перед ним бутон цветка, и через несколько секунд цветок распустился.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бесполезно, но, вероятно, это сделало бы его еще более привлекательным для женщин. Ведь одно дело — купить то же самое, что и у других, и совсем другое — приобрести что-то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его, — глядя на маленького лисенка с пушистым хвостом, почти равным по размеру его телу, Линь И подумал, что зимой он будет отлично согревать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лисенка принесли, Линь И открыл клетку и вынул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Цин Тэн с тревогой наблюдала за своим господином, боясь, что маленькое существо может его поранить.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встревоженную Цин Тэн, Линь И показал, что беспокоиться не стоит, и покормил лисенка виноградом.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только что освобожденный из клетки, выглядел напуганным, его большие глаза были полны недоумения. Он смотрел на человека, держащего его, без всякой агрессии, лишь мило моргая. Похоже, он понял, что этот человек не причинит ему вреда, и осторожно съел фрукт, а затем потёрся о его руку, показывая свою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женщины любят таких зверьков, — сказав это, он снова покормил его и положил сонного лисенка на свое ложе. Пока ему еще не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аукциона Линь И уже почти засыпал от скуки, ведь большинство вещей он уже видел, и они больше не вызывали у него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помимо лисенка, он купил только заколку с магическими свойствами и голубой снежный лотос. Первое было для Цин Тэн, а второе — для маленького существа, которое он держал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возвращаемся или куда-то еще? — Цин Тэн, глядя на своего господина, который продолжал играть с питомцем, почтительно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питомец выглядит так, будто вот-вот заплачет, Линь И улыбнулся и положил снежный лотос ему в лапки. Маленькое существо осторожно прижало к себе цветок, почти равный по размеру его телу, и выглядело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ресторан «Шивэйчжай», поедим перед возвращением, — Линь И погладил шерсть лисенка, а затем поднялся, и маленькое существо скатилось с него на ложе. Ошеломленно покачав головой, оно увидело Линь И и осторожно подползло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лисенок ведет себя, Линь И почувствовал себя лучше. Он погладил его по голове, а затем передал Цин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аукционного дома, группа направилась в самый большой ресторан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увидев лисенка с духовным лотосом в лапках, почувствовали боль в сердце. Так много людей хотели бы заполучить этот лотос для создания лекарств, а он использовал его как игрушку для своего питомца. Взгляды, брошенные на Линь И, были полны осуждения, как на расточительного и бессовестного человека. Но, несмотря на разочарование, они могли только смотреть издалека, ничего не предпринимая.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подошла к ресторану, расторопный официант сразу же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добро пожаловать наверх. Ваш VIP-зал все еще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любезно провел их на третий этаж, в комнату с прекрасным видом, и пригласил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подайте десять блюд, которые господин обычно заказывает, — Цин Тэн, видя, что господин не реагирует, распорядилась перед уходящим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отвлеченно играя с лисенком, посмотрел на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сегодня нужно меньше. Подайте пять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усмехнулся, и в его улыбке была тень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сразу же прикажу приготовить, — официант кивнул и поспешил уйти. Этот господин не терпел промедлений.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господина, Цин Тэн была удивлена, но, увидев, что он выглядит задумчивым, мудро промолчала, просто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http://bllate.org/book/16634/1523606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