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добытые под утро, к этому времени уже начали дубеть, и из-за неудобной позы выглядели не так грозно, как накануне. Тем не менее, они всё так же внушительно занимали весь стол. И хотя Гуань Шао заранее выпустил из них кровь, стоило снять полиэтиленовую плёнку, как воздух наполнился резким запахом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запах, люди не отступили, а наоборот, жадно столпились вокруг. Они тыкали пальцами в туши, и на лицах читались нескрываемое возбуждение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мутировавший волк — и что? Стал их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накинул на шею волка петлю и подвесил его на балку рядом со столом. Он тихо сказал Цзян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с Чу Цяном за второй партией, а я здесь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окинул взглядом толпу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пока людей мало, не ясно, как пойдёт обмен. Если станет многолюдно, успеем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рюкзака большую бутылку воды и протянул Гуань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лимонная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Гуань Шао стала шире, он принял бутылку, открутил крышку и жадно выпил. Лёд в бутылке звякнул о стенки. Кислая вода освежила, заглушая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Гуань Шао принялся за работу. Цзян Жун не раз видел его ножевую работу, и каждый раз это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мастерство Гуань Шао впервые, застыли с открытыми ртами: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как же он виртуозно орудует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Местный? Почему раньше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смотри и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наблюдали за разделкой, Цзян Жун отошёл в сторону. Рядом с прилавком стоял маленький чистый столик. Цзян Жун достал из сумки ноутбук и положил его на стол. При включении компьютер издал приятный звук, на который несколько человек в толпе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Шепоток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электричество есть, компьютером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солнечные батареи стоят дома? Он же эспер, достать батареи ему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опустив глаза, открыл табличный редактор и быстро начал заполнять таблицу. Закончив, он кашлянул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Желающие обменять волчье мясо, подойдите ко мне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зачем регистрация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меняемся впервые, возможны недопонимания, кому-то покажется, что он потерял. Запись поможет всем. Сначала я зарегистрирую, что вы принесли, а потом скажу, сколько мяса можете получить. Если обе стороны согласны, обмен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люди переглянулись и поняли замысел. Большинство пришло ради мяса. Многие с начала Кризиса не ели мяса, и сейчас оно было на вес золота, не говоря уже о мясе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изменился: то, что раньше ценилось, теперь может не стоить ничего. Раньше набор косметики стоил тысячи, а килограмм персиков — копейки. Теперь же за косметику не дадут и десятка килограммов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получишь за свои вещи — решает Цзян Жун. Это может вызвать обиду, ощущение, что тебя обманули. Цзян Жун смотрит на товар и называет цену. Если устраивает — оставляешь вещь и забираешь мясо. Если нет — разворачиваешься и уходишь. Это экономит время на споры и позволяет быстрее получить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поняли, Цзян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выстроиться в очередь, я начну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ли люди были разумны, не то ли статус эспера внушал уважение, но вскоре под навесом выстроилась очередь. Цзян Жун тщательно записывал имена, адреса и информацию о товаре, а затем определял количество мяса в зависимости от качества и количества принесённого.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 требовала острого глаза и терпения, не каждый бы справился. Но опыт жизни на базе позволял Цзян Жуну одним взглядом оценивать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вычислили закономерность: на первом месте у Цзян Жуна была еда. Необработанное зерно и мясо менялись в пропорции пятнадцать к одному: пятнадцать килограммов риса за килограмм волчьего мяса. Обработанная еда, вроде лапши быстрого приготовления или консервов, шла шесть к одному: шесть пачек лапши за килограмм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были предметы первой необходимости: туалетная бумага, лекарства. За них давали неплохую порцию мяса. Один мужчина принёс две пачки туалетной бумаги и унёс полтора килограмма мяса, другой выменял коробку противовоспалительных на кило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месте были драгметаллы: золото и серебро. Грамм золота за килограмм мяса. Одна женщина, услышав условия, не смогла смириться и ушла, прижимая к себе золотой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Бесполезными оказались мелкие бытовые приборы. Без электричества — это просто металлолом, мясо не получишь. Но Цзян Жун не хотел никого отправлять ни с чем: если не мясо, так кости. На костях, которые резал Гуань Шао, оставалось немало мяса, выгода была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шла быстро, уже записали более тридцати человек. Люди сдавали вещи Чу Цяну, а он относил их в пикап. Зарегистрированные выстраивались в другую очередь, ожидая, когда Гуань Шао начнёт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оглянулся на Гуань Шао: тот как раз разделывал второго волка. Он раздумывал, не начать ли раздачу, как вдруг услышал робкий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З-здравствуйте... А... можно обменять наполнитель для кошачьего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девушку в бледно-зелёном платье, стоявшую перед ним с раскрасневшимся лицом. При взгляде на неё Цзян Жун ощутил странное колебание силы — она была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высокой, светлокожей, и среди запылённых, измождённых людей она выглядела чистой и опрятной. В руках она держала большой мешок наполнителя, на котором был нарисован голубоглазый рэгдолл, смотрящий прямо на Цзян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Жун рассматривает её, девушка ещё больше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М-можно...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ещё не успел ответить, как окружающие уже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что, думаешь, ещё мирное время? Кошку бы притащила — то хоть понятно, на мясо. А наполнитель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лицо её пылало,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Кошка... её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внимательно посмотрел на мешок. Честно говоря, он не ожидал увидеть наполнитель. Он замолчал, раздумывая, сколько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моргнула, слеза скатилась по щеке, голос был еле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очень много... несколько сотен килограммов.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сквозь слёзы улыбнулась и вытерла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сбегаю.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можешь забрать мясо сейчас, а наполнитель принести потом. — Он назвал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мешок 6,5 кг за полкило мяса.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вне себя от счастья,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Спасибо вам,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положил руки на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Жуань Ханьюй, живу в Шестой рыболовецкой деревне. Хочу обменять двадцать мешков наполнителя.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