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этот поцелуй словно камень, брошенный в спокойную гладь озера, вызвали рябь, которая в тишине изменила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наморщив лоб и сморщив нос, с трудом открыл глаза и обнаружил, что Цю Сяньюй с хищной ухмылкой смотрит на него, а его длинные пальцы безжалостно зажимают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дышать, в отчаянной жажде воздуха, Чжан Сюй резко дернулся, и когда глоток свежего воздуха наполнил легкие, он не выдержал и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Сяньюй! Ты меня убить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вскрик заставил Чжан Сюй внезапно осознать что-то, и он инстинктивно прикрыл рот рукой. Видя это милое движение, Цю Сяньюй, к изумлению, позволил себе легкую,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давно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напоминания Цю Сяньюй Чжан Сюй заметил, что в огромном баскетбольном зале остались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закончилась игра, и когда все ушли после неё. Последнее, что он помнил — это как Цю Сяньюй прыгнул для слэм-данка, демонстрируя свою великолепную форму. А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что-то, на лице Чжан Сьюя появилась горькая улыбка, а невысохшие слезы в уголках глаз добавили нотку меланхолии. Цю Сяньюй, наблюдая за всеми этими эмоциями на лице Чжан Сюй, заметил, как сжалось его сердце от боли. Вспомнив ту мимолетную, но тонкую, едва уловимую близость между ними, он молча сжал руку, висевшую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полшага вперед, Цю Сяньюй похлопал Чжан Сюй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Чжоу Фэн и остальные, наверное, уже в столовой. Ты иди первым, а я загляну в общежитие, приму душ и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он развернулся и вышел из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слегка торопливыми шагами Цю Сяньюй, Чжан Сюй не нашел в этом ничего странного. В конце концов, у того была сильная брезгливость, и он никогда не пошел бы есть, будучи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привычно пожал плечами и, почувствовав голод, решил, что раз кто-то уже занял место в столовой, то грех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бесшабашности Чжан Сюй, внутренние переживания Цю Сяньюй были куда глубже. Он ушел сам, опасаясь, что если останется с ним наедине, то дальнейшее развитие событий может выйти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Цю Сяньюй считал себя человеком с огромной выдержкой. Он обладал спокойствием и рассудительностью, которых не было у его сверстников, и даже его мысли и идеи опережали их. И всё это было результатом воспитания, которое он получил в семье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которая внешне казалась любящей, но на самом деле не давала ощущения тепла, характер Цю Сяньюй сформировался именно таким. Семья Цю, известная в деловых кругах на протяжении десятилетий, начиная с деда, отца и даже старшего брата, славилась своим влиянием. Но за всей этой мишурой скрывалась холодность, которую посторонние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детей в семье Цю было похоже на военную подготовку: всё строго, без лишних слов, и кроме подчинения оставалось только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Цю Сяньюй с детства осознал жестокость реальности, и хотя у него было много друзей, близких среди них было мало. К счастью, в университете, этом маленьком обществе, он встретил таких друзей, как Чжоу Фэн, Сян Лэй и Ван Кай, а еще больше ему повезло встретить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Сяньюй, свежий и в чистой одежде, появился в столовой, он увидел, как за столом, где сидел Чжан Сюй, все ели, говорили и смеялись, а на лице Чжан Сюй время от времени мелькали смущение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Сяньюй, ты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заметил тень Цю Сяньюй, махнул ему рукой и освободил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опоздал еще на минуту, пришлось бы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взглянул на стол, где царил беспорядок: шесть парней, восемь блюд и миска супа — всё было почти съедено. Это говорило о том, насколько велики были их физические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его тарелка с рисом осталась нетронутой, но с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брови Цю Сяньюй невольно нахмурились, Чжан Сюй понял, что его брезгливость снова дала о себе знать. Обычно, когда они ели вместе, обмениваясь палочками, это не вызывало проблем. Но когда остатки еды так откровенно лежали перед Цю Сяньюй, это было равносильно тому, что ему предлагали собачий корм. Как бы ни была вкусна еда, превращенная в такое месиво, заставить его доесть это было бы сложнее, чем заставить выпить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Цю Сяньюй боролся с собой, решая, есть или не есть, перед ним внезапно появились две миски, полные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специально для тебя оставили.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сдержал смех и тоном «я понимаю твои муки» подтолкнул еду к Цю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Цю Сяньюй наконец начал есть. И этот заботливый поступок Чжан Сюй, как и следовало ожидать, стал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Сяньюй от наших объедков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только одно: Сюй слишком много времени проводит с Сяньюем, поэтому отлично знает его натуру. Если бы сегодня Сюя не было, нашему Сяньюю пришлось бы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Голодать?! Да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смеясь, положил руку на плечо Цю Сяньюю: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никогда себя не обидит. Слушай, Сюй, раз уж ты так по-братски ему еду оставил, из-за чего мы лишились перекуса, как ты это компенсируешь?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и не подозревал, что его друзья задумали такое, и, увидев, как Цю Сяньюй молча ест, он задумался, не слишком ли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перекус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 Сяньюй взбудоражили всех присутствующих, но взгляд его был прикован к Чжан Сюй. Под этим глубоким, пронзительным взглядом Чжан Сюй поджал губы и намеренно отвернулся,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не стал бы лишнего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смущенным Чжан Сюй, Цю Сяньюй с улыбкой доел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немного поболтали, а затем разошлись. Цю Сяньюй, который ел медленнее всех, решил взять Чжан Сюй с собой на прогулку по стадиону, чтобы немного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прогуливаться после еды сохранялась у них с первого курса и стала негласной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вечерним ветром Цю Сяньюй, глядя на Чжан Сюй, шедшего с опущенной головой,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напоминание Цю Сяньюй заставило Чжан Сюй вспомнить, что каникулы начнутся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Цю Сяньюй и продолжил. —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задумался. Вспомнилось, что на втором курсе он просидел все семь дней дома, а Цю Сяньюй в тот период тренировался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задал вопрос, хотя и так знал ответ, 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позовут на сборы. Тренер ведь сказал, что в следующем месяце будет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Чжан Сюй отозвался вяло, хотя в душе знал: не «возможно», а точно позовут. Жди, эта печальная новость свалится на голову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национального праздника, этот всенародный праздник, для всех студентов означал семь дней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отпуска все уже потеряли интерес к учебе, глядя, как время медленно течет, и едва могли усидеть на месте. На уроках все обсуждали, куда поехать на каникулы или какие подвиги совершить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казалось, тоже поддались настроению студентов и, хотя продолжали напоминать всем быть внимательными, в конце концов сдались и просто вели свои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звонким звуком школьного звонка последний урок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