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как-то спрашивал у системы: когда характеристики достигают пяти очков, это уже уровень выше среднего среди обычных людей. Хотя это всего лишь уровень выше среднего, в этом мире не так много людей с характеристиками выше пяти. Те, кто достигает пяти очков, составляют небольшую долю среди обычных людей. Линь Чжоу когда-то смог поступить в Первую среднюю школу Цзянчэна с лучшим результатом именно благодаря этим пяти очкам памяти 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Линь Чжоу увеличил телосложение и силу до шести очков. Такая физическая подготовка уже может сравниться с уровнем спортсменов, а то и превосходить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рост Линь Чжоу остался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цифру 169 на панели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достигнет желаемого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ниже Линь Чэнь и достигнет ее роста только во взрослом возрасте, всегда был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можно ли обменять награды за задания на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надеясь на собственный организм, Линь Чжоу вспомнил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давала ему по сантиметру роста за каждое выполненное задание, он бы с большим энтузиазмом выполнял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функция не входит в компетенцию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почувствовал, что в механическом голосе системы прозвучала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ухо, решив, что ему, должно быть,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начал упорно торговаться с системой, ради своего роста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Линь Чжоу так и не добился своего. Система отказалась выполнять его странный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Линей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подумал, что его дядя пришел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он увидел не дядю, а парня примерно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слегка вьющиеся волосы средней длины, небрежно свисавшие на голове, высокий нос и полуприкрытые глаза. Он стоял у двери дома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Линь Чжоу, хотя и не сразу узнал, после короткого размышления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поклонник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увидев Линь Чжоу,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Линь Чжоу с головы до ног, затем наклонил голову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моргнул, подумав: «Что он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внимательно осмотрел его снова, на этот раз остановив взгляд на красивых, выразительных глазах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стал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 мог точно сказать, в чем именно, но он чувствовал, что Линь Чжоу стал более энергичным, но и более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улыбнулся, нашел слова Ван Дяня забавными и, отступив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только усилило ощущение, что Линь Чжоу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невольно взглянул на руку Линь Чжоу, держащую дверную ручку, и сразу заметил разницу, затем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здоровее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Чжоу всегда был слабым, с бледным лицом, и даже его привлекательность частично терялась из-за болезненного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выглядел абсолютно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румяной, рука, держащая дверную ручку, казалась сильнее, чем раньше, и уже не выглядела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пришел за моей сестрой? — с пониманием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Дянь усмехнулся,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Ван Дянь снова пришел к тебе! — Линь Чжоу крикнул в сторону спальни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Если бы пришел на полчаса позже, увидел бы ее только вечером, — сказал Линь Чжоу Ван 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собирается? — спросил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надев пижаму и распустив волосы, выглянула из спальни. Она потерла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шесть тридцать, зачем ты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собиралась еще немного поспать, но услышала крик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неохотой встала с кровати, но гнев от недосыпа все еще горел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Поглядеть на тебя, — Ван Дянь ответил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фыркнула и снова закрыла дверь спальни. Через некоторое время она снова открыла дверь, уже одетая, и побежала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вода, а Линь Чжоу и Ван Дянь остались в гостиной, молча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давно не видел Ван Дяня, и многие детали о нем уже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Чжоу пошел на кухню, помыл несколько яблок и принес их Ван Дяню.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с тетей где? — спросил Ван Дянь, не видя никого из семьи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 дома, — вот уж действительно поднял не ту тему. Линь Чжоу вздохнул и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увидев, что Линь Чжоу так холодно ответил, подумал, не сказал ли он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Чэнь вышла из ванной, держа в руках резинку для волос и собирая волосы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она бросила взгляд на Ван Дяня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стал художником, а уже выглядишь как типичный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учился на художника, недавно проходил интенсивные курсы в студии, где был занят с утра до вечера, и у него не было времени следить за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была короткая стрижка, но после курсов волосы отросли и стали слегка вьющимися.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он действительно выглядел как эксцентричный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уже привык к насмешкам Линь Чэнь и не обратил на это внимания, лишь продолжил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растолстел. В студии кормили отлично, а двигаться было некогда, многие из тех, кто на курсах,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доволен, — улыбнулась Линь Чэнь, затем быстро нашла на кухне еще теплые яйца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Линя перед уходом уже все приготовила, и Линь Чэнь с Линь Чжоу могли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стала церемониться, села на диван, почистила яйца, съела два и выпила молоко, затем взяла мытое яблоко и начала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быстро, одновременно с этим собирая вещи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мало времени, скоро нужно было уходить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вернулся? — спросила она, продолжая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Студия, где он проходил курсы, находилась в другом городе, и преподаватели там были более опытными, чем в Цзянчэне. Отец Ван Дяня отправил его туда. Расстояние между двумя городами было немаленьким, и Ван Дянь добирался на поезде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поспал дома, сменил одежду и сразу пришел к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Дяня находился в другом районе, и он добирался до дома Линей на велосипеде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ради того, чтобы поскорее увидеть Линь Чэнь, Ван Дянь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услышав это, сразу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Ван Дяня с сложным выражением,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приходи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Ван Дянь тут же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фантазируй, — взгляд Линь Чэнь сразу изменился, словно она смотрела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усмехнулся,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сидел рядом, с интересом наблюдая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вы тут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Дяню нечего было обсуждать с Линь Чжоу, поэтому, услышав, что Линь Чэнь уходит, он тут же встал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Линь Чэнь остановилась, обернулась и с недовольным видом посмотрела на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привыкший к ее отказам, не обратил внимания на этот легкий укор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защищать тебя. Я же рыцарь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закатила глаза,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потеряла счет, сколько раз отвергала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Чжоу сидел дома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заказал себе обед, как вернулась мать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землетрясение, меня тряхнуло, и я проснулся, ха-ха-ха, как же я рад (нет). Можно встать и поразмышлять о мистике... На самом деле... Мамочки, как страшно, никак не могу уснуть, паника и бессвязная речь... В этом проклятом месте у нас постоянно трясет. Если будет возможность, я обязательно увезу свою семью отсюда... Мне хочется хныкать, но я сдерживаюсь...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