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уже не хотел его слушать, даже не удостаивая взглядом. Его наигранное поведение было слишком раздражающим, и господин Лу боялся, что, взглянув на него еще раз, он просто раздавит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дождливую погоду его самоконтроль ослабевал, и из глубины души вырывался кровожадный зверь, готовый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многолетней дружбе и о том, что убийство Чжан Цимина принесет ему много хлопот, Лу И лишь слегка дернул указательным пальцем, лежащим на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концертному залу, они увидели, что на лужайке аккуратно расселись люди, а на большом экране музыкального корпуса несколько юношей и девушек исполняли ноктюрн.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людей, господин Лу сразу разозлился, и его подавленное настроение начало проявляться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не замечая этого, взглянул на экран и наклонился 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их выступление выглядит интересным. Кажется, нам даже присылали приглашение. Может,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сидел в инвалидном кресле, опираясь кулаком на висок, его бледное и прекрасное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яркая молния прочертила небо, осветив его лицо, словно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слегка приоткрыл глаза, и зверь внутри него почти полностью захватил его сознание, готовый вырваться из глубин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на сцене уверенно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представляем вам исполнение «Хорватской рапсодии» классом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Тихое звучание скрипки протянуло длинную ноту, и звуки фортепиано внезапно заполнили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невольно повернул голову,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небо время от времени озарялось молниями, сопровождаемыми громовыми раскатами, и воздух был наполнен дрожащими частицами, готовыми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ударяющая по клавишам, казалось, проникала сквозь экран, заставляя каждую пылинку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Хорватия была пропитана кровью, война бушевала, и среди руин еще не рассеялся дым. Поднимающийся дым был печален и жесток, символизируя угасание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цветов, ни птиц, 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бесконечная серая пустота и мрачное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звучала настолько печально, что хотелось плакать, и музыка фортепиано постепенно нарастала, заставляя всю скорбь и гнев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глядя на экран. Несколько юношей, излучающих надежду, стояли на сцене, и зеленоватые лучи света неотрывно следили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Эрпан бил в барабаны, его пухлое лицо морщилось от напряжения, и он трясся в такт, что выглядело довольно забавно. Оператор, видимо, боясь, что он слишком привлечет внимание и испортит атмосферу, перевел камеру на дирижера Чэнь Линя, а затем медленно переместил ее на Чэн Сыгу. Школьный принц в такие моменты выглядел невероятно привлекательно, пот пропитал его волосы, капли падали на струны, а его длинные пальцы управляли смычком, то печально, то страстно, вызывая желание смотреть на него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камера переместилась на пианиста, и оператор, казалось, особенно любил этого человека, несколько раз давая ему длинные планы, даже показывая дрожащие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был одет в простую белую рубашку, пот тонкой пленкой покрывал его лоб, собираясь в крупные капли, которые скатывались по его лицу, проходя по гладкой щеке и зависая на подбородке. Его движения во время игры были более энергичными, чем обычно, и, если он не был осторожен, капли пота падали на ресницы. Если бы пот попал в глаза, это вызвало бы боль, поэтому Чжоу Хуайцзин украдкой моргнул правым глазом, но камера оказалась прямо перед ним, и это выглядело так, будто он специально подмигнул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И полностью сосредоточился на этом человеке, словно чья-то рука пыталась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прошлась по лбу, покрытому каплями пота, нежно коснулась бровей, прошла по тонким векам, чувствуя, как под ними движутся глаза, а затем ладонь с мозолями обняла его щеку, и большой палец начал издеваться над мягкими, беззащитными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с изумлением наблюдал, как у господина Лу поднимается один волосок, затем другой, и еще один... и, наконец, все волосы встали дыбом, а гель для волос с жалобным стоном отвалился...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уже заметил, что многие дети вокруг начали бросать на них странные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продолжалась, и среди разрушенного поля боя царила унылая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таилась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гром перекликались, и среди развалин, казалось, какое-то семя откликнулось на призыв неба, выпустив нежный росток, который мягкими руками отодвинул камни и осторожно выглянул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росток дрожал под порывами ветра, страдая, но неся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выпускал бутон и постепенно, очень медленно, раскрывал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цветок расцвел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кипящая вода, он выпускал все большие пузыри, пока, наконец, не взорвался, разбрызгивая капли по всему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закончилась, четверо вышли на сцену, чтобы поклониться, и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площади встали, аплодируя, крича и свистя, бросая вызов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был весь в поту, и камера показала его спину, на которой тонкая рубашка прилипла к телу, когда он уходил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И стал глубже, и он пристально смотрел на эту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вернулся за кулисы, где все молча смотрели друг на друга, а затем одновременно заулыбались и, радостно смеясь, повалили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настоящий провидец! — Чэн Сыгу, навеселе, уже собирался поцеловать нежную щеку Чжоу Хуайцзина, но ладонь безжалостно закрыла его рот и оттолкнула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 смотрел на них сверху вниз, и все, увидев его, сразу прекратили дурачиться, отступив. Чжоу Хуайцзин с облегчением вздохнул, его волосы были растрепаны, одежда помята, а щеки все еще горели от игры, что делало его похожим на только что измученного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был слишком изящным, хотя и не походил на девушку, его черты лица были настолько совершенны, что казались шедевром Бога, и его вид вызывал странное смущение. Жэнь Эрпан и Чэнь Линь одновременно отвернулись. Жэнь Эрпан, гладя свой живот, с сожалением подумал: «Черт возьми, Бог, когда создавал его, наверное, задремал, и чуть не слил глаза и брови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робко стояла у двери, наблюдая за всем. Когда Чжоу Хуайцзин заметил ее, она опустила глаза и, покраснев, набралась смелости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интересом смотрели на девушку. Чжан Ли была вся в краске, она тихо сказала Чжоу Хуайцзину: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моргнул, размышляя, что, по сути, он помог не ей, а Чэн Сыгу, поэтому, возможно, не стоит принимать ее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видя, что Чжоу Хуайцзин стоит как вкопанный, а краска на лице Чжан Ли постепенно сходит, и она выглядит растерянной и неловкой, первым понял Чэн Сыгу, который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спасибо тебе большое, без тебя выступление бы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Хуайцзин играет просто великолепно, — добавил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за что благодарить, Хуайцзин ведь тоже из нашего класса, — нагло заявил Жэнь Эрпан. — Мы вместе живем, вместе умираем, делим радости и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вместе живет? — с презрением фыркнул Чэнь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почувствовал странное удовлетворение, слова застряли у него на языке, и он сказал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класса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что-то мягкое и теплое, как вата, наполнило его, и он решил, что спросит об этом у брата, когда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удивилась, а затем улыбнулась, как цветущая груша,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одна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Чжан Ли, почему Ван И специально плеснула на тебя водой? — с ненавистью сжал кулак Жэнь Эрпан. У этой Ван И была настоящая болезнь принцессы, она всегда была грубой, но раньше не позволяла себе так открыто обижать других, особенно перед таким важным выступлением. Если бы Чжан Ли опозорилась перед зрителями, это бы ударило по репутации всей школы Чэньгуан.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с недоумением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Мы никогда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свою перевязанную правую руку, и в ее сердце зашевелилась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