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 Су Е всего лишь новичок, как он уже смог сотрудничать с кинодивой Хань Линфэй?! И это после того, как он увидел презентацию фильма «Свет дня», только тогда он узнал, что Су Е уже закончил работу над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фильм «Свет дня» еще не вышел в прокат, но уже привлек столько внимания фанатов. Каждый день он смотрит, как количество подписчиков в Вэйбо у Су Е растет, и это вызывает в нем такую ярость, что он готов прямо сейчас стереть Су Е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Су Е, мы с тобой давно не виделись, сегодня пьем до упаду! — Ю Инань взял бутылку со стола Су Е, налил ему стакан, затем налил себе и поднял бокал, обращаясь к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стал отказываться, взял свой бокал и чокнулся с Ю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 обоих бокалах под светом лампы отливала одинаковым желтоватым оттенком, но Су Е знал, что вино в его бокале было совсем не таким, как у Ю Инаня...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с видом полного восторга выпил свой бокал до дна, а когда увидел, что Су Е тоже опустошил свой, положил ему на тарелку пельмени и снова налил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выпьем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без малейших колебаний выпил еще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бутылки на столе Су Е и Ю Инаня опустели, но Ю Инань выглядел совершенно трезвым, а Су Е уже начал терять равновесие...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и Су Мэйфэнь переглянулись, в их глазах читалось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подмешали что-то в вино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бутылки на их столах выглядели одинаково, вино, которое пил Су Е, было намного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разоблачения, они бы уже давно подмешали в его вино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пока Су Е не замечал, кивнул Су Мэйфэнь, и та тут же подошла к Су Е, притворившись заботливой,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ты, кажется, пьян? Хочешь прилечь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Е появился неестественный румянец,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и Ю Инань, словно не могли дождаться, вместе уложили Су Е на кровать, накрыли его одеялом и специально повернули его лицо к обогревателю.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похоже, был очень пьян, через некоторое время его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Е? Су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несколько раз позвала его, но Су Е, казалось, уже крепко спал,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чтобы убедиться, наклонился к уху Су Е и снова позвал его, но тот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 Инаня наконец появилась улыбка, он достал зажигалку и поджег часть одеяла рядом с лицом Су Е, а Су Мэйфэнь вылила воду из тазика и поставила его обратно у кровати, снова подключив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наблюдал, как пластиковый тазик начинал плавиться от высокой температуры обогревателя, а одеяло медленно горело, и его глаза наполнялись все большей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сколько Су Е может выпить и как быстро засыпает после пьянки, он узнал на нескольких студенческих вечеринках.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Е редко участвовал в массовых мероприятиях, некоторые одноклассники приглашали его на дни рождения в рестораны, где выпивка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смотрел на прекрасное лицо Су Е и думал, как скоро оно покроется морщинами и станет уродливым,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мы с Сяо Мэй сходим за лекарством от похмелья! — Ю Инань нарочно сказал это, не заботясь, услышит ли Су Е, и затем они с Су Мэйфэнь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шаги затихли, Су Е открыл глаза, и его взгляд был совершенно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горело не слишком быстро, он откинул неподожженную часть, слез с кровати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ванной, он с удивлением увидел, как Син Цзыминь как раз перелезал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пришел? — спросил Су Е, не скрывая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ранее говорил, что отправит кого-то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искал, но никто не оказался лучше меня. — Син Цзыминь достал веревку и начал привязывать ее к себе и Су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Су Мэйфэнь и Ю Инаня давно были под контролем Су Е и Син Цзыминя, поэтому они не только знали, как те хотят навредить ему, но и были хорошо знакомы с планировкой съемной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этаж, в ванной было окно, выходящее на задний двор жилого комплекса, где обычно никто не ходил, а Ю Инань и Су Мэйфэнь, пошедшие за лекарством, тоже не проходили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Веревка, которую принес Син Цзыминь, была профессиональной, да и сам он спустился с пятого этажа с Су Е мастерски. Су Е, выросший в горной деревне, в детстве не раз лазил по деревьям, но спуск с пятого этажа все равно вызывал у него страх. Однако благодаря присутствию Син Цзыминя его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Су Мэйфэнь и Ю Инань вернулись и увидели, как из квартиры медленно поднимается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квартира загорелась, и Ю Инань начал стучать в дверь,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Е! Су Е! Пожар!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привлекли внимание соседей, которые вышли 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Пожар! Срочно звоните 119!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позвонил! — поспешно сказала Су Мэйфэнь.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я, слушая музыку, услышал странный крик из соседней квартиры, — сказала женщина, живущая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и Су Мэйфэнь поняли, что, вероятно, Су Е проснулся от ожога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хорошо знал, как крепко Су Е спит после пьянки, и если он смог проснуться от ожога, то это, должно быть, было невыносимо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 Инаня появилась зловещая улыбка, а затем он с показным героизмом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Мой друг там, я должен спасти его! Иначе, когда приедут пожарные, может быть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слишком опасно! — кто-то попытался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иначе! Я не могу позволить своему другу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дверь квартиры уже была открыта, огонь еще не дошел до гостиной, но из-под двери спальни валил дым, хотя пожар еще не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открыл дверь и увидел пламя, но из-за густого дыма он не мог разглядеть, что происходит у кровати. Он прикинул, что, если сейчас войдет спасать Су Е, вряд ли получит серьезные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не было слышно голоса Су Е, Ю Инань предположил, что тот потерял сознание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собрался с духом и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фильм «Свет дня» стал набирать популярность, а главную роль получила Хань Линфэй, Ю Инань отказался от идеи убить Су Е. Он просто хотел его изуродовать, чтобы тот не смог больше сниматься в фильме, а он, спасший его, получил бы его благодарность и предложил бы заменить его в роли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 нынешней популярностью фильма главный герой станет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мечтами о будущем Ю Инань бросился в спальню, открыл дверь и подбежал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ужасу, среди пламени он не увидел Су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в панике хотел выбежать, но с ужасом обнаружил, что огонь в спальне внезапно разгорелся сильнее, и пламя у кровати в мгновение ока перекинулось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 Ю Инань оказался в окружении пламени...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из квартиры раздался душераздирающий крик, разорвавший тишину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был поистине леденящим, не уступая по эффекту лучшим сценам из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наблюдавшие за происходящим, вздрогнули, только Су Мэйфэнь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должно быть, принадлежал тому, кто стал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