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малыш вспомнил, что именно этот противный «дядя», стоящий рядом, что-то сказал его отцу, и тот внезапно перестал его обнимать.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Дао-лорд Цинхун почувствовал странное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еще совсем молод, да? К тому же я учитель твоего отца, как ты можешь быть таким невоспитанным!»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Фаньфань повернулся и сердито уставился на Дао-лорда Цинхуна.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даже умеет хмуриться!» — подумал Дао-лорд Цинхун, хотя в глубине души почувствовал легкую неловкость. Однако его холодное лицо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Инь-инь не поручил слугам присматривать за ним? — Дао-лорд Цинхун бросил взгляд на маленького проказника, который сейчас плотно прижался к груди Ли Фаньиня.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привязчивый! — с легкой «неприязнью» ответил Ли Фаньинь.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ли это? — Дао-лорд Цинхун снова задумался, как бы избавиться от этого малыша. Тот постоянно использовал свой возраст как предлог, чтобы приставать к Инь-иню, и это было просто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Инь-инь, чувствуешь ли ты, что твое мастерство начинает ослабевать?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духовной области было ощущение, но сейчас все снова успокоилось, — с некоторым смущением ответил Ли Фаньинь.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совершенствование требует полной концентрации, не позволяй себе отвлекаться! — На самом деле он хотел сказать: «Не позволяй этому малышу забирать все твое внимание».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слова звучали бы слишком прямо, поэтому он лишь намекнул, даже не заметив, как в его голосе появилась легкая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Фаньинь воспринял это как заботу учителя о его практике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напоминание,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Цинхун, глядя на чистые глаза Ли Фаньиня, почувствовал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Инь-инь бывает таким умным, когда не нужно, и таким глупым, когда это важно?»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лучше подумаю, как найти повод, чтобы Инь-инь отправил этого малыша куда подальше!»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собрался уходить. Но как только он сделал шаг, малыш, который до этого притворялся обиженным и искал утешения, вдруг поднял голову и, глядя на него с вызовом,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сегодня ты снова будешь спать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Фаньинь задумался. Кажется, в детстве он тоже постоянно приставал к своему отцу, не отходя ни на шаг. Его отец как-то даже пошутил, что в детстве, стоило ему лишь подумать о разлуке с ним, как он начинал капризничать и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«Папа, как только я думаю, что мне придется хоть на мгновение расстаться с тобой, у меня в груди становится так больно!»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говорить такие вещи в детстве? Это просто невыносимо вспоминать! Но отец ведь не стал бы врать. Ли Фаньинь задумался, его лицо выражало легкое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спать с тобой, — спокойно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Дао-лорд Цинхун, наблюдая за сменой выражений на лице Ли Фаньиня, думал, что тот в конце концов не согласится на эту капризную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согласился!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ожидалось, малыш, одетый в одежду того же лунно-белого цвета, что и Инь-инь, повернулся к нему и широко улыбнулся, явно довольный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Дао-лорд Цинхун: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малыш просто становится невыносимым, нужно как можно скорее от него избавиться, иначе он испортит Инь-иня!» — с раздражением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Дао-лорда Цинхуна Ли Фаньинь скучающе наблюдал, как малыш возится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почувствовал, что его шея и ключица начали нагреваться. Он посмотрел на кольцо, висящее на красной нитке,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из кольца Юй-и действительно донесся низкий и глубокий голос Ли Аньсюаня, звучавший так, будто он находился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Инь-инь, скучал ли ты по мне? — в голосе звучала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Ли Фаньинь ответил почти не задумываясь. Произнеся это, он вдруг осознал, что был слишком откровенен перед отцом, недостаточно сдержан.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— с другой стороны раздался громкий смех. Ли Фаньинь почти чувствовал, как грудные мышцы отца вибрировали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Привычка — страшная вещь. В последние дни, проведенные с Фаньфанем, малыш постоянно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«Папа, ты меня любишь?»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хотел отвечать прямо, это казалось слишком откровенным. Но со временем он привык к такому ритму. В результате даже перед отцом он потерял свою обычную сдержанность и стал слишком откровенным.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Инь-инь, возможно, я приеду к тебе чуть позже. Тогда я подарю тебе большой подарок! — из кольца Юй-и донесся ласковый голос Ли Аньсюаня, от которого сердце Ли Фаньиня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нужно, твое присутствие — уже самый большой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несколько дней! — сказал Ли Аньсюань, подняв взгляд на каменную стену, где находился еще не раскрывшийся зеленый бутон цветка Юмин. — Максимум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ты делаешь? — внезапно из кольца донесся детский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поиграй сам, — Ли Фаньинь посмотрел на Фаньфаня.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голос Ли Аньсюаня внезапно стал строгим, с ноткой неосознанного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сын. Когда ты приедешь, я тебе все расскажу!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Инь-иня? — Ли Аньсюань произнес это слово за словом, чувствуя, как его сердце начинает биться чаще. — Как у Инь-иня может быть сын? Когда это случилось? — в его голосе невольно прозвучал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случайное стечение обстоятельств. Сейчас сложно объяснить, расскажу, когда ты приедешь, хорошо? — Ли Фаньинь не заметил странностей в голосе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Аньсюань же был настолько взволнован, что хотел немедленно вернуться и посмотреть, кто этот смельчак, который посмел стать «сыном» Инь-иня без его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появился? Пусть вернется туда, откуда пришел. — На его лице исчезла улыбка, но он сдержался, чтобы Ли Фаньинь не заметил его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его зовут Фаньфань. Он немного привязчивый, но очень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милый? — Ли Аньсюань уже начал скрипеть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Ли Фаньинь улыбнулся. — Теперь я понимаю, что ты чувствовал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может сравниться с тобой! — про себя подумал Ли Аньсюань.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же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что, когда ты приедешь, он тебе очень понравится!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совсем не нравится этот малыш! — в сердцах подумал Ли Аньсюань. Хотя он и ждал, пока цветок Юмин расцветет, теперь он чувствовал себя еще более нетерпеливым.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Аньсюань и Дао-лорд Цинхун были разными по характеру, в отношении Фаньфаня они были удивительно единодушны. Оба считали, что, каким бы милым ни был этот малыш, его нужно немедленно невзлюбить. Ведь он не только проводил с Инь-инем все время, но и успешно привлекал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даже возникло желание немедленно отправиться в Секту Фаньмэн и посмотреть, как выглядит этот наглец.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Еще, папа, он — воплощение цветка Цзеюй. Как его нужно воспитывать? — внезапно спросил Ли Фаньинь.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Аньсюань опешил, чувствуя одновременно смех и досаду: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это просто какая-то трава?» Он зря так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трава... — обиженно пробурчал Фаньфань.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ест что угодно, лишь бы ел, — безответственно ответил Ли Аньсюань.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 Фаньинь поднял взгляд и увидел, что Фаньфань уже съел половину бутылки пилюль сгущения 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теперь придется кормить его пилюлями? Он с беспокойством подумал, сможет ли он так его вырастить.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тревогой посмотрел на малыша, который с удовольствием 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разговора с Ли Аньсюанем малыш уже успел съесть пять бутылок пилюль сгущения 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начал шестую.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Фаньинь опешил, но, быстро опомнившись, выхватил бутылку и спрятал все пилюли, строго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У-у, папа, ты меня больше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хватит уже с этим? — Ли Фаньинь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малыш собирается заплакать, Ли Фаньинь вдруг поднял его и поставил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поведет тебя 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стоя на месте, нахмурился, подумал и серьезно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Фаньинь же подумал, что, если его учитель узнает, что ему придется постоянно «готовить» для этого малыша, не рассердится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http://bllate.org/book/16649/1525438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