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есть 2 года. К тому времени я хочу, чтобы у нас была информационная сеть, охватывающая весь Город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требовал от Чжао Тяньюй готовить мастеров, только создать сеть, чтобы, вернувшись, он не оказался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согласился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 Городу Синъюню подойдет мобильный городок, и я отправлюсь туда, чтобы путешествовать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Мобильные городки обычно не задерживались на одном месте, поэтому, когда они приближались к городам, останавливались для пополнения запасов. Некоторые даже оставались неподалеку от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уехать из города на дирижабле, но Чэнь Му не хотел, чтобы его путешествие сводилось к переездам между городами. Поэтому он выбрал мобильный городок под контролем Альянса, который двигался по фиксированному маршруту. На таком городке он мог увидеть пейзажи разных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вернулся домой, Чэнь Кай еще не пришел. В этом году, благодаря его успехам, Чэнь Кай начал обращать на него больше внимания. Если бы это был прежний Чэнь Му, он бы обрадовался, но теперь это казалось ему лишь насмешкой. Ведь оба были его сыновьями, но Линь Аньле мог быть никем, а он должен был быть выдающимся, чтобы заслужить взгляд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Мумму, мама уже собрала тебе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Чжэньчжэнь принесла большой пакет и положила его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нужно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взял пакет, и он оказался очень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брать? Раньше ты ездил учиться, там условия были прекрасные, но теперь все иначе. В мобильном городке многое не купишь, как можно не взять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Чжэньчжэнь поддерживала сына в его желании путешествовать. Чэнь Кай имел большое влияние в Городе Синъюнь, но в городах первого уровня его бы не заметили. Её сын был слишком талантлив, чтобы оставаться в городе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возьму все. — Чэнь Му улыбнулся. Лучше взять побольше. В прошлый раз у него ничего не было, и в мобильном городке он зависел от милости одной девушки. Теперь он мог жить комфортно,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Кай вошел в дом и сразу заметил огромный пакет. В последние дни он был занят переговорами в городе второго уровня и возвращался поздно, но сегодня пришел домой в 9 часов вечера, что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Мумму собирается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Чэнь Му и отцом были холодными, поэтому Лю Чжэньчжэнь ответила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Уезжает? Куда? Разве отряда охотников недостаточно? — Чэнь Кай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Мальчику нужно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Чжэньчжэнь была недовольна. Даже если бы Чэнь Му не предложил это, она бы сама отправила его путешествовать к 30 годам, чтобы он расширил кругозор и подготовился к управлению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Кай не стал спрашивать о планах сына и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смотрел на отца с иронией. Сын уезжает, а он даже не спросит,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Му, неся огромный пакет, в сопровождении трех братьев Чжао и Цзинь Паньэр вошел в мобильный городок. Этот городок под контролем Альянса был хорошо оборудован, и Чэнь Му поселился в гостинице в центре, предназначенной для охотников на зверей. Его боевая машина тоже была здесь, припаркованная на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путешествовать на боевой машине, но некоторые сильные звери могли уничтожить её, поэтому мобильный городок был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Тяньюй и другие провели в городке целый день, и теперь наступала ночь. С наступлением темноты городок покинет Город Синъюнь, и в дальнейшем будет двигаться ночью, а днем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немного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Паньэр, подперев голову рукой, выглядела уныло. Хотя Чжао Тяньюй был хорошим человеком и мог стать лидером, она не могла смириться с уходом старшего брата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Тяньюй проявил благоразумие и увел троих в свою новую боевую машину. Он сказал, что накопил на неё, но на самом деле денег хватило только на первый взнос. Машину подарил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городок медленно двинулся, словно огромный автомобиль, погружаясь в темноту. Эти городки, за исключением небольших частных, управлялись спутниками, и их маршруты можно было узнать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связи в руке Чэнь Му завибрировал. Он увидел, что его зовут трое: мать, Цзинь Паньэр и Чжао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когда о тебе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пески, изредка перемежающиеся клубками растений. Чэнь Му ехал на своей боевой машине, поднимая за собой длинный шлейф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отъезда из Города Синъюнь он вложил все свои сбережения в ставки на турнир по боям. После уплаты огромных налогов у него осталось более 10 000 000 000.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город третьего уровня, он перевел 1 000 000 000 Чжао Тяньюй и начал свое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деньги были не нужны, он не стремился убивать зверей ради прибыли, поэтому часто искал зверей, равных ему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множество ран. В прошлой жизни на его теле почти не было шрамов, ведь даже после ранений лечение в больнице не оставляло следов. Теперь же, редко бывая в городах, он был покрыт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действительно способен адаптироваться к любой среде. Горожане, даже намазавшись противорадиационным маслом и слившись с духовным зверем, страдали от солнечных ожогов и радиации. Но он, сливаясь с А-Ху, мог полностью приспособиться к жизни в дикой природе. Даже без слияния он мог выжить в суровых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странствий Чэнь Му научился сражаться со зверями седьмого уровня в одиночку и даже убил одного слабого зверя седьмого уровня. Если бы он зарегистрировался в Альянсе Хуажэнь и присоединился к армии, он мог бы стать защитником города третьего уровня. 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знал, что обычный человек, достигший уровня охотника на зверей седьмого уровня, уже был редким исключением. Большинство охотников седьмого уровня могли полностью превращаться в зверей. Поэтому, чтобы продолжить расти, ему нужно было либо полностью превращаться, либо развить способности. Другого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Чэнь Му и А-Ху было близко к полному превращению, и это позволяло ему сражаться со зверями седьмого уровня. Но он не был настоящим зверем, поэтому сильных зверей седьмого уровня он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превращение требовало максимальной близости и гармонии с духовным зверем, а для этого нужно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относился к А-Ху как к сокровищу, и А-Ху полностью зависел от него. Но при слиянии они все еще не могли достичь полного единства. На его лице появлялись кошачьи черты, вырастали уши, а его руки и ноги становились увеличенной версией лап А-Ху. Но это не было полным превращением. Чэнь Му видел нескольких людей, способных на полное превращение. Все они были мужчинами средних лет, достигшими пика как в силе, так и в гармонии с духовным зверем. Полностью превращаясь, они становились увеличенными копиями своих зверей, полностью адаптировались к дикой природе, сражались со зверями более эффективно и были устойчивы к большинству ядов и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 о том, что он застрял на уровне охотника седьмого уровня, Чэнь Му вспомнил Чжоу Ицзиня. В прошлой жизни Чжоу Ицзинь был охотником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Чжоу Ицзиня хорошо. В Городе Синъюнь его боевая машина каждый месяц проходила техобслуживание в лучшем сервисе, и Чжоу Ицзинь был там механиком. Он был доброжелательным, сначала сам предлагал помыть машину и заменить изношенные детали, но потом стал отдаляться, а затем и вовсе уехал из Города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10 лет Чжоу Ицзинь снова появился, но уже не как механик, а как охотник седьмого уровня, и, судя по всему, у него были связи с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