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Прошел еще месяц, и А-Ху наконец полностью поглотил Небесный камень. Его тело значительно увеличилось в размерах, а вес стал почти таким же, как у Чэнь Му. Глядя на него, Чэнь Му невольно подумал, что он стал похож на тигра из времен до апокалипсиса. Имя «А-Ху» действительно ему подходило. Однако даже у белых тигров есть полосы, а у А-Ху совсем не было ни единой лишней шерстинки.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Мяууу~ — радостно мяукнув, А-Ху начал извиваться на полу, а затем, закончив, принялся вылизывать свои передние лапы, приводя шерсть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Мечтать о чем-то другом было бесполезно. Тигр? Этот парень был просто чересчур разъевшимся котом! Это окончательно подтвердилось, когда А-Ху попытался запрыгнуть на голову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Сто-двести цзиней на голове — даже если шея выдержит, выглядеть это будет как полный идиотизм.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 почувствовал себя обделенным вниманием. Каждый раз, когда он бросался на Чэнь Му, тот поспешно уклонялся. После нескольких попыток кот, наконец, понял причину и, покрутившись на месте, снова превратился в маленького белого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подпрыгнув на месте, он снова бросился на голову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Чэнь Му не успел уклониться. К сожалению, он не ожидал, что, даже вернувшись к своему маленькому виду, А-Ху сохранил вес в сто с лишним цзиней. Если бы он не следил за изменениями в воздухе и не создал защитный купол в момент падения кота, то точно бы сломал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А-Ху, нам пора скорее возвращаться домой. Уже прошло больше трех месяцев, и если мы не вернемся, мама точно умрет от беспокойства, — с тяжелым А-Ху на голове, Чэнь Му начал искать Мобильный городок. Сейчас у него даже не было терминала связи, поэтому лучше сначала найти Мобильный городок, чтобы узнать новости. Если получится подделать историю о своих приключениях за эти три месяца, то это будет еще лучше! Так он избежит лишних вопросов и не раскроет свои способности и аномалии А-Ху. Эксперименты на живых существах продолжались и после апокалипсиса, и именно благодаря им был найден способ слияния с духовным зверем. Чэнь Му не хотел стать материалом для исследований, как те заключенные.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конечно, думал о том, чтобы ограбить охотников на зверей, но после апокалипсиса, когда грабежи и убийства стали обычным делом, Альянс Хуажэнь стал уделять этому большое внимание. Ограбленный мог нажать кнопку на своем терминале связи, чтобы сразу включить камеру и запись, подключившись к сети. Если убить владельца терминала, он также среагирует. А что касается уничтожения терминала связи… большинство людей хорошо его защищают, и охотники на зверей, уходящие далеко от города, все являются опытными бойцами.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теперь у Чэнь Му была способность управлять воздухом, и он точно мог бы успешно ограбить кого-то. Но почти у каждого охотника на зверей есть оборудование, которое показывает их личность, и он не сможет его использовать. Терминал связи также привязан к владельцу, поэтому он не сможет связаться с матерью через чужой терминал. Так что даже если он ограбит кого-то, это будет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был одержим мыслью о том, чтобы скрыть себя, но он не знал, что несколько дорогостоящих истребителей кружили над тем местом, где он вышел из моря после встречи с Зверем-китом. Сейчас климат был крайне неблагоприятным, и такие небольшие самолеты, как вертолеты, могли быть снесены сильным ветром или атакованы летающими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море было множество морских птиц-зверей, поэтому внешняя часть этих массивных истребителей была уже изрядно потрепана. Одаренные на борту выглядели уставшими, но на их лицах читалась решимость. Двое мужчин средних лет, обменявшись взглядами, надели лучшие водолазные костюмы, взяли кислородные баллоны и прыгнули в море. Оба они обладали способностью управлять водой, что делало их действия в воде наиболее удобными.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удастся ли найти что-то полезное, но сигнал Лю Хая действительно появился здесь, — мрачно заметил старейшина Фэн. После провала этой миссии он не только получил выговор в Городе Пробуждения, но и потерял часть своего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холодно фыркнул другой мужчина, не отрывая взгляда от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отцом Лю Хая, высокоуровневым одаренным, способным управлять металлом, и контролировал боевой отряд одаренных в Городе Пробуждения. Он хотел, чтобы его сын получил опыт, но не ожидал, что тот погибнет во время этой миссии. Поэтому даже если шансы найти что-либо были малы, он все равно пришел. Проклятый Зверь-кит! Если бы он достиг десятого уровня, он бы точно сразился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истребителя было много родственников погибших одаренных. В Городе Пробуждения не так много одаренных среднего уровня, и они были будущим города. А теперь их всех поглотил зверь десятого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Пробегая, Чэнь Му использовал свою способность управлять воздухом, чтобы ощущать окружающую обстановку. Вскоре он обнаружил, что на юге находится движущийся Мобильный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Мобильные городки обычно перемещаются ночью и останавливаются днем, поэтому редко можно увидеть такой городок, движущийся среди бела дня. Подумав, Чэнь Му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Мобильных городках обычно есть центральный компьютер, подключенный к сети. Через него можно узнать новости со всего мира, а также позвонить по телефону, чтобы сообщить матери о своем местонахождении. Хотя сейчас большинство людей используют личные терминалы для связи, в центральной диспетчерской Мобильного городка точно есть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городок явно был частным, и, похоже, проводил тестирование. Чэнь Му хотел незаметно проникнуть внутрь, но боялся быть обнаруженным. В конце концов, на Мобильных городках обычно много устройств наблюдения, не говоря уже о защитном куполе.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частном Мобильном городке узнать новости будет проще. Он не будет контролировать компьютеры и телефоны, как это делают городки под управлением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все еще колебался, как вдруг заметил, что этот Мобильный городок начал тестировать систему атаки, причем направленную наружу. Целью атаки был куст с длинными ядовитыми шипами, листья которого могли есть только особые ящерицы-звери.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атаке наружу защитный купол, конечно, открылся. Чэнь Му быстро перекатился и, пригнувшись, проник в городок. К счастью, проникновение человека в Мобильный городок не вызывает срабатывания сигнализации.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городке, похоже, совсем не было людей. Чэнь Му спрятался в одном из домов, но ничего ценного не нашел. Пришлось медленно продвигаться к центральной диспетчерской, где точно кто-то должен был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людей мало, возможно, он сможет взять городок под контроль. Для входа в город нужен терминал связи или веская причина его отсутствия, поэтому ему придется оставаться здесь, пока кто-то не придет на помощь. Долгое отсутствие Мобильного городка в городе — это нормально, а у Чжао Тяньюя теперь много связей, и он сможет потратить немного денег, чтобы быстро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Ограбив случайного прохожего, можно получить только бесполезное снаряжение и терминал связи, который он не сможет использовать. А если ограбить Мобильный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человек тестируют городок и какова их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Чэнь Му начал ощущать окружающий воздух. Звук передается через колебания воздуха, поэтому использовать способность управления воздухом для подслушывания было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тестирования пока что отличные, — произнес Чжоу Ицзинь, стоя перед панелью управления в центральной диспетчерской Мобильного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все в порядке. Я потратил почти столько же, сколько стоит полтора Мобильных городка, чтобы купить этот подержанный, и еще пережил огромный стресс, — без сил отозвался Юань Шэн, развалившись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выбрал подержанный городок, потому что у него не хватало денег. Но теперь деньги, потраченные на ремонт, почти сравнялись с первоначальной стоимостью. Он не только потратил все свои сбережения, но и занял у старшего брата сто миллионов юаней, и неизвестно, когда сможет их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только что управлял городком, чтобы он проехал на максимальной скорости, а затем протестировал систему поворота, защиты и атаки. Все работало нормально. После месяца ремонта этот Мобильный городок полностью восстановился.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планируешь набирать новых людей, а не возвращать старых?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http://bllate.org/book/16651/1525635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