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сидел рядом с Чжоу Ицзинем, чувствуя себя крайне растерянным. Он думал, что его жизнь будет такой: зарабатывать деньги, содержать семью, копить на дом для сына, чтобы тот мог жениться, найти хорошего мужа для дочери, а в старости нянчить внуков и, если повезет, даже правнуков. Но теперь он не сможет вернуться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Чжоу,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все будет хорошо. — ответил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Призраков были мастерами в жарке мяса. Кусочки мяса, поджаренные на огне, клали в фарфоровые миски, найденные в руинах доапокалиптического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Чжэсинь поджарила мясо в миске, немного помолчала и подошла к Чжоу Ицзиню: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Чжоу Ицзинь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для тебя. — Ли Чжэсинь сказала. Ее с детства воспитывали как мальчика, она была сильной, и, хотя в Городе Призраков не хватало женщин, никто не осмеливался за ней ухаживать. Она до сих пор не знала, как вызвать симпатию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Ли Чжэсинь были слишком очевидны, и Чжоу Ицзинь это понял,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Чжэсинь наклонилась и с силой ударила миской о землю перед Чжоу Ицзинем. Миска разбилась вдребезги. Лицо Ли Чжэсинь изменилось, и она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Не стоит спорить с тем, кто сильнее. Хотя с такой внешностью и характером этой девушке будет трудно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еще не успел дотронуться до мяса, как Ли Чжэсинь пнула ногой, и мясо вместе с осколками миски улетело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мясе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сама разбила миску! Чжоу Ицзинь не успел ничего сказать, как эта молодая леди уже вернулась к костру с каменным лицом. Через некоторое время Ли Юн принес большую миску мяса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парень готовил не так хорошо, как дочь начальника. Чжоу Ицзинь постарался съесть как можно больше, ведь неизвестно,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остальные сначала не хотели есть, но, увидев, что Чжоу Ицзинь ест, тоже принялись за еду. Только они закончили, как Ли Чжэсинь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быстро приблизилась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 двухколесной боевой машине долго преследовал жителей Города Призраков и, наконец, догнал их, радуясь, что они остановились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Города Призраков выбрали отличное место для остановки: вокруг не было растений или препятствий, и с любого направления можно было увидеть приближение врага. Подобраться незамеченным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жители Города Призраков торговали с Ся Мином, значит, они были недалеко от Города Синъюнь. Если они скоро достигнут Города Призраков, как он сможет отбить Чжоу Ицзиня у Владыки Мрака, чья сила была неизмерима?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А-Ху, который уже уменьшился в размерах, Чэнь Му почувствовал, как тот начал лизать его руку и мяукать, явно намекая на кристальные ядра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спасем Чжоу Ицзиня, обе ядра будут твоими! — Чэнь Му похлопал А-Ху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парик, сняв боевой костюм и вывернув одежду наизнанку, а затем надев маску, Чэнь Му похлопал А-Ху по спине, и тот с радостью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взял большой меч и последовал за А-Ху, готовясь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Чжэсинь не было духовного зверя, но она обладала способностью — усилением тела, которое улучшало все физические параметры. Благодаря систематическим тренировкам, она была серьезным противником. Увидев незнакомого мутировавшего зверя, она сразу же организовала защиту Чжоу Ицзиня и остальных, а сама с огненным и земляным одаренными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сжал кулаки и стиснул зубы, но в бою он был недостаточно ловок, поэтому мог только выполнять приказы Ли Чжэсинь и защищать Чжоу Ицзиня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приблизившись, оттолкнулся и бросился на Ли Чжэсинь, но та быстро уклонилась, и ее меч снизу вверх пошел в живот А-Ху — у многих мутировавших зверей слабое место находилось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находившийся в воздухе, не смог увернуться, но лапой ударил по боковой стороне меча, оттолкнулся и приземлился в сторону, оскалился, мяукнул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кошачий мутант? — крикнула Ли Чжэсинь.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Му уже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Чжэсинь поняла, что дело серьезное, но она была занята А-Ху и могла только осторожно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Чэнь Му была спасти людей, поэтому он не ввязывался в долгий бой. Создав воздушную стену, чтобы остановить огненного дракона, и используя воздух, чтобы пролететь над земляными шипами, он быстро приблизился к боевым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уже бросил всех в машину и с тремя другими охранял ее спереди. Чэнь Му еще не успел подойти, как молчаливый одаренный ветром запустил в него ветряные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 этого одаренного ветром и был готов. Он использовал воздух перед собой, чтобы отклонить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одаренный ветром! Остановите его! — крикнул одаренный ветром. Способность управлять воздухом во многом похожа на способность ветра, и для непосвященных их легко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сильнее, но противников было больше, и он не мог сразу подобраться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машине Чжоу Ицзинь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инструменты в задней части фургона, Чжоу Ицзинь и Ло Ци вместе начали возиться с машиной. У них не было ключа, но, как люди, способные модифицировать боевые машины, они легко смогли завести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запуска машины сразу привлек внимание Ли Юна. Он покинул круг, окруживший Чэнь Му, подошел к машине, схватил ее и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занятый несколькими противниками и находившийся далеко от машины, вне зоны действия своей способности, мог только смотреть, как Ли Юн с криком переворачивает машину. Этот фургон был намного больше обычной четырехколесной боевой машины и был загружен вещами, что делало его вес огромным. Но сила Ли Юна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перевернулась, и Чжоу Ицзинь с остальными покатились по полу. Один из водителей начал кричать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Юн, перевернув машину, открыл дверь и вытащил Чжоу Ицзиня, держа его в руке. Он был одаренным силой, и, не имея подходящих инструментов, он не мог использовать драгоценную машину против Чэнь Му. Защита этих двух ценных техников была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 помощью огненного и земляного одаренных Ли Чжэсинь наконец остановила А-Ху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ответил. В сложившейся ситуации ему пришлось раскрыть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все, кто сражался с Чэнь Му, почувствовали, что не могут дышать. Воспользовавшись моментом, Чэнь Му подбежал к фургону. Если Ли Юн перевернул машину силой, то Чэнь Му использовал свою способность, чтобы вернуть ее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Юн, державший Чжоу Ицзиня, не мог остановить Чэнь Му, и тот, не желая причинять вред Чжоу Ицзиню, только создал воздушную стену, чтобы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перевернута обратно, и Чэнь 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 нескольких жителей 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завелась и быстро умчалась. Ли Юн был в ярости, но ничего не мог поделать. Его главной задачей сейчас была защита оставшегося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машина удаляется, Чэнь Му сосредоточился на Чжоу Ицзине. Тот, находясь в руках Ли Юна, вел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А-Ху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обернулся и увидел, что Ли Чжэсинь ранила А-Ху, оставив на его спине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воздух, которым дышал Ли Юн, взорваться, Чэнь Му перестал сдерживаться. Раньше он не хотел убивать, опасаясь силы Города Призраков, но теперь у него не было выбора. Однако он все же не использовал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Юн, держась за грудь, отступил на несколько шагов, изо рта и носа потекла кровь, и он упал на землю. Чэнь Му быстро подбежал, схватил Чжоу Ицзиня и покинул поле боя, создавая за собой воздушные стены, чтобы остановить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увидев, что Чэнь Му уходит, тоже не стал задерживаться. Прыгнув несколько раз, он вырвался из зоны атаки Ли Чжэсинь, мяукнул с удовлетворением и побежал за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