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сидел рядом с Чжоу Ицзинем, чувствуя себя крайне растерянным. Он думал, что его жизнь будет такой: зарабатывать деньги, содержать семью, копить на дом для сына, чтобы тот мог жениться, найти хорошего мужа для дочери, а в старости нянчить внуков и, если повезет, даже правнуков. Но теперь он не сможет вернуться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Чжоу,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все будет хорошо. — ответил Чжоу 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Призраков были мастерами в жарке мяса. Кусочки мяса, поджаренные на огне, клали в фарфоровые миски, найденные в руинах доапокалиптического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Чжэсинь поджарила мясо в миске, немного помолчала и подошла к Чжоу Ицзиню: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— Чжоу Ицзинь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для тебя. — Ли Чжэсинь сказала. Ее с детства воспитывали как мальчика, она была сильной, и, хотя в Городе Призраков не хватало женщин, никто не осмеливался за ней ухаживать. Она до сих пор не знала, как вызвать симпатию 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Ли Чжэсинь были слишком очевидны, и Чжоу Ицзинь это понял,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Чжэсинь наклонилась и с силой ударила миской о землю перед Чжоу Ицзинем. Миска разбилась вдребезги. Лицо Ли Чжэсинь изменилось, и она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Тебе!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Не стоит спорить с тем, кто сильнее. Хотя с такой внешностью и характером этой девушке будет трудно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еще не успел дотронуться до мяса, как Ли Чжэсинь пнула ногой, и мясо вместе с осколками миски улетело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мясе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сама разбила миску! Чжоу Ицзинь не успел ничего сказать, как эта молодая леди уже вернулась к костру с каменным лицом. Через некоторое время Ли Юн принес большую миску мяса на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высокий парень готовил не так хорошо, как дочь начальника. Чжоу Ицзинь постарался съесть как можно больше, ведь неизвестно,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и остальные сначала не хотели есть, но, увидев, что Чжоу Ицзинь ест, тоже принялись за еду. Только они закончили, как Ли Чжэсинь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 быстро приблизилась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на двухколесной боевой машине долго преследовал жителей Города Призраков и, наконец, догнал их, радуясь, что они остановились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жители Города Призраков выбрали отличное место для остановки: вокруг не было растений или препятствий, и с любого направления можно было увидеть приближение врага. Подобраться незамеченным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жители Города Призраков торговали с Ся Мином, значит, они были недалеко от Города Синъюнь. Если они скоро достигнут Города Призраков, как он сможет отбить Чжоу Ицзиня у Владыки Мрака, чья сила была неизмерима?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А-Ху, который уже уменьшился в размерах, Чэнь Му почувствовал, как тот начал лизать его руку и мяукать, явно намекая на кристальные ядра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спасем Чжоу Ицзиня, обе ядра будут твоими! — Чэнь Му похлопал А-Ху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парик, сняв боевой костюм и вывернув одежду наизнанку, а затем надев маску, Чэнь Му похлопал А-Ху по спине, и тот с радостью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взял большой меч и последовал за А-Ху, готовясь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Чжэсинь не было духовного зверя, но она обладала способностью — усилением тела, которое улучшало все физические параметры. Благодаря систематическим тренировкам, она была серьезным противником. Увидев незнакомого мутировавшего зверя, она сразу же организовала защиту Чжоу Ицзиня и остальных, а сама с огненным и земляным одаренными бросилась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 сжал кулаки и стиснул зубы, но в бою он был недостаточно ловок, поэтому мог только выполнять приказы Ли Чжэсинь и защищать Чжоу Ицзиня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А-Ху, приблизившись, оттолкнулся и бросился на Ли Чжэсинь, но та быстро уклонилась, и ее меч снизу вверх пошел в живот А-Ху — у многих мутировавших зверей слабое место находилось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А-Ху, находившийся в воздухе, не смог увернуться, но лапой ударил по боковой стороне меча, оттолкнулся и приземлился в сторону, оскалился, мяукнул и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кошачий мутант? — крикнула Ли Чжэсинь.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Му уже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 Чжэсинь поняла, что дело серьезное, но она была занята А-Ху и могла только осторожно обороняться.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Чэнь Му была спасти людей, поэтому он не ввязывался в долгий бой. Создав воздушную стену, чтобы остановить огненного дракона, и используя воздух, чтобы пролететь над земляными шипами, он быстро приблизился к боевым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 уже бросил всех в машину и с тремя другими охранял ее спереди. Чэнь Му еще не успел подойти, как молчаливый одаренный ветром запустил в него ветряные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знал этого одаренного ветром и был готов. Он использовал воздух перед собой, чтобы отклонить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одаренный ветром! Остановите его! — крикнул одаренный ветром. Способность управлять воздухом во многом похожа на способность ветра, и для непосвященных их легко 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был сильнее, но противников было больше, и он не мог сразу подобраться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машине Чжоу Ицзинь уже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инструменты в задней части фургона, Чжоу Ицзинь и Ло Ци вместе начали возиться с машиной. У них не было ключа, но, как люди, способные модифицировать боевые машины, они легко смогли завести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запуска машины сразу привлек внимание Ли Юна. Он покинул круг, окруживший Чэнь Му, подошел к машине, схватил ее и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занятый несколькими противниками и находившийся далеко от машины, вне зоны действия своей способности, мог только смотреть, как Ли Юн с криком переворачивает машину. Этот фургон был намного больше обычной четырехколесной боевой машины и был загружен вещами, что делало его вес огромным. Но сила Ли Юна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перевернулась, и Чжоу Ицзинь с остальными покатились по полу. Один из водителей начал кричать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Юн, перевернув машину, открыл дверь и вытащил Чжоу Ицзиня, держа его в руке. Он был одаренным силой, и, не имея подходящих инструментов, он не мог использовать драгоценную машину против Чэнь Му. Защита этих двух ценных техников была его главной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С помощью огненного и земляного одаренных Ли Чжэсинь наконец остановила А-Ху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ответил. В сложившейся ситуации ему пришлось раскрыть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все, кто сражался с Чэнь Му, почувствовали, что не могут дышать. Воспользовавшись моментом, Чэнь Му подбежал к фургону. Если Ли Юн перевернул машину силой, то Чэнь Му использовал свою способность, чтобы вернуть ее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Юн, державший Чжоу Ицзиня, не мог остановить Чэнь Му, и тот, не желая причинять вред Чжоу Ицзиню, только создал воздушную стену, чтобы блокировать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перевернута обратно, и Чэнь Му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уезжайте!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остановил нескольких жителей Города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завелась и быстро умчалась. Ли Юн был в ярости, но ничего не мог поделать. Его главной задачей сейчас была защита оставшегося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машина удаляется, Чэнь Му сосредоточился на Чжоу Ицзине. Тот, находясь в руках Ли Юна, вел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А-Ху внезапно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обернулся и увидел, что Ли Чжэсинь ранила А-Ху, оставив на его спине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воздух, которым дышал Ли Юн, взорваться, Чэнь Му перестал сдерживаться. Раньше он не хотел убивать, опасаясь силы Города Призраков, но теперь у него не было выбора. Однако он все же не использовал всю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Юн, держась за грудь, отступил на несколько шагов, изо рта и носа потекла кровь, и он упал на землю. Чэнь Му быстро подбежал, схватил Чжоу Ицзиня и покинул поле боя, создавая за собой воздушные стены, чтобы остановить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А-Ху, увидев, что Чэнь Му уходит, тоже не стал задерживаться. Прыгнув несколько раз, он вырвался из зоны атаки Ли Чжэсинь, мяукнул с удовлетворением и побежал за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