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подсыпал Гу Чжихуаю сильнодействующее снадобье и не боялся, что тот убежит, поэтому наклонился, чтобы поднять шёлковый свиток. Только раскрыв его, он обнаружил, что свиток почти полностью покрыт надписями, написанными кровью. Запах крови, ударивший в нос, заставил его пальцы дрогнуть, и свиток выскользнул из его рук,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свиток упал на землю, он успел мельком увидеть его содержимое, и его лицо сразу же изменилось. Мысли о человеке на кровати побледнели, и его пальцы дрожали, когда он наклонился, чтобы поднять свиток с кровавыми надписями и внимательно прочитать его. Но в этот момент он почувствовал, как сзади подул холодный ветер, а затем последовала острая боль. Перед его глазами появилась тень, и он встретился взглядом с холодными, как ночь, безразличными и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с его тела, попав на белые простыни, а также на Гу Чжихуая, который, находясь в полубессознательном состоянии, едва открыл глаза и увидел, как кровь брызнула, яркий цвет мелькнул и исчез, открывая лицо человека, стоящего против света, с твёрдыми чертами и глубокими, как бездна,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постепенно усиливалось, и Гу Чжихуай с трудом сдерживал себя, тяжело дыша и потираясь о простыню, но это не приносило облегчения. У него не было сил, и грудь его сжималась всё сильнее, пока человек, стоящий против света, не подошёл, накрыл его одеждой и поднял его. В этот момент Гу Чжихуай почувствовал, как прохлада проникла в его сердце, и он невольно склонился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увидев его состояние, сразу понял, что слуга, который уже был мёртв, сделал. Его пальцы дрогнули, собираясь что-то взять, но его взгляд случайно упал на кровавый свиток, и он замедлил движение, внезапно обняв Гу Чжихуая. Он посмотрел на его покрасневшее лицо, глубоко вздохнул и наклонился, чтобы спросить у него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находясь под действием лекарства, почувствовал чужое дыхание у своего уха и не смог сдержаться, прижавшись к его груди. Его сознание начало затуманиваться, и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понимая, что ему плохо, и заметив, что его дыхание стало неровным, сразу же обнял его, взял за запястье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лекарство сильное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тело в его объятиях дёрнулось, и Гу Чжихуай согнулся, начав кашлять так сильно, что его трясло. Он едва успел несколько раз кашлянуть, как потерял сознание, и из уголков его рта потекла тёмно-красная кровь. Его лицо всё ещё было красным, но зрачки уже расфокусировались.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увидев Гу Чжихуая вчера, когда тот прятался под одеялом, смог приблизиться к нему. Хотя он знал, что Гу Чжихуай худой, он думал, что это из-за плохой еды или жестокого обращения со стороны законной матери. Он не ожидал, что у него есть старая болезнь, и простое отравление могло привести к тому, что Гу Чжихуай будет кашлять кровью и терять сознание. Видя, что его дыхание становится всё труднее, а кровь продолжает течь, Дугу Янь вздохнул, крепче обнял его, осторожно похлопал по спине и, увидев, что это не помогает, с трудом решился использовать внутреннюю силу, чтобы выгнать застоявшуюся кровь. Он взял его за подбородок, заставив поднять голову и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чистые, слегка растерянные глаза, словно наполненные водой, Дугу Янь задержал дыхание, а затем, наконец, решился, наклонился и поцеловал его мягкие губы, разжал его сжатые зубы и с небольшим усилием высосал сгустки крови. Затем он снова использовал внутреннюю силу, чтобы дыхание Гу Чжихуая снова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его губ рукавом, нашёл в комнате лекарство, дал его Гу Чжихуаю и, уложив его, собирался дать ему отдохнуть, но человек, находящийся в бессознательном состоянии, тихо застонал, и его лицо снова покраснело. Прежде чем Дугу Янь успел отпустить его, он обнял его за шею и невольно потирался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немного ошеломлённый, обнаружил, что в его объятиях оказалось горячее тело. Он машинально крепче обнял его, его губы коснулись горячей, нежной и покрасневшей кожи, и его глаза потемнели. Когда руки Гу Чжихуая начали беспокойно блуждать по его телу, он взял его за запястья, и в его взгляде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человек на нём отвечает, Гу Чжихуай, даже в бессознательном состоянии, под действием сильного лекарства продолжал тереться о него. Но он никогда не знал радостей плотской любви и не знал, что делать, пока Дугу Янь не взял его руки и не положил их себе на плечи. Его пальцы слегка дрожали, когда он снял его одежду, его глаза потемнели, и он потянулся к горячей коже…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раздались влажные звуки, смешанные с шорохом одежды, и лёгкий ветерок, проникая через окно, заставил занавески упасть, скрыв происходящее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Чжису, как обычно, поприветствовал старую госпожу и немного попил с ней чай, он поспешно вернулся в свой двор. Едва сняв плащ с плеч, он вдруг увидел, как Ху Цинь-эр и Ху Я подошли к нему 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не стал ждать, пока Цинхуань уйдёт, а сразу прошёл за ширму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хозяин пришёл сразу после вашего ухода, но, увидев, что вы задерживаетесь, ушёл. Перед тем как уйти, он оставил это письмо и велел передать его вам, — Ху Цинь-эр, понимая, о чём он спрашивает, поспешно кивнула, достала из рукава письмо и протянула его Гу Чжису. — Кроме того, нас двоих выгнали из Юэ Хуэй, и мы просим вас принять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услышав, что он приходил, сразу напрягся, инстинктивно ища его следы, но, услышав, что он уже ушёл, невольно опустил голову, взял письмо и крепко сжал его. Он задумался на мгновение,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выгнал вас из Юэ Хуэй… чтобы вы не следовали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и Ху Я переглянулись и, наконец, опустили головы,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закончить, как оба опустились на колени и почтительно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Цинь (Юэ Я), просим вас принять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служили Гу Чжису уже некоторое время и больше не относились к нему с пренебрежением, как в первые дни в Дворе Жунли. Наоборот, они восхищались этим юношей, который, несмотря на молодость, обладал острым умом, выдающимися способностями и глубоким пониманием мира. К тому же Синь Чанъань, отправив их сюда, не собирался забирать их обратно, и если они будут служить Гу Чжису, то следовать за ним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Гу Чжису внимательно посмотрел на них, убедившись, что они искренне хотят служить ему, и, уже ожидая такого исхода, поднял руку, чтобы они встали, и с улыбкой сказал. — Вы служите мне уже некоторое время, и всё делаете хорошо… Если вы хотите остаться со мной, то можете. Теперь вы будете Хань Цинь и Хань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и Ху Я, услышав это, улыбнулись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 за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вздохнул, посмотрел на письмо в руках, и его взгляд стал сложным. Через некоторое время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вам не нужно больше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вышли: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всё это время стояла за ширмой, смутно слышала их разговор, но не совсем понимала, о чём речь. Увидев, как Ху Цинь-эр и Ху Я уходят, она нерешительно подошла к Гу Чжису и, глядя на его профиль,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повернувшись к ней, понял, что это нельзя скрывать, но, не упоминая Синь Юаньаня,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моими знакомыми, специально присланными, чтобы защищать меня. Теперь они стали моими подчинёнными. Ты можешь считать их надёжными, и если у тебя будут сомнения, можешь спросить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