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запах был ужасным, он смотрел на кувшин как на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отличная вещь! Я собираюсь использовать это для приготовления особо вонючего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Мо доверял кулинарным способностям своего супруга, мысль о том, что тот собирается использовать прокисшую воду для приготовления еды, вызывала у него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эту воду? Вдруг кто-то отравится?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Нянь Сяоми был уверен в себе, ведь он собирался приготовить знаменитую закуску — вонючий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все продукты содержат химические добавки, а в подпольных цехах делают откровенно вредные вещи. Но в древности все иначе — тофу, вымоченный в старой рассоле, будет на сто процентов аутентичным, а после жарки в горячем масле и вовсе станет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дорогой. Осенью ты точно оценишь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Мо отправился в город за кирпичами вместе с Сяо Юном. По дороге они встретили Гу Юньфэна, который тоже захотел помочь. Нянь Сяоми прыгнул на телегу, решив лично обсудить с Управляющим Сюэ вопрос о франшизе в ресторане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зеленые листья ив трепетали на ветру, а канавы и поля были усыпаны разноцветными полевыми цветами. Крестьяне, работая мотыгами, разрыхляли почву вдоль грядок, и над полями висела легкая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вдруг заметил, что Сяо Юн и Гу Юньфэн то и дело переглядываются, и между ними явно пробежала искра…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Хайчжоу Управляющий Сюэ был расстроен, услышав, что бизнес временно приостановят. Каждый день без продаж означал для него потерю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Нянь, может, вы продадите мне рецепт? — с улыбкой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отхлебнув чаю,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Сюэ, рецепт я ни за что не продам. Это моя принципиальная позиция. Вы же опытный бизнесмен, должны понимать,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почтительно подал чашку чая, сохраняя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Сюаньжань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предприниматель. Жаль, конечно, ведь ваши закуски так популярны. Если мы перестанем их продавать, клиенты будут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Нянь Сяоми неспешно объяснил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перестанем продавать? Мы просто изменим подход — будем работать по франшизе.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о новой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Сюаньжань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Хайчжоу я останусь единственным франчайзи?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многие уже обращались ко мне, включая дядю Янь Мо. Но я ценю нашу дружбу и не согласился. Если вы подпишете договор, то будете единственным продавцом в Хайчжоу. Если появится кто-то еще, вы сможете подать на меня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Сюэ окончательно успокоился. У него было много помощников и несколько повозок, так что ежедневные закупки не станут проблемой. Он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пришел подготовленным и уже составил договор. После подписания первая франшиза была официально оформлена.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заказал вывеску для ресторана, на которой на желтом фоне красными буквами было написано: «Ароматная лавка Нянь». Края вывески были украшены красивым орнаментом.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была нужна для долгосрочного развития, чтобы бренд тушеного мяса стал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попросил Управляющего Сюэ рассказать о франшизе в других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Сюаньжань задумался. Если в Хайчжоу не будет второго франчайзи, ему это не повредит. И он сразу вспомнил о своей сестре — Сюэ Южун из деревни Хоуцунь!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Мо и его команда отправились в деревню Хоуцунь за кирпичами, Управляющий Сюэ отправил Нянь Сяоми домой на своей повозке…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воспользовавшись свободным временем, Нянь Сяоми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Сестрицы Ланьхуа, он увидел, как она стоит во дворе с миской, кормя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остановился и указал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Бабушке Ци 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тофу? Подожди, мой отец как раз хотел сегодня тофу! — Сестрица Ланьхуа весело побежала домой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дружески взяла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бы мужчина так держал его за руку на улице, он бы смутился, ведь люди не всегда принимали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древности он больше не боялся чужих взглядов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Нянь Сяоми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Се Юнцяном?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улыбавшаяся Сестрица Ланьхуа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совсем не реагирует на мои знаки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что, возможно, ему просто не нравятся мужчины? —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сама его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пока не дошли до дома Бабушки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заходя внутрь, они почувствовали аромат соевого молока, а изнутри доносился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не стесняясь, завела Нянь Сяоми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Ци, мы пришли за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Бабушка Ци вышла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Железное Яйцо! Сколько лет тебя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Ланьхуа. Я недавно вернулась в деревню и буду часто к тебе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ладит с Бабушкой Ци, Нянь Сяоми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Ци, мне нужно немного тонкого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круглый деревянный поднос, накрытый доской, и через мгновение тофу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проверил толщину. Хотя тофу был сделан вручную и выглядел не так аккуратно, как на фабрике, вкус был натуральным.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целую глиняную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вынес старый кувшин с вонючей водой во двор. Запах был настолько сильным, что слезы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тоже заинтересовался, подошел поближе, но, открыв крышку, с криком «Ох!»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как обезьяна, отпрыгнула в сторону, зажав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Матушки! Как воняет!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добавил в кувшин соль и воду, уложил туда промытый тофу и, когда вода покрыла его, закрыл крышку и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Ланьхуа, помоги мне выкопать яму, чтобы закопать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надела на лицо кусок ткани, взяла лопату и помогла ему выкопать яму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открылись, и высокий, статный Се Юнцян пришел за чертежами. Увидев его, Сестрица Ланьхуа бросила лопату и сняла ткань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заметил Нянь Сяоми, он относился к ней скорее как к другу, без каких-либо намеков на романтику…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Нянь Сяоми принес чертежи, которые рисовал пол ночи, как услышал смех и звук приближающейся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Управляющий Сюэ и его сестра, вдова и владелица кирпичного завода — Сюэ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Юнцян, увидев ее, замер, чуть не выронив чертежи…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Сестрицы Ланьхуа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Юнцян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Юнцян смотрел на Сюэ Южун с открытым ртом, а она кокетливо улыбалась, бросая на него томные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чувствовала, как в ней поднимается ревность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которого она влюблена,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должна вернуть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увидев Управляющего Сюэ и его сестру, тепло приветствовал их, но, заметив, как Сестрица Ланьхуа злится, едва сдержал смех. Она встретила соперницу,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Южун, оторвав взгляд от Се Юнцяна, весело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Нянь, мы снова встретились! Какой оживленный у вас двор!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Сестрицу Ланьхуа, которая сидела,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когда молчала, с ее крепким телосложением и нахмуренным лбом, выглядела довольно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Южун, которой было за тридцать, давно овдовев, была готова к новому роману. Увидев такого мужчину, она не могла не почувствовать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взяла Сестрицу Ланьхуа за руку, кокетливо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Сюэ Южун, я из кирпичного завода в деревне Хоуцунь. А вас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бывала на кирпичном заводе, но их пути раньше не пересекались, так что 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