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ночном небе внезапно прочертила свой путь падающая звезда, оставив за собой яркий шлейф, ставший единственным светлым пятном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ещё было молочно-белым, Су Ляншэн проснулся. Сонно потянувшись, он вдруг осознал, что Сюй Янь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почувствовал лёгкую тоску, сел на кровати и, сжав кулачки, с обидой потер глаза, отчего те покраснели ещё сильнее. Весь он выглядел таким жалким и обиженным, словно маленький зверёк, брошенный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вопль Синь Чжуя чуть не заставил Ляншэна описаться. Поскольку рассвет ещё не наступил, в комнате было довольно темно, и Ляншэн не заметил, что внутри кто-то есть. Теперь, когда его ни с того ни с сего напугали, он почувствовал одновременно обиду и злость, и его обычная своенравность тут 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подушку с кровати и швырнул её в лицо Синь 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ты даёшь, Синь Чжуй, осмелился напугать деда! Вот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ловко поймал подушку, летевшую ему в лицо. Услышав слова Ляншэна, он не знал, смеяться ему или плакать. Ещё вчера он удивлялся, как Ляншэн вдруг стал таким послушным и воспитанным. Оказывается, всё это было лишь притворством перед старшим братом. Только старший брат ушёл, как Ляншэн тут же начал вести себя как обезьяна, забирающаяся на крышу и устанавливающая свои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подушку, Синь Чжуй решил напугать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слова нельзя бросать на ветер, над головой боги наблюдают. Берегись, мой дедушка может прийти к тебе ночью. Старший брат уехал навестить родных, и ночью тебя никто не будет убаюкивать. Если ты от страха опишешься, не говори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ты опишешься! Ты и вся твоя семья! — Ляншэн надул щёки и, вытянув пухлый пальчик, указал на Синь Чжуя, не проявляя ни капли уважения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мог лишь развести руками. Этот его двенадцатый брат был настоящим тираном в Вратах Цзюли. Хотя перед Сюй Янем он вёл себя как маленький ягнёнок, перед остальными братьями он превращался в маленького леопарда, готового укусить любого! Даже их учитель не мог справиться с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в душе усмехнулся. Старший брат уехал навестить родных, так почему бы ему не взять Ляншэна с собой? Теперь придётся ему самому успокаивать этого малыша, а это не самая приятная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старший брат перед отъездом сказал, чтобы я, твой девятый брат, хорошо за тобой присматривал. Если ты не будешь слушаться, я просто расскажу всё старшему брату,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говорил это, осторожно подойдя к кровати с подушкой в руках. Убедившись, что Ляншэн не собирается бросаться в атаку, он с облегчением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фыркнул, его личико нахмурилось, и он явно не хотел иметь дело с Синь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смотри, какой ты сердитый, — вздохнул Синь Чжуй и, словно фокусник, достал из-за пазухи изящную рогатку, которую начал покачивать перед глазами Ляншэна. — Ляншэн, посмотри, это старший брат передал тебе. Разве ты давно не хотел рогатку? Теперь ты сможешь с её помощью охотиться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заморгал, услышав, что это подарок от Сюй Яня, и тут же выхватил рогатку из рук Синь Чжуя. Он бережно держал её в ладонях, разглядывая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Рогатка была маленькой, примерно размером с ладонь подростка. Её каркас был сделан из высококачественного сандалового дерева, тщательно отшлифованного, чтобы быть гладким и приятным на ощупь. На двух рогоподобных концах была натянута тонкая тетива из бычьего сухожилия, а к ней крепился небольшой кусочек алой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всё больше любовался рогаткой, размахивая ею туда-сюда, и полностью забыл о своей злости и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украдкой посмотрел на него и с облегчением выдохнул. Несмотря на юный возраст, Ляншэн, когда злился, выглядел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повернулся и потянул за край одежды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что ты ещё задумал? — Синь Чжуй с подозрением уставился на него, готовый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скривил губы, но тут же принял ещё более послушный вид, подняв своё влажное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уезжая, ничего больше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в душе ликовал, но продолжил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уехал, значит, мне не нужно ходить на утренние и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удивлённо хмыкнул, посмотрев на Ляншэна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не сказал, что мне нужно ходить на занятия, — возразил Ляншэн,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Синь Чжуй подумал и всё же отказал Ляншэну. — Старший брат поручил мне заботиться о тебе, так что в эти дни я буду сопровождать тебя на утренние занятия,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лишился дара речи. Этот девятый брат, как же он глуп, глуп, глуп! Как можно быть таким упрямым, даже после таких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ступай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плюхнулся на кровать и начал играть с рогаткой.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ответил и вышел, но перед тем, как закрыть дверь, не забыл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не забудь потом прийти к девятому брату на утренние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резко повернулся, собираясь обругать его, но Синь Чжуй уже убежал. С досадой стиснув зубы, Ляншэн взглянул на улицу, где свет уже полностью рассеялся, и снова повалился на кровать, на этот раз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Ляншэн услышал шаги, а затем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вставай, как ты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сестра Тань-эр, держа в руках поднос, лёгкой походкой вошла в комнату. Она поставила еду на стол и бросила взгляд на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ещё лежит на кровати, она почувствовала беспомощность, подошла к нему и слегка подтолкнула.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пора вставать, я принесла тебе еду, давай,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Ляншэн даже не пошевелился,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я пожалуюсь старшему брату, когда он вернётся, — пригрозила Тань-эр.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поистине был ахиллесовой пятой Ляншэна, и все этим пользовались. В прошлой жизни его так использовали, и в какой-то мере это было связано с защитой Сюй Яня. Но потом он оказался настолько глуп, что даже смерть его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шестая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лениво поднялся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я хочу поспать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не рано, солнце уже высоко. Вставай, тебе ведь нужно идти на утренние занятия к девятому брату, правда? — Тань-эр говорила это, беря одежду Ляншэна с кровати и аккуратно одевая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поднял личико, наслаждаясь заботой шестой сестры, и в то же время украдкой сравнивал её с Сюй Янем. После тщательного размышления он всё же решил, что Сюй Янь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сестра, сегодня ты такая красивая, — Ляншэн улыбнулся Тань-эр, подняв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слегка покраснела, сдержанно улыбнулась и, притворившись сердитой, легонько ткнула Ляншэна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таком возрасте учишься различать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покачал головой, увидев, что сестра уже надела ему обувь, и спрыгнул на пол,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шестая сестра красивая,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Ляншэн, старший брат уехал в родной дом. Как же ты будешь? Будут ли братья и сёстры с горы Цзюли хорошо относиться к тебе? Не пора ли поскорее найти сильную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читатели, маленькие ангелочки, милашки, сокровища, послушные детки, братики и сестрички (здесь опущено сто слов), которые читают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старый новичок, пишу плохо, прошу вас быть снисходительными, обо всём можно договориться, только не бейте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