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была резко оттолкнута им, после чего с невозмутимым выражением лица вернулась в прежнюю позу, скрестив ноги. Она загадочно, но пристально посмотрела на Цзян Мэнлиня, покачала головой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любимая наложница в последнее время не в лучшей форме. Давай отложим ночное служение на другой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склонила голову набок, ударилась о окно и мгновенно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уже были дома, на лице Сун Цинсюя все еще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Мэнлиня, которого он поддерживал, словно императрицу-мать, усадили на диван, после чего Сун Цинсюй вышел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была не слишком серьезной — лишь легкая температура. Цзян Мэнлинь сам посмотрел на градусник: 38,2 градуса. Ничего страшного, только кашель был довольно сильным. Приняв лекарства и уложенный в постель, он начал прогонять Сун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Не знаю, заразно ли это. Завтра тебе нужно в Военный совет, не стоит отвлекаться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проигнорировал его слова, снял куртку и лег рядом,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 на ночь. Если ночью снова поднимется температура, это будет плохо. Если почувствуешь себя хуже, просто позови.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 ту же позу, что и раньше, когда они спали вместе. Цзян Мэнлинь был человеком, который чувствовал себя неуверенно. Его поза во сне была не очень хорошей: если рядом было что-то, за что можно было ухватиться, он обвивался вокруг этого, как осьминог. Если же он спал один, то сворачивался в клубок, как кошка, в каком-нибудь углу. Его кровать была большой, и несколько дней назад, когда Сун Цинсюй зашел ночью выключить кондиционер, он увидел эту почти мазохистскую позу. С тех пор они стали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ничего страшного в этом не было — оба были мужчинами, и лежать вместе не означало забеременеть. Но Цзян Мэнлинь был геем, и это уже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сам не понимал, как он согласился на это, но спать вместе было довольно приятно. Не нужно было включать кондиционер, тепло их тел согревало друг друга. У него самого не возникало никаких двусмысленных мыслей, и их отношения сводились к простому разговору и сну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Мэнлинь не стал церемониться. Сун Цинсюй раскрыл объятия, и он лег, прислонившись к его плечу. Сун Цинсюй обнял его, немного крепче, чем обычно, но в пределах допустимого для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они некоторое время лежали в тишине, пока Сун Цинсюй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вздохнул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поверить? У нас с ней ничего нет... Мы просто привыкли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шутить? — Сун Цинсюй был явно не согласен. — Обниматься и целоваться — это то, что делают только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деревенщина. Сегодня я хотел сводить тебя в ночной клуб, чтобы ты посмотрел. Уверен, это было бы куда интереснее, чем ваши старые публичные дома... Ты так долго в армии, неужели тебя совсем не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напрягся, и лишь через некоторое время он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Цзян Мэнлинь не воспринимал его всерьез, насмешливо продолжая. — Ты ведь не девственник? Все-таки ты из прошлого... У тебя раньше не было опыта? Мы спим вместе так долго, а ты даже не мастурбировал? Ты что, аскет?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слегка пошевелился, и свет у изголовья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зажмурился от яркого света,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приподнялся, без выражения лица навис над Цзян Мэнлинем и, глядя на него с тяжелым взглядом,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на вечеринки... чтобы заниматься этим? Где ты научился таким вещам? Не стоит говорить об этом вслух,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закатил глаза, понимая, что тот снова все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человеком с повышенными требованиями к чистоте. Хотя он и пробовал женщин, его ориентация все же склонялась к мужчинам. Когда он выходил выпить, он не занимался беспорядочными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пока не было настроения разбираться с вопросами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гомосексуальность все еще не была чем-то, что можно было открыто обсуждать. Чжао Бао, хоть и был геем, все равно постоянно заводил подруг и ходил с ними в отели. Если бы Цзян Мэнлинь открыто искал партнеров, это могло бы плохо сказаться на его репутации...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эти мужчины, которых он видел в барах, были слишком женственными, и у него просто не возникало желания. Поэтому он не настаивал. Даже если это был бы одноразовый секс, он предпочитал чистых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мастурбации...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уставал на работе, и у него не было объекта для фантазий, так что и желания не возникало. Утром иногда было неловко, но после умывания все само собой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Цинсюй явно был не в 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прищурился, невольно задумавшись: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считает его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девственник? — Высокая температура сделала Цзян Мэнлиня немного заторможенным. В обычное время он бы никогда не сказал таких провокационных слов, но сейчас он не только сказал, но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сколько тебе лет? Ты действительно никогда не пробовал? Ты умеешь? Неужели ты даже не мастурбировал, не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Даже самый спокойный мужчина не может вынести сомнений в своей состоятельности. Хотя Сун Цинсюй действительно был девственником, он был еще и очень гордым человеком, поэтому он разозлился. — Я... Я многое видел, но я не такой, как ты, чтобы болтать об этом на каждом углу! Зачем обсуждать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почувствовал тяжесть в груди и почему-то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Он прищурился, чувствуя, что зрение начинает мутнеть, но все же продолжил. — Многое видел? Какая удача! Только вот интересно, кого ты видел — мужчин или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 мгновение замолчал, но Цзян Мэнлинь был слишком сонным, чтобы заметить его покрасневшие уши, и услышал только его сдержанный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женщин... Какое удовольствие может быть от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Сун Цинсюя, гомосексуальность была чем-то вроде объятий, как у братьев из мультфильма. Хотя он и не имел опыта с женщинами, но, вспоминая разговоры своих старших братьев, он добавил для солидности: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жесткие, в них нет никакого интереса!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Мэнлиня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геем, и хотя внешне он делал вид, что ему все равно, внутри он не мог не переживать о возможной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посторонний, это было бы не так страшно, но когда такие слова произносит близкий человек, это ранит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усмехнулся, и в его сердце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Жесткие мужчины? Ты никогда не был с мужчиной, правда? Почему мужчины должны быть жесткими?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тоже был раздражен откровенными разговорами Цзян Мэнлиня. Хотя он понимал, что тот болен, и ему нужно было уступить, он не мог не попытаться объяснить, что такие разговоры неправильны. Но его предыдущие попытки потерпели неудачу, поэтому он мог только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 Ты же сам спрашивал меня, что самое привлекательное в женщине? У мужчин есть грудь? Есть мягкая и большая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нет! — Цзян Мэнлинь наконец вышел из себя, протянув руку к паху Сун Цинсюя, схватил что-то важное и холодно усмехнулся. — Но я тебе скажу, даже без груди, мужчина может довести тебя до оргазма!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схваченный за самое уязвимое место, замер, не решаясь пошевелиться. Он хотел что-то сказать, но Цзян Мэнлинь начал активно работать рукой, применяя все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сразу же потерял контроль над дыханием, повернул голову и с ужасом посмотрел на Цзян Мэнлиня. Тот встретил его взгляд, уголки губ изогнулись в холодной улыбке, и он резко отпустил, пнув его к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не ожидавший такого, перекатился пару раз, прежде чем подняться. Он лежал у изножья кровати, растерянно глядя в сторону изголовья, где Цзян Мэнлинь быстро снял свой халат, обнажив стройное белое тело, но на его лице была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