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ты укрываешься одеялом? Не задохнись, душ напрасно принят, встань, подыши воздухом, — Гу Ли взял платок, чтобы вытереть пот с его лица. Щеки Линь Люя были румяными, что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выхватил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немного посидев под одеялом, он почувствовал, как напряжение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укрылся одеялом? — Гу Ли напрямую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ему было холодно. Может, заболел? Но это тоже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В такую жару укрываться одеялом — это уже само по себе странно. Но разве можно сказать, что он нервничает из-за того, что придется спать рядом с ним? Это было бы слишком унизительно.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немного заложен нос. Наверное, слишком долго сидел в холодной воде во время купания. Если немного пропотеть, должно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казалось, звучал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лучше? — Гу Ли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не были болезненно красными, скорее, это был румянец от жары. Пощупав лоб, он понял, что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спать. Если тебе неудобно спать без одеяла, просто накрой живот, чтобы не было так жарко, но не накрывай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просто привыкли спать с одеялом, иначе не могут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укрыться? — Линь Люй, уже лежа,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покачал головой. Если он укрылся бы, то точно не смог бы заснуть. Сейчас он даже думал о том, чтобы спать на полу. Погасив свет на столе, он снял обувь и носки и лег на кровать при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держа одеяло, осторожно придвинулся ближе к стене. Слыша ровное дыхание рядом и ощущая тепло тела, он начал слишком много думать, и сон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Ли, когда спал один, всегда раздевался полностью, оставляя только штаны. Сегодня, думая о том, что они спят вместе, он решил не раздеваться, чтобы Линь Люй не чувствовал себя неловко. Но заснуть не получалось. Когда дыхание рядом стало ровным, он решил, что Линь Люй уснул, и осторожно встал, чтобы снять одежду. Только тогда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Люй не спал. Он лежал, слушая дыхание рядом и глядя в потолок, думая о будущем. Когда он начал засыпать, услышал, как Гу Ли встает. Подумав, что тот пошел в туалет, он не придал этому значения, но, повернув голову, увидел, как при лунном свете Гу Ли снимает последнюю одежду, обнажая мускулистую спину. Сердце Линь Люя начало биться чаще, он постарался контролировать дыхание, почувствовав, как воздух стал горячим. Он приоткрыл одеяло и, увидев, что Гу Ли обернулся, быстро притворился спящим, повернувшись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увидев, что Линь Люй открыл одеяло, не стал его накрывать. Вряд ли он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заснули, каждый со своими мыслями. Однако Линь Люй во сне сбросил одеяло и, двигаясь, оказался в объятиях Гу Ли. Поскольку Линь Люй от природы был слабым, даже в жару он не был горячим, и Гу Ли, почувствовав прохладу,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Линь Люй проснулся первым. Свет только начинал пробиваться, и утренний воздух был прохладным. Одеяло лежало на животе, а Гу Ли спал крепко, одна рука лежала на лбу. Сам Линь Люй прижался к его боку, лоб касался его тела, поэтому всю ночь ему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лег спать рано, то и проснулся рано. Обычно он просыпался и лежал, думая о чем-то, но сегодня это было невозможно, ведь рядом с ним лежал человек, которого он любил, да еще и с обнаженным торсом. Он был далек от спокойствия. Стараясь не шуметь, он начал вставать, но, поскольку спал у стены, чтобы выйти, ему пришлось перелезать через спящего Гу Ли, что неизбежно разбудило его. Гу Ли, просыпаясь, сначала не понял, что происходит, но, открыв глаза и увидев Линь Люя, вспомнил, что они спят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Еще рано? — голос был слегка хриплым и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встал с кровати и, видя, что Гу Ли еще не до конца проснулся,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спать,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 последнее время был уставшим из-за сельскохозяйственных работ и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современных средств передвижения, и люди передвигались либо пешком, либо на повозках. Однако в деревне даже повозки были редкостью, и если нужно было часто ездить в город или дальше, это действительно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оделся и, выходя,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входную дверь, он увидел, что на деревьях, которые недавно посадил, уже сидели птицы, щебеча без умолку. Куры в клетке тоже начали беспокойно двигаться. Однако Линь Люй не собирался выпускать их так рано, ведь даже животные могли заболеть, если слишком рано попадут под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умываться, появился Байбай, подпрыгнул к его ногам. Линь Люй взял морковку из корзины и дал ему, чтобы тот ушел, иначе он мог случайно наступить на него во время работы. Говоря об умывании, Линь Люй чувствовал себя неловко, ведь здесь не было зубных щеток. Вместо этого использовали порошок, похожий на мелкую соль, который разводили водой для полоскания рта. Хотя это и помогало избавиться от запаха, он все равно чувствовал, что рот не совсем чист, и до сих пор не мог привыкнуть. Он думал о том, чтобы сделать зубную щетку, но потом решил, что это бессмысленно, ведь он до сих пор не видел здесь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промыл рис и поставил его вариться. Гу Ли тоже встал, и к этому времени уже совсем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потягиваясь, вошел в кухню, где уже витал аромат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Линь Люй ни старался, он не умел готовить сложные блюда, поэтому не строил иллюзий. О маринованных закусках он только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договорились с наемными работниками, что не будут кормить их завтраком, но заплатят больше. Все были согласны, ведь каждый старался заработать на жизнь, и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работу выполняли наемники, они не спешили на поле. Они не боялись, что те будут лениться, ведь заранее договорились, что урожай нужно собрать за три дня, и только потом они получат оплату. В такую погоду они выходили на поле рано утром, чтобы избежать жары, ведь даже самые выносливые не могли долго находиться под палящим солнцем. Гу Ли также сказал им, что в полдень они могут прийти к нему домой на обед. Кто-то знал, где живет Гу Ли, и они могли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они не спешили. Сегодня завтрак готовил Гу Ли, поэтому Линь Люй был свободен. Он решил вернуться в комнату, но, проходя мимо другой, услышал тихие всхлипы. Чжу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то увидел, что Чжу Де сидит на кровати, обнимая одеяло и плача. Подойдя ближе, он заметил кровь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Де, увидев Линь Люя, сквозь слезы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на кровати, в голове Линь Люя мелькнула мысль.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Де, когда ты это заметила?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когда проснулась… я увидела… кровь, — Чжу Де сказала это с испугом и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подумал, что, скорее всего, это то, что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об этом 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Чжу Де крепко обняла одеяло, случайно пошевелившись, и тело ее напряглось, так как снизу снова что-то потекло. Ей стало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почувствовал раздражение. В современном мире большинство людей узнавали о таких вещах на уроках биологии. Линь Люй, хотя и был парнем, тоже знал об этом. Но здесь люди были слишком консервативны, и, вероятно, об этом говорили только тогда, когда это уже происходило. Однако он не мог прямо объяснить это девочке.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Подожди, я сейчас кого-нибудь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вышел и сказал Гу Ли, который готовил на кухне, что ему нужно выйти. Он собирался найти тетушку Цю, ведь она была единственной старшей женщиной, которую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побежал туда и, добравшись, был весь в поту и тяжело дышал. Видимо, он действительно был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пришел рано, тетушка Цю кормила цыплят. Подняв голову, она увидела Линь Люя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Что ты так рано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тоже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 нам приехала девочка, ее дедушка умер, и она остановилась у нас на время. А сегодня утром…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покраснел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спят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