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тоже был удивлён. Зная характер господина Ся, человека с крайней собственнической натурой, который терпеть не мог чужаков на своей территории, он не ожидал такой уступчивости. Но на этот раз Ся был удивительно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поужинал с Ань Цзюньцянем, а затем научил его некоторым актёрским приёмам, ведь Ань Цзюньцянь не обучался мастерству, а у Лэй Цзунъю были наставники.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вечера, когда они всё ещё смотрели запись, на виллу приехали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 Ичэнь не был таким уж милым. Он просто не хотел идти наперекор желанию Ань Цзюньцяня. Усилиями их отношения наконец-то наладились, и портить 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позвонил Ло Чжэнхуэю и велел приехать в десять и забрать человека. В результате, как только Лэй Цзунъю спустился вниз, его тут 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Ичэнь вошёл в спальню, Ань Цзюньцянь всё ещё смотрел запись. Он подошёл, добавил жару обогревателю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спать, завтра досмотришь.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Лэй Цзунъю забрал Ло Чжэнхуэй.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кивнул. Его тоже клонило в сон, и он не нашёл ничего странного в исчезновении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выключил телевизор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отнесу тебя в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сухо улыбнулся Ань Цзюньцянь. Он не был настолько хрупким и сам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не настаивал и пошёл в свою спальню мыться. Вернувшись, он увидел, что Ань Цзюньцянь уже закончил и лежал на боку. Свет в комнате был выключен, непонятно, спал он или только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 с тех пор, как случилась история с Жун Янем, но сетевая скорбь не утихла. Сериал уже вышел в эфир, и реакция оказалась лучше, чем ожидалось. Это была последняя роль Жун Яня. Хотя и не главная, и персонаж лишь мелькнул в кадре, многих это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огромную популярность снискал исполнитель третьей главной роли Фу Тяньчжэ, затмевший даже главных героев. Многие не знали Ань Цзюньцяня, так как раньше он был актёром третьего эшелона без особой известности. А вот Фу Тяньчжэ, этот выглядевший отпетым хулиганом богатый наследник, хотя и исходил неким нафталином, а иногда казался лентяем, вызвал у зрителей ощущение абсолютной достоверности.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совершенно не понимали, почему героиня выбрала главного героя, а не Фу Тяньчжэ — богатого наследника. Деньги, влияние, внешность, да и взгляды на жизнь у него были в порядке. На их месте они бы точно не пошли за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Фу Тяньчжэ оказался печальным: после банкротства семейной компании он пал духом и погиб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концовке чаще всего платят слезами. Трагедии, возможно, всегда запоминаются лучше, чем комедии...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Ань Цзюньцяня стало популярным после выхода сериала — иногда слава приходит с одной роли. Подписчики в Weibo у него увеличились вдесятеро, а Цзоу Жун начала получать множество предложений о съёмках. Гонорары сразу подпрыгнули до уровня востребованных актёров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этому удивлён, ведь он, по сути, играл самого себя. Он не знал, сможет ли сыграть так же хорошо в других 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пока не брался за сериалы. Вэй Хань предложил ему роль в фильме, которую специально для него оставил Ся Ичэнь. Гонорар, конечно, был высоким, и в фильме снимались только звезды первой величины. Даже с нынешней популярностью он не мог затмить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старта сериала его телефон начал разрываться от странных звонков: предложения ролей, но чаще это были посредники, предлагающие «сопровождение» на ужины или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Ань Цянь? Вас беспокоит компания «Цинъюань Медиа». У нас есть предложения с высокой оплатой...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Ань Цзюньцяня сразу разболелась голова. Какая «медиа-компания»? Это был обычный сводник, спрашивающий, не желает ли он составить компанию за ужин за хорошие деньги. В прошлый раз звонили из конторы, где предлагали 400 000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ответил, сразу повесил трубку и выключил телефон, чувствуя себя измотанным. Десять таких звонков в день выведут из кого угодно. А некоторые, даже после отбоя, продолжали названивать. На следующий день он обнаружил более двадцати пропущенных и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сидевший рядом с документами, поднял на него глаза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Спамеры. — Ань Цзюньцянь швырнул телефон на стол. — В последнее время их слишком много, не знаю, кто сливал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отправлял резюме в съёмочные группы? — спросил Ся Ичэнь. — Многие малоизвестные режиссёры подрабатывают, предлагая актёрам подобные подработки за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нахмурился. Он точно ничего такого не отправлял, но не знал, делал ли это Ань Цянь раньше, на заре карьеры. Сейчас это превратилось в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это беспокоит, я велю Ван Пэнжуйу заменить тебе сим-карту, а этот номер выбросим.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кивнул. Вряд ли его сейчас ищет много людей: только Ся Ичэнь звонит каждый день, Цзоу Жун обсуждает график, да Лэй Цзунъю иногда звонит. Сменить номер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 одному дома? — вдруг сменил тему Ся Ичэнь. — Сегодня в семье Ань проходит помолвка. Не хочешь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замер и машинально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Ань, — подтвердил Ся Ичэнь. — Семья Ань из компании «Аньго Недвижимость». Помолвка господина Ан Цзэ. Ты, должно быть, помнишь его? Не хочешь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мог сразу сообразить. Ан Цзэ сегодня женится? Он в последнее время часто сидел дома и избегал новостей в сети, чтобы не наткнуться на что-то, связанное с Жун Янем, и не расстроиться. Кто бы мог подумать, что он пропустил такое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 на несколько секунд,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Ся Ичэнь позвал стилиста, а сам пошёл переодеваться. Около пяти вечера они выехали из дома, направляясь в особняк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«Аньго Недвижимость» не могла тягаться с гигантской империей семьи Ся, она всё же считалась богатой и упоминалась в светских хрониках как часть «золотой молодёжи», хоть разница между новыми богатыми и старой аристократией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Цзэ, нынешний глава «Аньго Недвижимости», не мог устроить помолвку слишком скромно. Хотя это и не было таким пышным, как помолвка Лу Юаня, всё же было приглашено много состоятельных людей. Это был повод для общения и укрепления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бизнес-кругов, особенно из сферы недвижимости, приехали почти все. Семья Ань, хоть и не была финансовым гигантом, но врагов не нажила, и потому такое событие было важным поводом для проявления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Журналистов не пустили, лишь немногие получили доступ внутрь, и им разрешалось снимать только в специальной комнате, где брали интервью у официальных представителей семьи Ань. В зале собрались знаменитости из бизнеса, многие пришли с партнёрами, так что Ань Цзюньцянь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вошли, первыми, кого они увидели, оказался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 с тех пор, как они видели Су Яня, и он выглядел хуже, чем Ань Цзюньцянь. Ань Цзюньцянь в последнее время часто ставил капельницы, из-за чего выглядел не очень бодро, а Су Янь с первого взгляда казался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Ичэнь-гэ,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подошёл поздороваться со Ся Ичэнем. В глазах ещё светилась радость, но на губах играла горькая улыбка. Бросив взгляд на Ань Цзюньцяня,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здесь. Поздравляю, твой новый сериал нарасхват. На нашей площадке многие девчонки просто влюбились в Фу Тяньчжэ.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улыбнулся в ответ,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увидев состояние Су Яня,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очень. Если работа слишком напряжённая, попроси агента отменить часть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словно хотел добавить что-то ещё,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Ичэнь-гэ, не переживай, в студии сейчас завал, но я справляюсь, — сказал Су Янь, похлопав себя по щекам. — Кстати, я недавно делал инъекции для похудения лица, ещё не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всего несколько минут, не упомянув прошлый неприятный разговор о доме. Вскоре кого-то позвали Су Яня, 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