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кивнул, даже не утруждая себя разговором, достал из чемодана свободную футболку и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снова окликнул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обернулся, посмотрел на Сюй Сина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указал на татуировку под его плечом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одеться, а то напугаешь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вниз, словно только сейчас вспомнил, поднял бровь, натянул футболку и, захлопнув дверь,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Сюй Сина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же ты за чудо привёл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сомневался, был уверен, что те шесть слов, которые Чэнь Ли беззвучно произнёс в сторону Пань Мина, были именно: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смерти,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помылся, затем пошёл Сюй Син. Вернувшись в комнату, он увидел, что Чэнь Ли сидит за столом, наслаждаясь прохладой от кондиционера, снова с голым торсом. Сюй Син задумался — почему в прошлой жизни он не видел татуировку?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тогда он в гневе сбежал из дома и поселился у Сун Фэя, так что не жил с Чэнь Ли в одной комнате. А в те дни, что он оставался, Чэнь Ли не раздевался.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закрыл дверь, но не успел ничего сказать, как Чэнь Ли обернулся, держа в руках несколько белых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увидев, что это, почувствовал, как у него волосы встали дыбом. Это были его экзаменационные работы! — Оценки, это точно тень жизни, даже после перерождения они всё ещё вызывают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листы и объяснил, почему они оказались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вспомнила, что хотела спросить про твои оценки, зашла и начала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нашла их, но не увидела оценок. Я сказал, что это мои работы, и она не стала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 усмехнулся и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предметов провалены. Чтобы получить такие оценки, нужно иметь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Братан, ты сейчас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продолжал листать работы, и Сюй Син видел, как в его глазах мелькает явное издевательство, что вызывало желание швырнуть в него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стук. Мать Сюя не вошла, а спросила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Син, где твои экзаменационные работы? Сколько ты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Сюй Син вспомнил, как обычно реагировали его родители, когда он приносил домой проваленные экзамены. И вдруг осознал, что, хотя его оценки и были не ахти, раньше он всегда сдавал. В прошлом у него не было провалов!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Нет прецедента, и сегодняшний вечер станет первым. Возможно, всё закончится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дверь, но вдруг Чэнь Ли встал первым, подошёл к двери и приоткрыл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стоя рядом, увидел, как на лице Чэнь Ли мгновенно появилась мягкость.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брат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за дверью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Ну ладно,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шаги матери Сюя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поднял бровь, глядя на Чэнь Ли, который был почти одного роста с ним. Ощущение спасения было как свет в конце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Ли, словно сменив маску, снова надел саркастическое выражение, медленно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сдал, хотя бы научись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переродившись, уже не был тем наивным юнцом, который говорил, что врать неправильно. Он просто с удивлением смотрел на человека перед собой, а затем протянул руку и пожал руку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крут.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пожав руку, на секунду замер, затем выдернул её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хочу с тобой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смотрел на Чэнь Ли как взрослый на ребёнка. Его поведение и манера говорить казались ему типичным «говорит одно, а делает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совсем не обиделся на такое отношение, наоборот, считал, что у молодых должно быть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лёг спать, а Сюй Син собрал экзаменационные работы и тоже забрался на кровать, думая о том, что завтра мать снова спросит про оценки, и ему нужно будет как-то их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Син встал рано, спустился с кровати, но нижняя кровать была уже убрана, а человека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что-то, надевая обувь, когда дверь открылась, и вошёл Чэнь Ли, полностью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улыбкой, полной сарказма,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подделывать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скрывать,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сегодня вечером придётся сбегать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работы, Сюй Син умылся и собрался выйти. Проходя через гостиную, он увидел, что семья дяди ещё крепко спит. Надевая обувь, он заметил, что Чэнь Ли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вышел, Чэнь Ли последовал за ним,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вместе, и Сюй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хотя был одного роста с Сюй Сином, казался выше благодаря длинным ногам.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завтрак для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удивился, не ожидая, что Чэнь Ли встал так рано ради этого.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понимая, что Чэнь Ли, вероятно, чувствовал себя немного неуверенно, живя в чужом доме. Но его родители были добрыми людьми, и если они приняли Чэнь Ли, то относились бы к нему искренне,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ответил, спустился вниз и направился к лотку с завтраками, не пошёл с Сюй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задерживаться и пошёл в копировальный магазин Сун Фэя, чтобы с помощью белой бумаги скрыть неправильные ответы и сделать поддельные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зевая, открыл магазин. Он всю ночь играл в игры и еле держался на ногах. Увидев Сюй Сина, стоящего перед копировальным аппаратом,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 таким смелым, чтобы подделывать оценки. Что толку сейчас? Через пару дней пришлют табели, и твои родители их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подделаю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лежа на столе рядом с копировальным аппаратом, с тёмными кругами под глазами, молча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стал таким смелым,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 иначе никак, ведь с пятью проваленными экзаменами родители точно взорвутся. Но вдруг он вспомнил семью Пань Юя, и в его голове мелькнула мысль. Он нажал на паузу на копировальном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остановил? Не будешь копировать?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открыл крышку аппарата и забрал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не спал, чтобы открыть тебе магазин, а ты говоришь, что не будешь копировать!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вернул работы домой в том же виде, в каком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увидел, что семья Пань Юя всё ещё спит, в ванной и на кухне слышались звуки, родители Сюя уже встали. На квадратном столе уже стояли соевое молоко, жареные палочки, лепешки и посуда. Чэнь Ли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зашёл в комнату и, открыв дверь, увидел, что Чэнь Ли держит в руках мобильный телефон. Их взгляды встретились, и 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подошёл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помолчав,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 поднимая глаз с экрана,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поможешь мне с одной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родители Сюя закончили умываться и прибрались по дому, а семья Пань Юя наконец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за небольшим столом, кто стоял, кто сидел. Мать Сюя хвалила Чэнь Ли за то, что он купил завтрак, как вдруг Сюй Син достал свои пять проваленных экзаменационных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Сюя перестал есть, а мать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Мин, маленький проказник, сидя за столом, ел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сдал! Не сдал! Брат не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и его жена продолжали завтракать,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закончил есть первым и стоял у окна, притворяясь, что смотрит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