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ни капли жалости к Ань Кайвэню. Хотя Жун Фэй давно готовился к тому, что, попав в этот круг, он увидит, как люди, окруженные ореолом славы, покажут свои истинные, уродливые лица, но Ань Кайвэнь…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очень разочаровал. Я правда думал, что в реальной жизни ты такой же прекрасный, как на подиуме, — холодно произнес Жун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Кайвэня, обычно столь красивое, теперь пылало от боли. Он ударил кулаком по стене, злобно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прекрасный? Это ты меня спровоцировал первым! Ты же животное, которое даже шестнадцатилетних девочек не щадит!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Шестнадцатилетняя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Кайвэнь, видя, что Жун Фэй выглядит совершенно непонимающим, саркастически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Шао… притворяться невинным — это не твой конёк. Ты не помнишь, как ты обманывал дочь моего учителя, говоря, что у неё есть потенциал модели, и обещал свозить её на райский отдых на Мальдивы? Если бы я не приехал в аэропорт, её жизнь была бы ruin!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походило на то, что мог бы сделать Жун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невольно содрогнулся, чувствуя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так, разве это даёт тебе право делать со мной такие вещи? Чем ты лучше животного? — Жун Фэй почувствовал, что должен противостоять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Кайвэнь лишь усилил свою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 аэропорту ты привёл с собой кучу телохранителей, встал передо мной и сказал, что если я хочу забрать эту девушку, то должен поцеловать тебя при всех. Тогда там были журналисты и медиа, ты просто хотел испортить мою репутацию! Я согласился, сказав, что если я действительно поцелую тебя, ты будешь использовать свой рот, чтобы мне послужить! Ты вспомнил, забывчивый Жун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как! Оказывается, виноват был он сам? Жун Фэй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Даже если это так, разве то, что ты вытворял только что, оправдано? Мы оба мужчины, тебе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Хотя Ань Кайвэню всё ещё было больно, он не смог сдержать смеха. Воздух дрожал от его смеха. — Кто может быть противнее тебя, Жун Шао? К тому же ты такой наглый! Я, Ань Кайвэнь, не могу с этим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Ань Кайвэня всё действительно 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вдруг почувствовал вину за то, что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вызвать тебе скорую? Это место всё-таки важное…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Кайвэнь нахмурился, его улыбка выглядела как судорога. Он сделал жест рукой, словно говоря: «Проваливай»: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журналисты об этом написали?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пошёл… — Жун Фэй понял, что опасения Ань Кайвэня небезосновательны. — Короче… у тебя там слишком большое, поэтому и цель крупная, я с первого раза попал. Если что-то случится, звони мне… за лечение я заплачу…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Кайвэнь, не выдержав, сорвал полотенце и швырнул его в Жун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отбил его рукой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Кайвэнь, всё ещё сидя на полу, с трудом поднялся и сел на сиденье унитаза. Ему было так больно, что сердце готово было разорваться, но, вспомнив реакцию Жун Фэя, он не мог не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«смех сквозь слёзы».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там слишком большое» — это было злорадство Жун Фэя или искренний комплимент?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вернулся к Лун Чжаньюню, который уже выпил ещё два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пей так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Чжаньюнь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после аварии ты так сильно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похож на бабу! — Лун Чжаньюнь был крепким парнем, и по его глазам было видно, что он ещё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усмехнулся, нарочно копируя улыбку Жун Шао из таблоидов: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 отреагирует Ай Вэй, если почувствует от тебя запах алкоголя?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Чжаньюнь замолчал, отодвинув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испортил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можешь подумать о другой женщине, — Жун Фэй подпер голову рукой, беззаботно говоря. — Даже здесь есть много женщин, которым нравится твой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Тьфу… — Лун Чжаньюнь посмотрел на него с презрением. — Есть же поговорка: «Если убрать гору Ушань, не будет облаков»…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убрать гору Ушань, не будет облаков».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умник!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Жун Фэя невольно скользнул в сторону уборной. Ань Кайвэнь вышел, его спина по-прежнему прямая, и ничего не выдавало его состояние, кроме слегка напряженного выражения лица. Жун Фэй чуть не задохнулся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Кайвэнь посмотрел в его сторону, и уголки его губ дрогнули в холодной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Чжаньюнь, следуя его взгляду,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он здесь делает? Все женщины любят таких пустышек.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удивлению, Ань Кайвэнь поднял бокал в сторону Жун Фэя и сделал небольшой глоток. Его длинные пальцы и непринужденная манера держаться излучали дерзость и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Чжаньюнь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ведёт себя так, будто мы с ним знакомы. Просто потому что ты с ним целовался в аэропорту?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оставался спокойным, подняв бокал в ответ, демонстрируя некоторую учтивость.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 смотреть, — Лун Чжаньюнь забрал бокал из рук Жун Фэя. — Пойдём в другое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Жун Фэй покачал головой. — Мне нужно почитать сценарий,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Фэй? Ты в порядке? Возвращаться домой читать сценарий? Это совсем не в твоём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то, что ты искренне влюбился в Ай Вэй, я искренне хочу стать актёром. Разве это так невозможно? — Жун Фэй улыбнулся, открывая свой кошелёк и показывая, что он пуст, намекая, что Лун Чжаньюнь должен оплатить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Жун Фэй, ты серьёзно? — Лун Чжаньюнь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серьёзно, чем твоя любовь к Ай Вэй. — Жун Фэй задумывался, стоит ли притворяться перед Лун Чжаньюнем безразличным повесой, заставляя себя быть кем-то другим. Но, встретившись с ним, он подумал: почему бы просто не позволить этому человеку принять его таким, какой он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Лун Чжаньюнь действительно был другом Жун Шао, он бы не сомневался в выборе Жун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Лун Чжаньюнь был просто собутыльником Жун Шао, ему было бы всё равно, куда Жун Шао направится.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Чжаньюнь внимательно посмотрел в глаза Жун Фэя, и его сердце забилось сильнее. Затем Лун Чжаньюнь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Если ты действительно хочешь стать актёром, я стану инвестором в кино! Если твой отец тебя не поддержит, я это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уверенность заставила Жун Фэя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тебе надоест быть актёром, а я перестану преследовать Ай Вэй, мы снова сможем пить и знакомиться с девушками!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множество граней, включая Жун Шао и Лун Чжаньюня.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изменился, Жун Фэй, — Лун Чжаньюнь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был пустым человеком. Ты заставлял себя выглядеть занятым, постоянно ввязывался в неприятности, привлекал внимание. Я хотел тебя остановить, но не мог, просто следовал за тобой, потому что тоже чувствовал, что жизнь скучна. Теперь… ты вдруг стал… стал… — Лун Чжаньюнь, не отличавшийся красноречием, будучи близким другом Жун Шао, чувствовал, что Жун Фэй изменился. Но никто не мог предположить, что внутри Жун Шао теперь был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человеком с идеалами и целями? — Жун Фэй улыбнулся, обняв Лун Чжаньюня за плечи. — Спокойно. Просто я не хочу, чтобы жизнь была скучной. Раньше мы делали, что хотели, но это не приносило радости, верно? Если нет радости, давайте попробуем жить по-другому. Если не понравится, вернёмся к старому.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и Лун Чжаньюнь вместе покинули «Золотую розу».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Ань Кайвэнь с бокалом в руке следил взглядом за их удаляющимися спинами. К нему подплыла моделька, обняла, и её дыхание коснулось его мочки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столько красавиц перед тобой, а ты смотришь в другую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Кайвэнь тайно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вдруг почувствовал, что будущие дни будут очень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http://bllate.org/book/16664/1527700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