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забота Су Чжэня на протяжении всей ночи казалась Жун Фэю сном, но самое удивительное было то, что Су Чжэнь и «молодой Жун» наконец примирились. Жун Фэй был настолько счастлив, что едва не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поднял телефон и с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Фэй снова открыл дверь, поправляя воротник,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люксовом отеле вряд ли найдется жареная свинина с рисом или говяжья лапша,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заказывал еду из отеля, я заказал из лапшовой «Линьцзи» напротив. — Су Чжэнь махнул рукой, показывая Жун Фэю, чтобы тот продолжал одеваться. — Еда в таких отелях слишком пресная, совсем без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Жун Фэй и Су Чжэнь ели лапшу вместе. Они сидели плечом к плечу за письменным столом, открывая коробки с едой, и аромат говяжьего бульона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жадно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ничего не ответил, только переложил редкие два кусочка говядины из своей миски в миску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два кусочка говядины Жун Фэй никак не мог заставить себя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тот день так много выпил из-за того, что у твоей новой роли возникли трудности?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как-нибудь разберусь… — Жун Фэй набил рот лапшой и невнятно пробормотал. По сравнению с радостью от примирения с Су Чжэнем, проблемы с ролью казались ему уже не такими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с которой Су Чжэнь ел лапшу, не была женственной, но выглядела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самое главное в исполнении роли Чэнь Цяньфэна?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Фэй задумался. — Наверное, нужно сыграть человека, которого общество не успело испортить, и который все еще хранит чистые и искренние надежды на любовь,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сказал режиссер или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Чжэня было окутано паром, и это был тот вид Су Чжэня, который Жун Фэй любил больше всего. Настоящий, а не тот блистательный образ, который он видел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почувствовал, читая сценарий. — Жун Фэй опустил палочки. Редкий случай, когда Су Чжэнь хотел обсудить с ним, как сыграть Чэнь Цяньфэна. Это была возможность, которую многие актеры не получали. — Но режиссер недоволен моей игрой. И я сам не знаю, как сыграть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не обязан влюбляться в Ван Юэлинь, которая играет Сун Няньнянь, но Чэнь Цяньфэн, которого играет Жун Фэй, точно влюблен в Сун Няньнянь. — Су Чжэнь щелкнул Жун Фэя по лбу. — Твой Чэнь Цяньфэн действительно любит Сун Няньнянь? Актерская игра — удивительная вещь. Приведу не совсем удачный пример: смех — это всего лишь результат движения лицевых мышц, но зрители чувствуют каждую мелочь: ты смеешься от горя или от радости, от красивого пейзажа или потому что любимый человек прямо перед тобой. Ты никогда не сможешь идеально контролировать мышцы лица, чтобы смеяться «нужным» образом, но ты можешь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опустил голову. Пару секунд спустя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наконец понял… Почему режиссер Ли сказал, что я бежал за автобусом как пассажир, опаздывающий на рейс! Потому что мой Чэнь Цяньфэн просто изображал тревогу, а в глубине души я знал, что нужно показать срочность. Даже гнаясь за Сун Няньнянь… Я не стал Чэнь Цяньфэном, потому что совсем не любил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гораздо лучше, чем просто сидеть и гадать наедине с собой. — Су Чжэнь улыбнулся. — Самое важное для актера — это вжиться в роль. Как только ты войдешь в образ, тебе больше не придется тратить столько сил на размышления о том, как сыграть персонажа, потому что все будет происходить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протянул руку и потрепал Жун Фэя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наелся? Я отвезу тебя домой, в дом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Жун Фэю показалось, что Су Чжэнь заботится о нем, словно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 Чжэня — серебристый Porsche. Увидев автомобиль, Жун Фэй чуть не прилип лицом к капоту и с преувеличенным восторгом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Новейшая модель Porsche… Разогнаться на ней на трассе — это должно быть суперски!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того как молодой Жун попал в одну аварию за другой, в гараже не осталось следов спорткаров. Там стояли лишь седаны Жун Цзиньяня для деловых встреч. Хотя они были роскошными и дорогими, казались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Лучше ты веди… — Жун Фэй улыбнулся. Единственные 120 000 юаней на карте молодого Жуна, которые Жун Цзиньянь не заморозил, ушли на покупку микроавтобуса. Те деньги, что были у него сейчас, госпожа Жун тайком сунула ему в карман. Если бы он случайно поцарапал машину Су Чжэня, денег на ремонт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милостиво улыбнулся и жестом пригласил Жун Фэя садиться в машину. Жун Фэй с радостью сел в машину, и тут в кармане зазвонил телефон. Он обнаружил, что там было больше десятка пропущенных звонков: от госпожи Жун и Лун Чжаньюня. Этот звонок был от Вэй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еще жив? — в голосе Вэй Цзысина слышалась насмешка. — Звонил тебе столько раз, а реакции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как убитый, прости, вчера доставил тебе хлопоты… — Жун Фэй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Скажи, вчера с Су Чжэнем все нормально? Он настоял на том, чтобы отвезти тебя в отель на ночь, но учитывая его отношение к тебе, вряд ли он сделал это из доброты душевной. — В голосе Вэй Цзысина звучала тревога. Хотя Су Чжэнь имел безупречный имидж перед публикой и СМИ, имидж никогда не отражает сущность человека. Тем более в шоу-бизнесе, где царит лицемерие. Молодой Жун раньше позволял себе грубости в адрес Су Чжэня, и Вэй Цзысин не считал, что его опасения насчет возможной мести Су Чжэня — это излишняя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Су Чжэнь заботился обо мне всю ночь! Сейчас он везет меня домой! — Жун Фэй взглянул на Су Чжэня за рулем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Я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Су Чжэня в дом Жунов очень удивил Жун Цзиньяня. Он даже вышел в прихожую и наблюдал, как Су Чжэнь меняет обувь и входит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Юнь, завари чай, самый лучший,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никогда не видел, чтобы Жун Цзиньянь так тепло относился к кому-либо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ты правда давно здесь не бывал. Сегодня… Ты приехал вместе с Жун Фэем, это меня очень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смущенно улыбнулся и сел на диван. Су Чжэнь естественно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вчера у Жун Фэя не ладились дела с новой ролью, мы случайно встретились, поговорили, разговорились, выпили немного, да так и наткнулись на папарацци, поэтому пришлось переночевать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спокойно и легко пересказал события прошлой ночи, изменив некоторые детали. Это звучало настолько логично, что даже Жун Фэй подумал, будто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даже вместе обсуждали съемки? Я еще ломал голову, как бы помирить тебя с Жун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подали. Жун Фэй, который и так хотел пить, подул на чашку, собирался сделать глоток, но Су Чжэнь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Фэй поставил чашку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Жун Фэем жили здесь почти три года в детстве, я всегда считал его младшим братом, просто в то время не знал, как с ним общаться. Но в последнее время… особенно вчера вечером, когда мы поговорили, я вдруг почувствовал, что он все тот же, на самом деле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похлопал Жун Фэя по плечу, и в этом действительно было что-то от старшего брата. Жун Цзиньянь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разумным старшим братом, который присмотрит за ним, мне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мужчины — когда откровенно поговорят, все наладится! — Жун Фэй глуповато улыбнулся, а Су Чжэнь по-свойски легонько стукнул его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и признание Су Чжэня для Жун Фэя были безграничным стимулом. Если бы Су Чжэнь сказал бежать к солнцу, он бы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Жун Фэй вернулся в съемочную группу, они собирались переснять сцену, где Чэнь Цяньфэн бежит за автобусом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микроавтобусе, Жун Фэй давал визажисту наносить последние штрихи. За окном светило мягкое солнце, оно падало на профиль Жун Фэя, и легкий ветерок заставлял парить 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