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Мне тоже нужно идти с вами? — спросил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Ло Вэй, которого поддерживал Ло Ци, спускаясь с наблюдательной вышки по временной лестнице, сбитой из досок. — Если брат будет рядом, Сунь Ли, возможно, не осмелится говорить то,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 ждал в палатке Ло Вэя. Не в силах усидеть на месте, он мерил шагами пространство. В последние дни его жизнь была сплошной беготней. Армия Великой Чжоу двигалась с максимальной скоростью, но, стоя на стенах города Хэфан, Сыма Цинша уже мог разглядеть вдали силуэты Железной кавалерии Ушуан. Несмотря на это, он продолжал жаловаться на «запоздалое» прибытие армии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Сунь, — войдя в палатку, Ло Вэй поклонился Сунь Ли, сложив руки в приветствии. — Мы прибыли как можно быстрее. Как обстоят дела у наследного принца Цинша?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Ло Вэя звучал искренне, без тени фальши. Сунь Ли не знал, можно ли доверять этому человеку: хотел верить, но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сказал он, отвечая на поклон Ло Вэя, — мой господин очень беспокоится, ожидая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армия уже здесь, — Ло Вэй усадил Сунь Ли. — Теперь всё зависит от того, как наследный принц Цинша распорядится.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сказал Сунь Ли, — когда армия Чжоу войдет в город Ушуан, вы действительно пойдете со мной к моему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вещи, которые я хочу обсудить с наследным принцем Цинша лично, — улыбнулся Ло Вэй. — Я, Ло Вэй, человек скромный, но готов разделить с наследным принцем и тяготы, и опасности. В этом, генерал Сунь, можете мне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вдруг передумает, тогда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 не закончил угрозу, но был уверен, что Ло Вэй понял его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генерал Сунь будет рядом со мной, — Ло Вэй, разумеется, понял его. — Главнокомандующий армией — мой старший брат. Вы тоже знаете, как мы близки, так что он не позволит мне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разрешит мне взять людей с собой для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Ло Вэй. — Когда мы войдем в город Ушуан, прошу вас обеспечить мою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Ло Вэй оставил Сунь Ли без слов. Если после входа армии Чжоу в Ушуан они нарушат договор, он не колеблясь убьет Ло Вэя. Для Сунь Ли то, что Ло Вэй поставил на кон свою жизнь, стало той максимальной гарантией, которую этот знатный господин мог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ждать хороших новостей от генерала Суня, — заключил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 быстро удалился, ему нужно было заняться делами в городе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проводил Сунь Ли за пределы лагеря армии Чжоу. Вернувшись в палатку, он увидел лекаря Вэя, который наблюдал, как Ло Вэй пьет отвар женьшеня — его положено было принимать три раза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ушел? — спросил Ло Вэй, допив отвар и, не церемонясь, вытер рот тыльной стороной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Вэй, видя это, едва сдержался, чтобы не покачать головой. Рядом лежало полотенце, но этот человек предпочёл использовать руку. Со стороны люди говорили, что третий сын семьи Ло — истинный аристократ. Но, увидев его вблизи, можно было заметить, что в нем нет и тени великосветских манер.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совещается, я удалюсь, — сказал лекарь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Можешь идти, — Ло Вэй бросил взгляд на серьезное лицо лекаря, но не смог прочитать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обсудили? — спросил Вэй Лань, как только лекарь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Ло Вэй. — Теперь ждем, пока они откроют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Смогут ли они открыть ворота? — поинтересовался Вэй Лань. — Сунь Ли говорил, что выбрался из города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смог выбраться, значит, Сунь Ли и его люди уже контролируют город Ушуан. Видя, как Сунь Ли беспрепятственно въезжает и выезжает из города, Ло Вэй не сомневался, что они смогут открыть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Вэй Лань обошел стол, разделявший его с Ло Вэем, и подошел ближе. — О чём вы говорили? Могу ли я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Ло Вэй заметил беспокойство в глазах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что тебя тревожит?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планы господина изменятся, — сказал Вэй Лань. — И тогда господин снова примет решение на свой страх и риск, — он указал на поврежденный палец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 Ло Вэй вдруг почувствовал неловкость. — Просто в день нашего входа в город Сунь Ли будет со своими людьми рядом со мной, так что тебе не нужно будет сопровождать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задумался над словами Ло Вэя, не сразу понимая их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больше ничего, — Ло Вэй улыбнулся Вэй Ланю, пытаясь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 будет использовать господина как заложника? — Вэй Лань, наконец, осознал, к чему ведет этот план, и его лицо сразу потемнело. — У этого человека слишком много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я сам предложил, — Ло Вэй избегал прямого взгляда. — Лань, не сердись. Только так они согласятся открыть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твердо сказал Вэй Лань. — Я не могу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 Ло Вэй взял Вэй Ланя за руку. — Они не посмеют причинить мне вред, иначе чем они смогут гарантировать возвращение города Ушуан? Ты тоже будешь недалеко, всего через несколько человек. Я буду прямо у тебя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господин всегда любит подвергать себя опасности? — с досадой спросил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стоит того, — ответил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окончательно вывел из себя даже терпеливого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прибыл в лагерь армии Чжоу, расположенный в пятидесяти ли от города Ушуан, на десять дней позже Ло Вэя. Вместе с войсками, приведенными Лун Сюанем и собранными императором Синъу со всех уголков страны, армия Чжоу под стенами Ушуан теперь насчитывала 500 000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прибытии в лагерь Лун Сюань сразу же был встречен Ло Ци и препровожден в главный командный шатер.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 дороги, должно быть, устали, — вежливо сказал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Лун Сюань равнодушно взглянул на Ло Вэя, убедившись, что тот выглядит хорошо, и больше не смотрел на него. — Мы могли бы прибыть на три дня раньше, но всю дорогу лил дождь, дороги размыло, и армия не могла двигаться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Ло заметили грязь на одежде Лун Сюаня. В отличие от Ло Вэя, он не мог открыто выступать в роли принца, сопровождающего армию, иначе потерял бы доверие Сыма Чжусе. Лун Сюань всю дорогу провел в кавалерийском отряде, как простой солдат, и сильно натерпелся.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посмотрел на себя, равнодушно стряхнув большой ком грязи с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весной и летом дороги вокруг Ушуана — настоящий кошмар. Теперь я в этом убедился.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что у истоков Тяньшуй повсюду болота? —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сел, отхлебнув горячей воды, которую ему налил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но сам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собираешься заставить Мо Хуаньсана отступить к Тяньшуй? Думаешь, он дурак? — усмехнулся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Юньци, ты не знал о болотах, — заметил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полководец и не торговец, чтобы целыми днями изучать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Сяовэй, — Ло Ци, видя тон, каким Ло Вэй говорил с Лун Сюанем, поспешил остановить его. Даже если их семья поддерживает наследного принца, они не могли так неуважительно обращаться с самим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Лун Сюань, напротив, проявил терпение. — Разве нет мест, где можно разместить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несколько открытых участков, где можно выстроиться, но как Ваше Высочество собирается заставить Мо Хуаньсана войти в Тяньшуй?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ради Сыма Чжусе поднял восстание, думаю, ради него же он войдет и в Тяньшуй.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захватить Сыма Чжусе? — Ло Вэй сразу понял замысел Лун Сюаня. — Угрожать Мо Хуаньсану Сыма Чжусе?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пойдешь в армию Сыма Цинша, а я — в армию Сыма Чжусе, — сказал Лун Сюань, глядя на Ло Вэй. — Оказавшись рядом с Чжусе, я смогу вывести его из армии Мо Хуаньсана.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возможно? — Ло Ци слушал, как будто это была 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же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ты не сможешь вывести Сыма Чжусе?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Успех или поражение зависят от этого шага. Что бы ни потребовалось, я сделаю это. Не беспокойся, — уверенно сказал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 Хуаньсан так предан Сыма Чжусе?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Сыма Чжусе из клана Мо Ушуана, — сказал Ло Вэй, он сам не задумывался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достаточно знать, что он готов на это. А почему — это его дело, нам не нужно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http://bllate.org/book/16669/1529181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