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Ши изменился в лице. До того как Вэй Лань избавился от наркотической зависимости, он видел, как тот принимает лекарства на протяжении всего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смерти не боишься? — Не обращая внимания на молящий взгляд Вэй Ланя, Лун Ши сжал его грудки и заорал. — Почему ты снова начал принимать эту дрянь? Это не добро, она может тебя убить, ты разве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весь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вещь? — спросил он у Лун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то самое лекарство, которое раньше принимали Вэй Лань и остальные, из Поместья Цилинь! — с гневом прокричал Лун Ши, обращаясь к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снадобье Цилинь? — голос Ло Вэя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Лун Ши не отпускал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разжал руки, не смог устоять и бессильно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Вэй Лань тоже бросил ларец и присел на корточки, чтобы поддержать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подлец! — Ло Вэй, не зная откуда взявшихся сил, оттолкнул Вэй Ланя, заставив того сесть на пол. — Ты принимаешь это лекарство? Тебе так хочется умереть? Я разве говорил тебе умирать?! — Ло Вэй говорил,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 — Вэй Лань, видя состояние Ло Вэя, пришел в еще большую панику и попытался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Ло Вэю вспомнились слова «тайное снадобье Цилинь», и голова его словно разрывалась от боли. Увидев Вэй Ланя перед собой, он замахнулся, чтобы ударить, но в груди что-то сжалось, и рука не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так волноваться! — Лекарь Вэй на этот раз действительно вспылил и закричал на Ло Вэя. — У тебя повреждены сердечные сосуды, ты разве не знаешь? Хочешь снова получить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принимал, — Вэй Лань крепко обнял Ло Вэя и повторял. — Я не принял ни одной пилюли, просто носил их с собой. Не волнуйся, я разрешаю тебе ударить меня, только успокойся,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сейчас уже не мог верить словам Вэй Ланя. О силе тайного снадобья Цилинь он слышал от лекарей и людей из Лекарского поместья Сяои. Ло Вэй был в полном замешательстве, думая лишь о том, что если ларец полон, значит, Вэй Лань не принимал снадобье. Руководствуясь этой мыслью, он вырвался из объятий Вэй Ланя и начал собирать рассыпанные пилюли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вы делаете? — Лун Ши тоже присел на корточки и спросил, сам не зная, что 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собирать, — лекарь Вэй мог догадаться о мыслях Ло Вэя и, вздыхая в душе о том, что даже умный человек может совершать глупости, сказал Ло Вэю. — Я прощупаю пульс Ланя и сразу узнаю, принимал ли он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Ло Вэя были полностью сосредоточены на пилюлях размером с фасоль, которые лежали на земле; он словно не слышал слов лекаря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Иди-ка ты сюда, — лекарь Вэй потянул Вэй Ланя вверх и сказал Лун Ши. — Помоги господину собрать пилюли. Если этот ларец не будет наполнен доверху, тогда всем нам сегодня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хотел вырвать свою руку из рук лекаря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 лекарь Вэй был врачом, а не соперником Вэй Ланя; рука была отпущена, но он прикрикнул на Вэй Ланя. — Ты будешь на него орать? Хочешь, чтобы у него снова случился приступ болезни сердца? Пусть он сейчас чем-то занят, чтобы не накручивал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посмел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 земле, не поднимая головы, целиком и полностью сосредоточился на пилюлях.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отвел Вэй Ланя в сторону и усадил его. Обернувшись взглянуть на Ло Вэя и убедившись, что тот еще не упал в обморок, он принялся всерьез щупать пульс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принимал то лекарство, — снова сказал Вэй Лань лекарю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сказал лекарь Вэй. — Правда это или нет, я сейчас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тот лекарь, который лечил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лекарь учился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надеялся, что лекарь Вэй пойдет смотреть Ло Вэя, а не будет пялиться на него, но глядя на мрачное лицо лекаря, все же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не долго щупал пульс Вэй Ланя; под рукой бился пульс здорового человека, и только тогда он успокоился, сказав Ло Вэю, который всё ещё был занят сбором пилюль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волнуйтесь, этот парень не принимал эту губительную отраву.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сосредоточенно и срочно собирал свои пилюли; сейчас он не верил никому, только глупому способу, который придумал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были размером с фасоль и рассыпались по всей земле. Пол в палатке не был ровным каменным, а был просто чуть более сухой грязью Равнины Тяньшуй. Подобрать целый ларец маленьких пилюль было просто невозможно. Ло Вэй и Лун Ши долго ползали по земле, но собрали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держал свечу, освещая Ло Вэю, и жестом показал Лун Ши и Вэй Ланю, чтобы они молчали. Он сказал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какой смысл так собирать? Вдруг у Ланя не только этот ларец? Что вы будете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словно проснулся: он поднял голову и посмотрел на лекаря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у него еще есть? — спросил он лекаря Вэя, рука его ослабла, и только что собранная горсть пилюль снова высыпалась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был напуган Ло Вэем и только сейчас осознал, что Вэй Лань в сердце Ло Вэя, наверное, не просто доверенное лицо или друг. Когда Ло Вэй был при смерти и лекарь сказал ему, что, возможно, всю оставшуюся жизнь он не сможет обойтись без лекарств, этот человек был абсолютно равнодушен и ему было все равно. А сейчас, из-за Вэй Ланя, он смотрел на лекаря с ужасом, словно небеса обрушились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правда не принимал снадобье, — Вэй Лань снова присел перед Ло Вэем и срочно стал объяснять. — Только этот ларец,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в сторону! — Ло Вэй снова толкнул Вэй Ланя и строго сказал. — Здесь везде пилюли, которые ты хочешь съесть, ты еще хочешь их забрать?! Негодяй! Знал бы я, что ты такой, зачем тогда спасал тебя?! Лучше бы ты умер пораньше, зачем приходил вредить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Ло Вэй, потеряв самообладание, говорил, не выбирая выражений, но Вэй Лань не мог выдержать таких слов от Ло Вэя и закричал в ответ, в голосе звучала в основном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тебя съесть! — Ло Вэй встал и стал яростно топтать пилюли на земле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лекарь Вэй увидел, что так дальше нельзя, и хотел открыть рот, чтобы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Ло Вэй злорадно крикнул на лекаря Вэя и пнул раздавленную грязь из пилюль в сторону Вэй Ланя. — Ешь! Ешь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перерождения Ло Вэй, кроме случая, когда со Вторым братом Ло Цзэ произошла беда в Охотничьих угодьях Сишань и он проявил власть в резиденции министра, больше ни с кем не был свиреп. Но в этот раз вся скрытая жестокость, которую он уже подавил в себе, полностью проявилась. Ло Вэй сам этого не осознавал, но сейчас на его лице уже не было обычного безмятежного спокойствия, лицо было свирепым, а исходящая от него злоба заставила Лун Ши встать перед Вэй Ланем, заслоняя его, боясь, что Ло Вэй ударит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Сыма Цинша вошел без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услышал голос Сыма Цинша; он стоял спиной к Сыма Цинша и на время не мог переключить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рассыпалось? — Сыма Цинша увидел пилюли на земле и подумал, что это лекарство Ло Вэя рассыпалось.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вашему высочестве приходить? — Ло Вэй повернулся к Сыма Цинше, и на лице уже было знакомое Сыма Цинше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Ши помог Вэй Ланю встать, они с лекарем Вэем переглянулись, а вместе посмотрели на Вэй Ланя. На лице Вэй Ланя сейчас не было видно никакого выражения, он просто смотрел на Ло Вэя. Эти трое только что видели перемену лица у Ло Вэя; этот человек от грозы и молнии до ласкового ветра и дождя менялся мгновенно. В этот момент всем троим показалось, что Ло Вэй очень чужой, словно они никогда не знали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Лун Ши увидел, что лицо Вэй Ланя потеряло весь цвет крови, и тихо утешал. — Господин выпустил гнев,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стоял оцепенев, страх в его сердце был не меньше, чем у Ло Вэя. Обнаружение лекарства его пугало, но еще больше его пугало то, что если тот, кто был только что, и есть настоящий Ло Вэй, то кто же был тот человек, который в прошлом говорил с ним мягкими словами и спал с ним на одной кровати? Вэй Лань с ужасом обнаружил, что на самом деле совсем не понимает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вышел из палатки с Сыма Циншей, чтобы обсудить дела. Бросив взгляд на полные пилюли земли, он велел Вэй Ланю следовать за ним, а лекарю Вэю и Лун Ши — убрать пол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уже нельзя есть, да? — Сыма Цинша, не зная внутренней сути, спросил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Испачкалось, как же можно есть? — сказал Ло Вэй. — Ваше высочество, эта отапливаемая палатка мне тоже не нравится, лучше вы смените мне другую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не нравится? — спросил Сыма Цинша. — Мои люди плохо постарались?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