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не оригиналы, а копии? — Лу Ли, глядя на вынесенный ящик, полный черновиков, с ностальгией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за годы накопилось столько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Ноэль. — Для проверки данных важны лишь сами записи, а не то, оригиналы это или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забирайте и сделайте копии, — улыбнулся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кивнул и приказал помощнику забрать черновики. Остальные математики, пришедшие сюда, в основном хотели увидеть, как выглядит юный гений, доказавший гипотезу Пуанкаре, и узнать, не сломил ли его удар, нанесенный Галилем. Убедившись, что Лу Ли выглядит спокойно, они потеряли интерес и, следуя за черновиками, стали ждать копий, чтобы начать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это Галиль. Я знаю, у тебя много вопросов. Можешь спросить его, — Ноэль подвел к комнате Лу Ли стройного мужчину, подтолкнул его внутрь и, улыбаясь,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идеальными чертами лица, Галиль, несмотря на болезненную бледность и потухший взгляд, выглядел как истинный джентльмен из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Галиля, прижавшегося к двери, почувствовал интерес. У него действительно было много вопросов, но странная напряженность в позе Галиля вызывала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Ли встал, как Галиль, и без того прижатый к стене, напрягся еще больше, сжал губы и уставился на него с тревогой, будто ожидая чего-то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замер. Он помнил, каким Галиль был на сцене, но сейчас тот казался совсем другим, и в этом было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Галиль, вы… — тихо начал Лу Ли, и, увидев, как тот еще больше напрягся, вдруг понял, почему это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точно так же, как он сам вел себя с людьми, которых знал, но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едва сдержал улыбку. Хотя он еще не знал, зачем Галиль поступил так, он начал понимать, почему тот говорил такие резкие вещи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социофобом, Лу Ли хорошо понимал, что сейчас чувствует Галиль — желание стать невидимкой, чтобы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позволить Галилю оставаться в таком состоянии, ведь у него были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Галиля сесть на диван, Лу Ли сначала подал ему сладкий напиток, чтобы помочь расслабиться, затем сел подальше и, увидев, что тот немного успокоился,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несколько простых, Лу Ли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Галиль, зачем вы тогда так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больше всего интересовал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прямоты, Галиль промолчал, затем, после долгого колебания,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поступил благородно. В этом была и моя личная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выгода? — Лу Ли повторил эти слова, с удивлением глядя на Галиля.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в чем она заключалась?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 нахмурился, и Лу Ли уже подумал, что тот не ответит, но он кивнул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будет вручение премии Офея. Мой отец номинирован на награду за жизненные достижения, и это то, чего он больше всего хотел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Гордостью моего отца была его работа над гипотезой Пуанкаре, хотя сейчас ясно, что его подход был ошибочным. Если вашу работу сразу признают теоремой, его достижения в математике окажутся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не было бы проблемой, но у него есть соперник, который не простит его ошибки, поэтому мне пришлось на время вас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Галиль взглянул на Лу Ли, и тот вспомнил, что читал о математической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ясный и честный взгляд Галиля, Лу Ли вздохнул. Хотя он, казалось, пострадал, на самом деле выиграл, лишь отложив получение признания на несколько месяцев, что его не слишком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Ли не обижен, Галиль расслабился, его спина, до этого прямая, согнулась, и он выглядел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оправдывал свои действия и какие бы блага ни обещал Лу Ли в будущем, ущерб все же был нанесен, и это не могло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понял, о чем думает Галиль. Не то чтобы он был экспертом в человеческой психологии, но характер Галиля напоминал его собственный в прошлом, и он легко мог представить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вздохнул, взгляд его стал мягче, и, продолжая разговор,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исследованиями гипотезы Пуанкаре?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дошел до середины, но… — Галиль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Лу Ли почувствовал вину. Хотя он не хотел, чтобы все так получилось, факт оставался фактом: главное достижение Галиля теперь стало его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нахмурился. Только он знал об этом, и просто отдать работу Галилю было невозможно. Даже если другие не возражали, сам Галиль, вероятно, не принял бы такой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делать? Лу Ли закусил губу,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участвовать в проверке данных? — неожиданно спросил Галиль.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вдруг осознал, что не может просто передать авторство, но может добавить имя Галиля в соавторы.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увидят, что Галиль внес вклад в работу, его имя можно будет добавить, и, хотя это не будет полноценным признанием, оно все же будет значимым. А в будущем он сможет как-то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Лу Ли, затем заколебался. — Но ваше здоровье…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справлюсь, — ответил Галиль,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не говорит правды, Лу Ли попытался осторожно выяснить больше, но безрезультатно,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приехал в Страну М только для участия в Международной математической олимпиаде. Теперь, когда соревнования завершились и награды получены, а вопрос с работой улажен, у него не было причин оставаться. Добавив к этому непривычную кухню, Лу Ли почти бегом покинул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посадке на самолет, попрощавшись с Осом и другими, Лу Ли вместе с Линь Янем поднялся на борт, разместил багаж и быстро выпил стакан ледяного лимонада, чтобы взбодриться. Затем, глубоко вздохнув, надел маску для сна и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более десяти часов полета, и Лу Ли не хотел повторять прошлый опыт, надеясь проспать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легкий аромат, исходящий от Линь Яня, Лу Ли постепенно погрузился в сон, слыша лишь тихие шаги проходящих мимо людей. Со временем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почувствовав, что дыхание рядом стало ровным, посмотрел на Лу Ли. Тот уже спал, лицо его было спокойно, а левая рука опустилась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стюардесса принесла плед, и Линь Янь, приняв его, аккуратно укрыл Лу Ли, чтобы тот не замерз, ведь в салоне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Ли услышал слабый плач и, раздраженный, проснулся. Посмотрев на часы, он с досадой вздохнул: прошло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восемь-девять часов впереди. Как же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раздраженно пробормотал мужчина средних лет, разбуженный громким плачем из соседнего салона. — Пусть стюардессы разберутся и заставят тех успокоиться, не мешают же людям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согласилась, ведь шум беспокоил не только его, и она и так собиралась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